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8C" w:rsidRDefault="00B52D8C">
      <w:bookmarkStart w:id="0" w:name="_GoBack"/>
      <w:bookmarkEnd w:id="0"/>
    </w:p>
    <w:p w:rsidR="0007417A" w:rsidRDefault="0007417A"/>
    <w:p w:rsidR="0007417A" w:rsidRDefault="0007417A"/>
    <w:p w:rsidR="0007417A" w:rsidRDefault="0007417A"/>
    <w:p w:rsidR="0007417A" w:rsidRDefault="0007417A"/>
    <w:p w:rsidR="0007417A" w:rsidRDefault="0007417A"/>
    <w:p w:rsidR="0007417A" w:rsidRDefault="0007417A" w:rsidP="0007417A">
      <w:pPr>
        <w:jc w:val="center"/>
        <w:rPr>
          <w:b/>
          <w:sz w:val="56"/>
          <w:szCs w:val="56"/>
        </w:rPr>
      </w:pPr>
      <w:r w:rsidRPr="0007417A">
        <w:rPr>
          <w:b/>
          <w:sz w:val="56"/>
          <w:szCs w:val="56"/>
        </w:rPr>
        <w:t>Szkolny Program</w:t>
      </w:r>
    </w:p>
    <w:p w:rsidR="0007417A" w:rsidRPr="0007417A" w:rsidRDefault="0007417A" w:rsidP="0007417A">
      <w:pPr>
        <w:jc w:val="center"/>
        <w:rPr>
          <w:b/>
          <w:sz w:val="56"/>
          <w:szCs w:val="56"/>
        </w:rPr>
      </w:pPr>
      <w:r w:rsidRPr="0007417A">
        <w:rPr>
          <w:b/>
          <w:sz w:val="56"/>
          <w:szCs w:val="56"/>
        </w:rPr>
        <w:t>Wychowawczo-Profilaktyczny</w:t>
      </w:r>
    </w:p>
    <w:p w:rsidR="0007417A" w:rsidRPr="0007417A" w:rsidRDefault="0007417A" w:rsidP="0007417A">
      <w:pPr>
        <w:rPr>
          <w:b/>
          <w:sz w:val="56"/>
          <w:szCs w:val="56"/>
        </w:rPr>
      </w:pPr>
    </w:p>
    <w:p w:rsidR="0007417A" w:rsidRPr="0007417A" w:rsidRDefault="0007417A" w:rsidP="0007417A">
      <w:pPr>
        <w:jc w:val="center"/>
        <w:rPr>
          <w:b/>
          <w:sz w:val="44"/>
          <w:szCs w:val="44"/>
        </w:rPr>
      </w:pPr>
      <w:r w:rsidRPr="0007417A">
        <w:rPr>
          <w:b/>
          <w:sz w:val="44"/>
          <w:szCs w:val="44"/>
        </w:rPr>
        <w:t>Specjalnego Ośrodka Szkolno-Wychowawczego</w:t>
      </w:r>
    </w:p>
    <w:p w:rsidR="0007417A" w:rsidRPr="0007417A" w:rsidRDefault="0007417A" w:rsidP="0007417A">
      <w:pPr>
        <w:jc w:val="center"/>
        <w:rPr>
          <w:b/>
          <w:sz w:val="44"/>
          <w:szCs w:val="44"/>
        </w:rPr>
      </w:pPr>
      <w:r w:rsidRPr="0007417A">
        <w:rPr>
          <w:b/>
          <w:sz w:val="44"/>
          <w:szCs w:val="44"/>
        </w:rPr>
        <w:t>w Sulechowie</w:t>
      </w:r>
    </w:p>
    <w:p w:rsidR="0007417A" w:rsidRPr="000001CB" w:rsidRDefault="0007104A" w:rsidP="0007417A">
      <w:pPr>
        <w:jc w:val="center"/>
        <w:rPr>
          <w:b/>
          <w:color w:val="00B0F0"/>
          <w:sz w:val="36"/>
          <w:szCs w:val="36"/>
        </w:rPr>
      </w:pPr>
      <w:r>
        <w:rPr>
          <w:b/>
          <w:sz w:val="36"/>
          <w:szCs w:val="36"/>
        </w:rPr>
        <w:t xml:space="preserve">na rok szkolny </w:t>
      </w:r>
      <w:r w:rsidR="000001CB" w:rsidRPr="00D27D63">
        <w:rPr>
          <w:b/>
          <w:sz w:val="36"/>
          <w:szCs w:val="36"/>
        </w:rPr>
        <w:t>2023 / 2024</w:t>
      </w:r>
    </w:p>
    <w:p w:rsidR="0007417A" w:rsidRDefault="0007417A"/>
    <w:p w:rsidR="0007417A" w:rsidRPr="0007417A" w:rsidRDefault="0007417A" w:rsidP="0007417A">
      <w:pPr>
        <w:rPr>
          <w:sz w:val="24"/>
          <w:szCs w:val="24"/>
        </w:rPr>
      </w:pPr>
      <w:r w:rsidRPr="0007417A">
        <w:rPr>
          <w:b/>
          <w:sz w:val="24"/>
          <w:szCs w:val="24"/>
        </w:rPr>
        <w:lastRenderedPageBreak/>
        <w:t>Podstawa prawna:</w:t>
      </w:r>
    </w:p>
    <w:p w:rsidR="0007417A" w:rsidRPr="0007417A" w:rsidRDefault="0007417A" w:rsidP="0007417A">
      <w:pPr>
        <w:numPr>
          <w:ilvl w:val="0"/>
          <w:numId w:val="1"/>
        </w:numPr>
        <w:rPr>
          <w:sz w:val="24"/>
          <w:szCs w:val="24"/>
        </w:rPr>
      </w:pPr>
      <w:bookmarkStart w:id="1" w:name="_Hlk485156468"/>
      <w:r w:rsidRPr="0007417A">
        <w:rPr>
          <w:iCs/>
          <w:sz w:val="24"/>
          <w:szCs w:val="24"/>
        </w:rPr>
        <w:t>Konstytucja Rzeczypospolitej Polskiej z 2 kwietnia 1997 r. (Dz.U. z 1997 r. nr 78, poz. 483 ze zm.).</w:t>
      </w:r>
    </w:p>
    <w:p w:rsidR="0007417A" w:rsidRPr="0007417A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07417A">
        <w:rPr>
          <w:iCs/>
          <w:sz w:val="24"/>
          <w:szCs w:val="24"/>
        </w:rPr>
        <w:t xml:space="preserve">Konwencja o Prawach Dziecka, przyjęta przez Zgromadzenie Ogólne Narodów Zjednoczonych z 20 listopada 1989 r. (Dz.U. z 1991 r. </w:t>
      </w:r>
      <w:r w:rsidR="00D27D63">
        <w:rPr>
          <w:iCs/>
          <w:sz w:val="24"/>
          <w:szCs w:val="24"/>
        </w:rPr>
        <w:br/>
      </w:r>
      <w:r w:rsidRPr="0007417A">
        <w:rPr>
          <w:iCs/>
          <w:sz w:val="24"/>
          <w:szCs w:val="24"/>
        </w:rPr>
        <w:t>nr 120, poz. 526).</w:t>
      </w:r>
    </w:p>
    <w:p w:rsidR="0007417A" w:rsidRPr="0007417A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07417A">
        <w:rPr>
          <w:iCs/>
          <w:sz w:val="24"/>
          <w:szCs w:val="24"/>
        </w:rPr>
        <w:t>Ustawa z 26 stycznia 1982 r. – Karta Nauczyciela (tekst jedn.: Dz.U. z 2019 r. poz. 2215 ze zm.).</w:t>
      </w:r>
    </w:p>
    <w:p w:rsidR="0007417A" w:rsidRPr="0007417A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07417A">
        <w:rPr>
          <w:iCs/>
          <w:sz w:val="24"/>
          <w:szCs w:val="24"/>
        </w:rPr>
        <w:t>Ustawa z 7 września 1991 r. o systemie oświaty (tekst jedn.: Dz.U. z 2020 r. poz. 1327 ze zm.).</w:t>
      </w:r>
    </w:p>
    <w:p w:rsidR="0007417A" w:rsidRPr="0007417A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07417A">
        <w:rPr>
          <w:iCs/>
          <w:sz w:val="24"/>
          <w:szCs w:val="24"/>
        </w:rPr>
        <w:t>Ustawa z 14 grudnia 2016 r. – Prawo oświatowe (tekst jedn.: Dz.U. z 2021 r. poz. 1082).</w:t>
      </w:r>
    </w:p>
    <w:p w:rsidR="0007417A" w:rsidRPr="0007417A" w:rsidRDefault="0007417A" w:rsidP="0007417A">
      <w:pPr>
        <w:numPr>
          <w:ilvl w:val="0"/>
          <w:numId w:val="1"/>
        </w:numPr>
        <w:rPr>
          <w:iCs/>
          <w:sz w:val="24"/>
          <w:szCs w:val="24"/>
        </w:rPr>
      </w:pPr>
      <w:r w:rsidRPr="0007417A">
        <w:rPr>
          <w:iCs/>
          <w:sz w:val="24"/>
          <w:szCs w:val="24"/>
        </w:rPr>
        <w:t xml:space="preserve">Ustawa z 26 października 1982r. o wychowaniu w trzeźwości i przeciwdziałaniu alkoholizmowi (tekst jedn. Dz.U. z 2016 r. poz. 487 </w:t>
      </w:r>
      <w:r w:rsidR="00D27D63">
        <w:rPr>
          <w:iCs/>
          <w:sz w:val="24"/>
          <w:szCs w:val="24"/>
        </w:rPr>
        <w:br/>
      </w:r>
      <w:r w:rsidRPr="0007417A">
        <w:rPr>
          <w:iCs/>
          <w:sz w:val="24"/>
          <w:szCs w:val="24"/>
        </w:rPr>
        <w:t>ze zm.).</w:t>
      </w:r>
    </w:p>
    <w:p w:rsidR="0007417A" w:rsidRPr="0007417A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07417A">
        <w:rPr>
          <w:iCs/>
          <w:sz w:val="24"/>
          <w:szCs w:val="24"/>
        </w:rPr>
        <w:t>Ustawa z 29 lipca 2005r. o przeciwdziałaniu narkomanii (tekst jedn.: Dz.U. z 2019 r. poz. 852 ze zm.).</w:t>
      </w:r>
    </w:p>
    <w:p w:rsidR="0007417A" w:rsidRPr="0007417A" w:rsidRDefault="0007417A" w:rsidP="0007417A">
      <w:pPr>
        <w:numPr>
          <w:ilvl w:val="0"/>
          <w:numId w:val="1"/>
        </w:numPr>
        <w:rPr>
          <w:iCs/>
          <w:sz w:val="24"/>
          <w:szCs w:val="24"/>
        </w:rPr>
      </w:pPr>
      <w:r w:rsidRPr="0007417A">
        <w:rPr>
          <w:iCs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:rsidR="0007417A" w:rsidRPr="0007417A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07417A">
        <w:rPr>
          <w:iCs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</w:t>
      </w:r>
      <w:r w:rsidR="00D27D63">
        <w:rPr>
          <w:iCs/>
          <w:sz w:val="24"/>
          <w:szCs w:val="24"/>
        </w:rPr>
        <w:br/>
      </w:r>
      <w:r w:rsidRPr="0007417A">
        <w:rPr>
          <w:iCs/>
          <w:sz w:val="24"/>
          <w:szCs w:val="24"/>
        </w:rPr>
        <w:t>z 2020 r. poz. 1449).</w:t>
      </w:r>
    </w:p>
    <w:p w:rsidR="0007417A" w:rsidRPr="0007417A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07417A">
        <w:rPr>
          <w:sz w:val="24"/>
          <w:szCs w:val="24"/>
        </w:rPr>
        <w:t>Podstawowe kierunki realizacji polityki oświato</w:t>
      </w:r>
      <w:r w:rsidR="00525B4B">
        <w:rPr>
          <w:sz w:val="24"/>
          <w:szCs w:val="24"/>
        </w:rPr>
        <w:t>wej państwa w roku szkolnym 2022/2023</w:t>
      </w:r>
      <w:r w:rsidRPr="0007417A">
        <w:rPr>
          <w:sz w:val="24"/>
          <w:szCs w:val="24"/>
        </w:rPr>
        <w:t>.</w:t>
      </w:r>
    </w:p>
    <w:p w:rsidR="0007417A" w:rsidRPr="0007417A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07417A">
        <w:rPr>
          <w:sz w:val="24"/>
          <w:szCs w:val="24"/>
        </w:rPr>
        <w:t xml:space="preserve"> „Wytyczne MEiN, MZ i GIS dla szkół podstawowych i ponadpodstawowych – tryb pełny stacjonarny” - zbiór zaleceń uwzględniający sytuację epidemiologiczną, w tym dotyczących pomocy psychologicznej w sytuacji kryzysowej wywołanej pandemią COVID-19.</w:t>
      </w:r>
      <w:bookmarkEnd w:id="1"/>
    </w:p>
    <w:p w:rsidR="0007417A" w:rsidRPr="00525B4B" w:rsidRDefault="0007417A" w:rsidP="000410FD">
      <w:pPr>
        <w:numPr>
          <w:ilvl w:val="0"/>
          <w:numId w:val="1"/>
        </w:numPr>
        <w:rPr>
          <w:sz w:val="24"/>
          <w:szCs w:val="24"/>
        </w:rPr>
      </w:pPr>
      <w:r w:rsidRPr="0007417A">
        <w:rPr>
          <w:iCs/>
          <w:sz w:val="24"/>
          <w:szCs w:val="24"/>
        </w:rPr>
        <w:t>Statut Specjalnego Ośrodka Szkolno-Wychowawczego w Sulechowie.</w:t>
      </w:r>
    </w:p>
    <w:p w:rsidR="008F3EE9" w:rsidRDefault="008F3EE9" w:rsidP="00525B4B">
      <w:pPr>
        <w:ind w:left="720"/>
        <w:rPr>
          <w:sz w:val="24"/>
          <w:szCs w:val="24"/>
        </w:rPr>
      </w:pPr>
    </w:p>
    <w:p w:rsidR="00525B4B" w:rsidRPr="00D27D63" w:rsidRDefault="00525B4B" w:rsidP="00525B4B">
      <w:pPr>
        <w:ind w:left="720"/>
        <w:rPr>
          <w:sz w:val="24"/>
          <w:szCs w:val="24"/>
        </w:rPr>
      </w:pPr>
      <w:r w:rsidRPr="00D27D63">
        <w:rPr>
          <w:sz w:val="24"/>
          <w:szCs w:val="24"/>
        </w:rPr>
        <w:t>Ponadto wykorzystano:</w:t>
      </w:r>
    </w:p>
    <w:p w:rsidR="00525B4B" w:rsidRPr="00D27D63" w:rsidRDefault="00525B4B" w:rsidP="00525B4B">
      <w:pPr>
        <w:ind w:left="720"/>
        <w:rPr>
          <w:sz w:val="24"/>
          <w:szCs w:val="24"/>
        </w:rPr>
      </w:pPr>
      <w:r w:rsidRPr="00D27D63">
        <w:rPr>
          <w:sz w:val="24"/>
          <w:szCs w:val="24"/>
        </w:rPr>
        <w:t>•</w:t>
      </w:r>
      <w:r w:rsidRPr="00D27D63">
        <w:rPr>
          <w:sz w:val="24"/>
          <w:szCs w:val="24"/>
        </w:rPr>
        <w:tab/>
        <w:t xml:space="preserve">Raport Instytutu Profilaktyki Zintegrowanej „Jak wspierać uczniów po roku epidemii? Wyzwania i rekomendacje dla wychowania, profilaktyki i zdrowia psychicznego” – sporządzony na zlecenie MEiN (oparty na wynikach badań wśród uczniów, rodziców, nauczycieli </w:t>
      </w:r>
      <w:r w:rsidR="00D27D63">
        <w:rPr>
          <w:sz w:val="24"/>
          <w:szCs w:val="24"/>
        </w:rPr>
        <w:br/>
      </w:r>
      <w:r w:rsidRPr="00D27D63">
        <w:rPr>
          <w:sz w:val="24"/>
          <w:szCs w:val="24"/>
        </w:rPr>
        <w:t>w okresie kwiecień 2020 – styczeń 2021).</w:t>
      </w:r>
    </w:p>
    <w:p w:rsidR="00525B4B" w:rsidRPr="000410FD" w:rsidRDefault="00525B4B" w:rsidP="00525B4B">
      <w:pPr>
        <w:ind w:left="720"/>
        <w:rPr>
          <w:sz w:val="24"/>
          <w:szCs w:val="24"/>
        </w:rPr>
      </w:pPr>
    </w:p>
    <w:p w:rsidR="0007417A" w:rsidRPr="0007417A" w:rsidRDefault="0007417A" w:rsidP="00074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417A">
        <w:rPr>
          <w:sz w:val="24"/>
          <w:szCs w:val="24"/>
        </w:rPr>
        <w:t xml:space="preserve">Szkolny Program Wychowawczo-Profilaktyczny realizowany w Specjalnym Ośrodku Szkolno-Wychowawczym 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</w:t>
      </w:r>
      <w:r w:rsidR="000E6ECE">
        <w:rPr>
          <w:sz w:val="24"/>
          <w:szCs w:val="24"/>
        </w:rPr>
        <w:br/>
      </w:r>
      <w:r w:rsidRPr="0007417A">
        <w:rPr>
          <w:sz w:val="24"/>
          <w:szCs w:val="24"/>
        </w:rPr>
        <w:t xml:space="preserve">i młodzieży. </w:t>
      </w:r>
    </w:p>
    <w:p w:rsidR="008F3EE9" w:rsidRDefault="0007417A" w:rsidP="00074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17A" w:rsidRPr="0007417A" w:rsidRDefault="0007417A" w:rsidP="00074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7417A">
        <w:rPr>
          <w:sz w:val="24"/>
          <w:szCs w:val="24"/>
        </w:rPr>
        <w:t>Szkolny Program Wychowawczo-Profilaktyczny szkoły :</w:t>
      </w:r>
    </w:p>
    <w:p w:rsidR="0007417A" w:rsidRPr="00852F22" w:rsidRDefault="0007417A" w:rsidP="00400FE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 xml:space="preserve">tworzy spójną całość ze szkolnym zestawem programów nauczania i uwzględnia wymagania opisane w podstawie programowej, </w:t>
      </w:r>
    </w:p>
    <w:p w:rsidR="0007417A" w:rsidRPr="00852F22" w:rsidRDefault="0007417A" w:rsidP="00400FE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07417A" w:rsidRPr="0007417A" w:rsidRDefault="0007417A" w:rsidP="000741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07417A">
        <w:rPr>
          <w:sz w:val="24"/>
          <w:szCs w:val="24"/>
        </w:rPr>
        <w:t xml:space="preserve">Szkolny Program Wychowawczo-Profilaktyczny został opracowany na podstawie diagnozy w zakresie występujących w środowisku szkolnym potrzeb rozwojowych uczniów, w tym czynników chroniących i czynników ryzyka. Szczególnie uwzględnione zostały  zagrożenia związane  </w:t>
      </w:r>
      <w:r w:rsidR="000E6ECE">
        <w:rPr>
          <w:sz w:val="24"/>
          <w:szCs w:val="24"/>
        </w:rPr>
        <w:br/>
      </w:r>
      <w:r w:rsidRPr="0007417A">
        <w:rPr>
          <w:sz w:val="24"/>
          <w:szCs w:val="24"/>
        </w:rPr>
        <w:t>z używaniem substancji psychotropowych, środków zastępczych oraz nowych substancji psychoaktywnych, zagrożeń spowodowanych współczesnymi chorobami zakaźnymi tj. Covid-19 oraz innych problemów występujących w środowisku szkolnym, z uwzględnieniem:</w:t>
      </w:r>
    </w:p>
    <w:p w:rsidR="0007417A" w:rsidRPr="00852F22" w:rsidRDefault="0007417A" w:rsidP="00400FE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wyników nadzoru pedagogicznego sprawowanego przez dyrektora,</w:t>
      </w:r>
    </w:p>
    <w:p w:rsidR="0007417A" w:rsidRPr="000E6ECE" w:rsidRDefault="0007417A" w:rsidP="00400FE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ewaluacji wcześniejszego programu wychowawczo-profilaktycznego reali</w:t>
      </w:r>
      <w:r w:rsidR="00525B4B">
        <w:rPr>
          <w:sz w:val="24"/>
          <w:szCs w:val="24"/>
        </w:rPr>
        <w:t xml:space="preserve">zowanego </w:t>
      </w:r>
      <w:r w:rsidR="000E6ECE">
        <w:rPr>
          <w:sz w:val="24"/>
          <w:szCs w:val="24"/>
        </w:rPr>
        <w:t>w</w:t>
      </w:r>
      <w:r w:rsidR="00525B4B" w:rsidRPr="000E6ECE">
        <w:rPr>
          <w:sz w:val="24"/>
          <w:szCs w:val="24"/>
        </w:rPr>
        <w:t xml:space="preserve"> </w:t>
      </w:r>
      <w:r w:rsidR="000001CB" w:rsidRPr="000E6ECE">
        <w:rPr>
          <w:sz w:val="24"/>
          <w:szCs w:val="24"/>
        </w:rPr>
        <w:t>roku szkolnym 2022 / 2023</w:t>
      </w:r>
      <w:r w:rsidRPr="000E6ECE">
        <w:rPr>
          <w:sz w:val="24"/>
          <w:szCs w:val="24"/>
        </w:rPr>
        <w:t>,</w:t>
      </w:r>
    </w:p>
    <w:p w:rsidR="0007417A" w:rsidRPr="00852F22" w:rsidRDefault="0007417A" w:rsidP="00400FE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wniosków i analiz przedstawionych przez zespoły nauczycieli,</w:t>
      </w:r>
    </w:p>
    <w:p w:rsidR="0007417A" w:rsidRPr="00852F22" w:rsidRDefault="0007417A" w:rsidP="00400FE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07417A" w:rsidRPr="0007417A" w:rsidRDefault="0007417A" w:rsidP="00074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417A">
        <w:rPr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07417A" w:rsidRPr="0007417A" w:rsidRDefault="0007417A" w:rsidP="00074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417A">
        <w:rPr>
          <w:sz w:val="24"/>
          <w:szCs w:val="24"/>
        </w:rPr>
        <w:t>Podstawowe zasady realizacji Szkolnego Programu Wychowawczo-Profilaktycznego obejmują:</w:t>
      </w:r>
    </w:p>
    <w:p w:rsidR="0007417A" w:rsidRPr="00852F22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powszechną znajomość założeń programu – przez uczniów, rodziców i wszystkich pracowników szkoły,</w:t>
      </w:r>
    </w:p>
    <w:p w:rsidR="0007417A" w:rsidRPr="00852F22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07417A" w:rsidRPr="00852F22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07417A" w:rsidRPr="00852F22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 xml:space="preserve">współdziałanie ze środowiskiem zewnętrznym szkoły (np. udział organizacji i stowarzyszeń wspierających działalność wychowawczą </w:t>
      </w:r>
      <w:r w:rsidR="000E6ECE">
        <w:rPr>
          <w:sz w:val="24"/>
          <w:szCs w:val="24"/>
        </w:rPr>
        <w:br/>
      </w:r>
      <w:r w:rsidRPr="00852F22">
        <w:rPr>
          <w:sz w:val="24"/>
          <w:szCs w:val="24"/>
        </w:rPr>
        <w:t xml:space="preserve">i profilaktyczną szkoły), </w:t>
      </w:r>
    </w:p>
    <w:p w:rsidR="0007417A" w:rsidRPr="00852F22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współodpowiedzialność za efekty realizacji programu,</w:t>
      </w:r>
    </w:p>
    <w:p w:rsidR="0007417A" w:rsidRDefault="0007417A" w:rsidP="000741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52F22">
        <w:rPr>
          <w:sz w:val="24"/>
          <w:szCs w:val="24"/>
        </w:rPr>
        <w:t>uwzględnia  potrzeby  rozwojowe naszych  uczniów wynikające z niepełnosprawności.</w:t>
      </w:r>
    </w:p>
    <w:p w:rsidR="008F3EE9" w:rsidRDefault="008F3EE9" w:rsidP="008F3EE9">
      <w:pPr>
        <w:jc w:val="both"/>
        <w:rPr>
          <w:sz w:val="24"/>
          <w:szCs w:val="24"/>
        </w:rPr>
      </w:pPr>
    </w:p>
    <w:p w:rsidR="008F3EE9" w:rsidRPr="008F3EE9" w:rsidRDefault="008F3EE9" w:rsidP="008F3EE9">
      <w:pPr>
        <w:jc w:val="both"/>
        <w:rPr>
          <w:sz w:val="24"/>
          <w:szCs w:val="24"/>
        </w:rPr>
      </w:pPr>
    </w:p>
    <w:p w:rsidR="0007417A" w:rsidRPr="0007417A" w:rsidRDefault="0007417A" w:rsidP="0007417A">
      <w:pPr>
        <w:rPr>
          <w:b/>
          <w:sz w:val="24"/>
          <w:szCs w:val="24"/>
        </w:rPr>
      </w:pPr>
      <w:r w:rsidRPr="0007417A">
        <w:rPr>
          <w:b/>
          <w:sz w:val="24"/>
          <w:szCs w:val="24"/>
        </w:rPr>
        <w:lastRenderedPageBreak/>
        <w:t>I. MISJA SZKOŁY</w:t>
      </w:r>
    </w:p>
    <w:p w:rsidR="0007417A" w:rsidRPr="0007417A" w:rsidRDefault="0007417A" w:rsidP="00074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417A">
        <w:rPr>
          <w:sz w:val="24"/>
          <w:szCs w:val="24"/>
        </w:rPr>
        <w:t>Jesteśmy Ośrodkiem Szkolno-Wychowawczym  kształcącym  dzieci i młodzież z niepełnosprawnością intelektualną w stopniu lekkim, umiarkowanym, znacznym i głębokim oraz dzieci i młodzież z niepełnosprawnościami sprzężonymi a także dzieci ze spektrum autyzmu.</w:t>
      </w:r>
    </w:p>
    <w:p w:rsidR="0007417A" w:rsidRPr="0007417A" w:rsidRDefault="0007417A" w:rsidP="000741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417A">
        <w:rPr>
          <w:sz w:val="24"/>
          <w:szCs w:val="24"/>
        </w:rPr>
        <w:t>Nasi ucz</w:t>
      </w:r>
      <w:r>
        <w:rPr>
          <w:sz w:val="24"/>
          <w:szCs w:val="24"/>
        </w:rPr>
        <w:t xml:space="preserve">niowie i podopieczni uczą się: </w:t>
      </w:r>
    </w:p>
    <w:p w:rsidR="0007417A" w:rsidRPr="0007417A" w:rsidRDefault="0007417A" w:rsidP="00400FE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07417A">
        <w:rPr>
          <w:sz w:val="24"/>
          <w:szCs w:val="24"/>
        </w:rPr>
        <w:t>Przedszkole Specjalne „ Bajka”</w:t>
      </w:r>
    </w:p>
    <w:p w:rsidR="0007417A" w:rsidRDefault="0007417A" w:rsidP="0007417A">
      <w:pPr>
        <w:spacing w:after="0"/>
        <w:rPr>
          <w:sz w:val="24"/>
          <w:szCs w:val="24"/>
        </w:rPr>
      </w:pPr>
    </w:p>
    <w:p w:rsidR="0007417A" w:rsidRPr="0007417A" w:rsidRDefault="0007417A" w:rsidP="000741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417A">
        <w:rPr>
          <w:sz w:val="24"/>
          <w:szCs w:val="24"/>
        </w:rPr>
        <w:t>W szkołach :</w:t>
      </w:r>
    </w:p>
    <w:p w:rsidR="0007417A" w:rsidRPr="0007417A" w:rsidRDefault="0007417A" w:rsidP="00400FE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7417A">
        <w:rPr>
          <w:sz w:val="24"/>
          <w:szCs w:val="24"/>
        </w:rPr>
        <w:t>Szkoła Podstawowa Specjalna ,</w:t>
      </w:r>
    </w:p>
    <w:p w:rsidR="0007417A" w:rsidRPr="0007417A" w:rsidRDefault="0007417A" w:rsidP="00400FE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7417A">
        <w:rPr>
          <w:sz w:val="24"/>
          <w:szCs w:val="24"/>
        </w:rPr>
        <w:t>Branżowa Szkoła I stopnia Specjalna</w:t>
      </w:r>
    </w:p>
    <w:p w:rsidR="0007417A" w:rsidRDefault="0007417A" w:rsidP="00400FE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7417A">
        <w:rPr>
          <w:sz w:val="24"/>
          <w:szCs w:val="24"/>
        </w:rPr>
        <w:t xml:space="preserve">Szkoła Specjalna Przysposabiająca do Pracy </w:t>
      </w:r>
    </w:p>
    <w:p w:rsidR="008F3EE9" w:rsidRPr="00852F22" w:rsidRDefault="008F3EE9" w:rsidP="008F3EE9">
      <w:pPr>
        <w:pStyle w:val="Akapitzlist"/>
        <w:spacing w:after="0"/>
        <w:ind w:left="786"/>
        <w:rPr>
          <w:sz w:val="24"/>
          <w:szCs w:val="24"/>
        </w:rPr>
      </w:pPr>
    </w:p>
    <w:p w:rsidR="00852F22" w:rsidRPr="000410FD" w:rsidRDefault="0007417A" w:rsidP="0007417A">
      <w:pPr>
        <w:rPr>
          <w:sz w:val="24"/>
          <w:szCs w:val="24"/>
        </w:rPr>
      </w:pPr>
      <w:r w:rsidRPr="0007417A">
        <w:rPr>
          <w:sz w:val="24"/>
          <w:szCs w:val="24"/>
        </w:rPr>
        <w:t>•</w:t>
      </w:r>
      <w:r w:rsidRPr="0007417A">
        <w:rPr>
          <w:sz w:val="24"/>
          <w:szCs w:val="24"/>
        </w:rPr>
        <w:tab/>
        <w:t>Uczniowie spoza terenu mieszkają w internacie.</w:t>
      </w:r>
    </w:p>
    <w:p w:rsidR="0007417A" w:rsidRPr="0007417A" w:rsidRDefault="0007417A" w:rsidP="0007417A">
      <w:pPr>
        <w:rPr>
          <w:b/>
          <w:sz w:val="24"/>
          <w:szCs w:val="24"/>
        </w:rPr>
      </w:pPr>
      <w:r w:rsidRPr="0007417A">
        <w:rPr>
          <w:b/>
          <w:sz w:val="24"/>
          <w:szCs w:val="24"/>
        </w:rPr>
        <w:t>Misja przedszkola</w:t>
      </w:r>
    </w:p>
    <w:p w:rsidR="0007417A" w:rsidRPr="0007417A" w:rsidRDefault="0007417A" w:rsidP="00074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417A">
        <w:rPr>
          <w:sz w:val="24"/>
          <w:szCs w:val="24"/>
        </w:rPr>
        <w:t xml:space="preserve">Misją przedszkola jest zapewnienie wszechstronnego rozwoju dzieci, u których stwierdzono niepełnosprawność lub zagrożonych niepełnosprawnością, na miarę ich potrzeb poznawczych, emocjonalnych, społecznych. Stosujemy specjalne metody pracy edukacyjno- terapeutycznej i rehabilitacyjnej, które umożliwiają wielopłaszczyznowe oddziaływanie edukacyjne na dziecko z niepełnosprawnością </w:t>
      </w:r>
      <w:r w:rsidR="000E6ECE">
        <w:rPr>
          <w:sz w:val="24"/>
          <w:szCs w:val="24"/>
        </w:rPr>
        <w:br/>
      </w:r>
      <w:r w:rsidRPr="0007417A">
        <w:rPr>
          <w:sz w:val="24"/>
          <w:szCs w:val="24"/>
        </w:rPr>
        <w:t>w zakresie polepszenia jakości życia.</w:t>
      </w:r>
    </w:p>
    <w:p w:rsidR="0007417A" w:rsidRPr="0007417A" w:rsidRDefault="0007417A" w:rsidP="0007417A">
      <w:pPr>
        <w:rPr>
          <w:b/>
          <w:sz w:val="24"/>
          <w:szCs w:val="24"/>
        </w:rPr>
      </w:pPr>
      <w:r w:rsidRPr="0007417A">
        <w:rPr>
          <w:b/>
          <w:sz w:val="24"/>
          <w:szCs w:val="24"/>
        </w:rPr>
        <w:t>Przewidywane cele pracy wychowawczo - profilaktycznej w przedszkolu służą :</w:t>
      </w:r>
    </w:p>
    <w:p w:rsidR="0007417A" w:rsidRPr="0007417A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17A">
        <w:rPr>
          <w:sz w:val="24"/>
          <w:szCs w:val="24"/>
        </w:rPr>
        <w:t>poznaniu zasad i norm kultury bycia obowiązującego w przedszkolu,</w:t>
      </w:r>
    </w:p>
    <w:p w:rsidR="0007417A" w:rsidRPr="0007417A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17A">
        <w:rPr>
          <w:sz w:val="24"/>
          <w:szCs w:val="24"/>
        </w:rPr>
        <w:t>wpajaniu zasad grzecznego zachowania ogólnego dla wszystkich,</w:t>
      </w:r>
    </w:p>
    <w:p w:rsidR="0007417A" w:rsidRPr="0007417A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17A">
        <w:rPr>
          <w:sz w:val="24"/>
          <w:szCs w:val="24"/>
        </w:rPr>
        <w:t>wyrabianiu nawyku przestrzegania czynników sprzyjających i zagrażających zdrowiu,</w:t>
      </w:r>
    </w:p>
    <w:p w:rsidR="0007417A" w:rsidRPr="0007417A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17A">
        <w:rPr>
          <w:sz w:val="24"/>
          <w:szCs w:val="24"/>
        </w:rPr>
        <w:t>przestrzeganiu poleceń nauczyciela,</w:t>
      </w:r>
    </w:p>
    <w:p w:rsidR="0007417A" w:rsidRPr="0007417A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17A">
        <w:rPr>
          <w:sz w:val="24"/>
          <w:szCs w:val="24"/>
        </w:rPr>
        <w:t>samodzielności w zakresie samoobsługi,</w:t>
      </w:r>
    </w:p>
    <w:p w:rsidR="0007417A" w:rsidRPr="0007417A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17A">
        <w:rPr>
          <w:sz w:val="24"/>
          <w:szCs w:val="24"/>
        </w:rPr>
        <w:lastRenderedPageBreak/>
        <w:t>podejmowaniu prób samooceny,</w:t>
      </w:r>
    </w:p>
    <w:p w:rsidR="0007417A" w:rsidRPr="0007417A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17A">
        <w:rPr>
          <w:sz w:val="24"/>
          <w:szCs w:val="24"/>
        </w:rPr>
        <w:t>szanowaniu swoich i cudzych własności,</w:t>
      </w:r>
    </w:p>
    <w:p w:rsidR="0007417A" w:rsidRPr="0007417A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17A">
        <w:rPr>
          <w:sz w:val="24"/>
          <w:szCs w:val="24"/>
        </w:rPr>
        <w:t>rozumieniu konieczności ponoszenia konsekwencji swojego zachowania,</w:t>
      </w:r>
    </w:p>
    <w:p w:rsidR="0007417A" w:rsidRPr="0007417A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17A">
        <w:rPr>
          <w:sz w:val="24"/>
          <w:szCs w:val="24"/>
        </w:rPr>
        <w:t>wzmocnieniu więzi z rodziną, silnego poczucie bycia członkiem rodziny,</w:t>
      </w:r>
    </w:p>
    <w:p w:rsidR="0007417A" w:rsidRPr="0007417A" w:rsidRDefault="0007417A" w:rsidP="008F3EE9">
      <w:pPr>
        <w:jc w:val="both"/>
        <w:rPr>
          <w:b/>
          <w:sz w:val="24"/>
          <w:szCs w:val="24"/>
        </w:rPr>
      </w:pPr>
      <w:r w:rsidRPr="0007417A">
        <w:rPr>
          <w:b/>
          <w:sz w:val="24"/>
          <w:szCs w:val="24"/>
        </w:rPr>
        <w:t xml:space="preserve">Misją szkół wchodzących w skład ośrodka jest : </w:t>
      </w:r>
    </w:p>
    <w:p w:rsidR="0007417A" w:rsidRPr="0007417A" w:rsidRDefault="0007417A" w:rsidP="008F3E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417A">
        <w:rPr>
          <w:sz w:val="24"/>
          <w:szCs w:val="24"/>
        </w:rPr>
        <w:t xml:space="preserve">zaspokojenie specyficznych potrzeb edukacyjnych uczniów, a tym samym zapewnienie im radosnego i satysfakcjonującego pobytu </w:t>
      </w:r>
      <w:r w:rsidR="000E6ECE">
        <w:rPr>
          <w:sz w:val="24"/>
          <w:szCs w:val="24"/>
        </w:rPr>
        <w:br/>
      </w:r>
      <w:r w:rsidRPr="0007417A">
        <w:rPr>
          <w:sz w:val="24"/>
          <w:szCs w:val="24"/>
        </w:rPr>
        <w:t>w szkole,</w:t>
      </w:r>
    </w:p>
    <w:p w:rsidR="0007417A" w:rsidRPr="0007417A" w:rsidRDefault="0007417A" w:rsidP="008F3E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417A">
        <w:rPr>
          <w:sz w:val="24"/>
          <w:szCs w:val="24"/>
        </w:rPr>
        <w:t>nauczanie skierowane na rozwijanie osobowości, talentów, zdolności umysłowych i fizycznych ucznia,</w:t>
      </w:r>
    </w:p>
    <w:p w:rsidR="0007417A" w:rsidRPr="0007417A" w:rsidRDefault="0007417A" w:rsidP="008F3E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417A">
        <w:rPr>
          <w:sz w:val="24"/>
          <w:szCs w:val="24"/>
        </w:rPr>
        <w:t>przygotowanie młodzieży niepełnosprawnej do samodzielnego, dorosłego życia oraz pełnego uc</w:t>
      </w:r>
      <w:r w:rsidR="008F3EE9">
        <w:rPr>
          <w:sz w:val="24"/>
          <w:szCs w:val="24"/>
        </w:rPr>
        <w:t xml:space="preserve">zestnictwa w życiu społecznym </w:t>
      </w:r>
      <w:r w:rsidR="008F3EE9">
        <w:rPr>
          <w:sz w:val="24"/>
          <w:szCs w:val="24"/>
        </w:rPr>
        <w:br/>
        <w:t xml:space="preserve">i </w:t>
      </w:r>
      <w:r w:rsidRPr="0007417A">
        <w:rPr>
          <w:sz w:val="24"/>
          <w:szCs w:val="24"/>
        </w:rPr>
        <w:t>rodzinnym,</w:t>
      </w:r>
    </w:p>
    <w:p w:rsidR="0007417A" w:rsidRPr="0007417A" w:rsidRDefault="0007417A" w:rsidP="008F3E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417A">
        <w:rPr>
          <w:sz w:val="24"/>
          <w:szCs w:val="24"/>
        </w:rPr>
        <w:t>udzielanie rodzicom uczniów profesjonalnego wsparcia i pomocy w rozwiązywaniu problemów dotyczących edukacji i rewalidacji ich dzieci,</w:t>
      </w:r>
    </w:p>
    <w:p w:rsidR="0007417A" w:rsidRPr="0007417A" w:rsidRDefault="0007417A" w:rsidP="008F3E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417A">
        <w:rPr>
          <w:sz w:val="24"/>
          <w:szCs w:val="24"/>
        </w:rPr>
        <w:t>wyposażenia uczniów w umiejętności praktyczne umożliwiające im samodzielne życie dorosłe,</w:t>
      </w:r>
    </w:p>
    <w:p w:rsidR="0007417A" w:rsidRPr="0007417A" w:rsidRDefault="0007417A" w:rsidP="008F3E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417A">
        <w:rPr>
          <w:sz w:val="24"/>
          <w:szCs w:val="24"/>
        </w:rPr>
        <w:t>przygotowania ich do aktywnego i satysfakcjonującego udziału w życiu społecznym,</w:t>
      </w:r>
    </w:p>
    <w:p w:rsidR="0007417A" w:rsidRPr="0007417A" w:rsidRDefault="0007417A" w:rsidP="008F3E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417A">
        <w:rPr>
          <w:sz w:val="24"/>
          <w:szCs w:val="24"/>
        </w:rPr>
        <w:t>rozwijania i wzmacniania więzi rodziców z dziećmi,</w:t>
      </w:r>
    </w:p>
    <w:p w:rsidR="0007417A" w:rsidRPr="0007417A" w:rsidRDefault="0007417A" w:rsidP="008F3E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417A">
        <w:rPr>
          <w:sz w:val="24"/>
          <w:szCs w:val="24"/>
        </w:rPr>
        <w:t>zmiany wizerunku osób niepełnosprawnych w społeczeństwie.</w:t>
      </w:r>
    </w:p>
    <w:p w:rsidR="00A011E4" w:rsidRPr="00A011E4" w:rsidRDefault="00A011E4" w:rsidP="008F3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11E4">
        <w:rPr>
          <w:sz w:val="24"/>
          <w:szCs w:val="24"/>
        </w:rPr>
        <w:t>Misją szkół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</w:t>
      </w:r>
    </w:p>
    <w:p w:rsidR="00A011E4" w:rsidRPr="00A011E4" w:rsidRDefault="00852F22" w:rsidP="00A011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11E4" w:rsidRPr="00A011E4">
        <w:rPr>
          <w:sz w:val="24"/>
          <w:szCs w:val="24"/>
        </w:rPr>
        <w:t xml:space="preserve">Misją szkół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</w:t>
      </w:r>
      <w:r w:rsidR="008F3EE9">
        <w:rPr>
          <w:sz w:val="24"/>
          <w:szCs w:val="24"/>
        </w:rPr>
        <w:br/>
      </w:r>
      <w:r w:rsidR="00A011E4" w:rsidRPr="00A011E4">
        <w:rPr>
          <w:sz w:val="24"/>
          <w:szCs w:val="24"/>
        </w:rPr>
        <w:t xml:space="preserve">i innych oraz troska o bezpieczeństwo uczniów, nauczycieli i rodziców. </w:t>
      </w:r>
    </w:p>
    <w:p w:rsidR="00A011E4" w:rsidRPr="00A011E4" w:rsidRDefault="00A011E4" w:rsidP="00A011E4">
      <w:pPr>
        <w:jc w:val="both"/>
        <w:rPr>
          <w:b/>
          <w:sz w:val="24"/>
          <w:szCs w:val="24"/>
        </w:rPr>
      </w:pPr>
      <w:r w:rsidRPr="00A011E4">
        <w:rPr>
          <w:b/>
          <w:sz w:val="24"/>
          <w:szCs w:val="24"/>
        </w:rPr>
        <w:lastRenderedPageBreak/>
        <w:t>II. SYLWETKA ABSOLWENTA</w:t>
      </w:r>
    </w:p>
    <w:p w:rsidR="000410FD" w:rsidRPr="00BB68B6" w:rsidRDefault="00A011E4" w:rsidP="00A011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11E4">
        <w:rPr>
          <w:sz w:val="24"/>
          <w:szCs w:val="24"/>
        </w:rPr>
        <w:t>Dążeniem przedszkola, szkół i internatu w Specjalnym Ośrodku Szkolno - Wychowawczym jest przygotowanie uczniów do efektywnego funkcjonowania w życiu społecznym oraz podejmowania samodzielnych decyzji w poczuciu odpowiedzialności za własny rozw</w:t>
      </w:r>
      <w:r w:rsidR="00BB68B6">
        <w:rPr>
          <w:sz w:val="24"/>
          <w:szCs w:val="24"/>
        </w:rPr>
        <w:t xml:space="preserve">ój na miarę swoich możliwości. </w:t>
      </w:r>
    </w:p>
    <w:p w:rsidR="00A011E4" w:rsidRPr="00A011E4" w:rsidRDefault="00A011E4" w:rsidP="00A011E4">
      <w:pPr>
        <w:jc w:val="both"/>
        <w:rPr>
          <w:b/>
          <w:sz w:val="24"/>
          <w:szCs w:val="24"/>
        </w:rPr>
      </w:pPr>
      <w:r w:rsidRPr="00A011E4">
        <w:rPr>
          <w:b/>
          <w:sz w:val="24"/>
          <w:szCs w:val="24"/>
        </w:rPr>
        <w:t>Uczeń kończący szkołę, posiada następujące cechy, jest:</w:t>
      </w:r>
    </w:p>
    <w:p w:rsidR="00A011E4" w:rsidRPr="00A011E4" w:rsidRDefault="00A011E4" w:rsidP="00400FE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dobrym obywatelem</w:t>
      </w:r>
      <w:r w:rsidRPr="00A011E4">
        <w:rPr>
          <w:sz w:val="24"/>
          <w:szCs w:val="24"/>
        </w:rPr>
        <w:t>: utożsamia się z Ojczyzną, szanuje symbole i dziedzictwo narodowe;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A011E4" w:rsidRDefault="00A011E4" w:rsidP="00400FE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ciekawy świata:</w:t>
      </w:r>
      <w:r w:rsidRPr="00A011E4">
        <w:rPr>
          <w:sz w:val="24"/>
          <w:szCs w:val="24"/>
        </w:rPr>
        <w:t xml:space="preserve"> chętnie gromadzi wiadomości z różnych źródeł, dostrzega złożoność świata, analizuje związki przyczynowo– skutkowe;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A011E4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prawy i uczciwy:</w:t>
      </w:r>
      <w:r w:rsidRPr="00A011E4">
        <w:rPr>
          <w:sz w:val="24"/>
          <w:szCs w:val="24"/>
        </w:rPr>
        <w:t xml:space="preserve"> stosuje się do norm obowiązujących w jego środowisku, rozróżnia zachowania dobre i złe;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A011E4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tolerancyjny:</w:t>
      </w:r>
      <w:r w:rsidRPr="00A011E4">
        <w:rPr>
          <w:sz w:val="24"/>
          <w:szCs w:val="24"/>
        </w:rPr>
        <w:t xml:space="preserve"> rozumie, że różnice między ludźmi są czymś normalnym, stara się zrozumieć innych;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A011E4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samodzielny:</w:t>
      </w:r>
      <w:r w:rsidRPr="00A011E4">
        <w:rPr>
          <w:sz w:val="24"/>
          <w:szCs w:val="24"/>
        </w:rPr>
        <w:t xml:space="preserve"> wykazuje inicjatywę społeczną, bierze udział w akcjach charytatywnych;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A011E4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obowiązkowy:</w:t>
      </w:r>
      <w:r w:rsidRPr="00A011E4">
        <w:rPr>
          <w:sz w:val="24"/>
          <w:szCs w:val="24"/>
        </w:rPr>
        <w:t xml:space="preserve"> rzetelnie wywiązuje się z powierzonych zadań, efektywnie wykorzystuje ofertę edukacyjną szkoły;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A011E4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aktywny i kreatywny:</w:t>
      </w:r>
      <w:r w:rsidRPr="00A011E4">
        <w:rPr>
          <w:sz w:val="24"/>
          <w:szCs w:val="24"/>
        </w:rPr>
        <w:t xml:space="preserve"> potrafi pracować w zespole, realizować wspólne projekty, identyfikuje się ze społecznością szkolną;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A011E4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przyjazny:</w:t>
      </w:r>
      <w:r w:rsidRPr="00A011E4">
        <w:rPr>
          <w:sz w:val="24"/>
          <w:szCs w:val="24"/>
        </w:rPr>
        <w:t xml:space="preserve"> pozytywnie ocenia otaczający go świat, siebie i innych, jest zdolny do ofiarnej przyjaźni;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A011E4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otwarty:</w:t>
      </w:r>
      <w:r w:rsidRPr="00A011E4">
        <w:rPr>
          <w:sz w:val="24"/>
          <w:szCs w:val="24"/>
        </w:rPr>
        <w:t xml:space="preserve"> wykorzystuje możliwości, jakie stwarza mu szkoła, łatwo nawiązuje współpracę z innymi, śmiało prezentuje swój punkt widzenia, rozważa poglądy innych;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A011E4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życzliwy i troskliwy:</w:t>
      </w:r>
      <w:r w:rsidRPr="00A011E4">
        <w:rPr>
          <w:sz w:val="24"/>
          <w:szCs w:val="24"/>
        </w:rPr>
        <w:t xml:space="preserve"> chętnie pomaga zarówno ludziom starszym jak i młodszym kolegom, uczestniczy w akcjach</w:t>
      </w:r>
      <w:r>
        <w:rPr>
          <w:sz w:val="24"/>
          <w:szCs w:val="24"/>
        </w:rPr>
        <w:t xml:space="preserve"> </w:t>
      </w:r>
      <w:r w:rsidRPr="00A011E4">
        <w:rPr>
          <w:sz w:val="24"/>
          <w:szCs w:val="24"/>
        </w:rPr>
        <w:t>charytatywnych;</w:t>
      </w:r>
    </w:p>
    <w:p w:rsidR="00A011E4" w:rsidRPr="00A011E4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852F22" w:rsidRPr="008563F3" w:rsidRDefault="00A011E4" w:rsidP="00A011E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011E4">
        <w:rPr>
          <w:b/>
          <w:i/>
          <w:sz w:val="24"/>
          <w:szCs w:val="24"/>
        </w:rPr>
        <w:t>sumienny i punktualny:</w:t>
      </w:r>
      <w:r w:rsidRPr="00A011E4">
        <w:rPr>
          <w:sz w:val="24"/>
          <w:szCs w:val="24"/>
        </w:rPr>
        <w:t xml:space="preserve"> dotrzymuje terminów, szanuje czas swój i innych.</w:t>
      </w:r>
    </w:p>
    <w:p w:rsidR="00A011E4" w:rsidRPr="000410FD" w:rsidRDefault="00A011E4" w:rsidP="000410FD">
      <w:pPr>
        <w:spacing w:after="0" w:line="240" w:lineRule="auto"/>
        <w:jc w:val="both"/>
        <w:rPr>
          <w:b/>
          <w:sz w:val="24"/>
          <w:szCs w:val="24"/>
        </w:rPr>
      </w:pPr>
      <w:r w:rsidRPr="00A011E4">
        <w:rPr>
          <w:b/>
          <w:sz w:val="24"/>
          <w:szCs w:val="24"/>
        </w:rPr>
        <w:lastRenderedPageBreak/>
        <w:t>potrafi:</w:t>
      </w:r>
    </w:p>
    <w:p w:rsidR="00A011E4" w:rsidRPr="00A011E4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A011E4">
        <w:rPr>
          <w:sz w:val="24"/>
          <w:szCs w:val="24"/>
        </w:rPr>
        <w:t>•</w:t>
      </w:r>
      <w:r w:rsidRPr="00A011E4">
        <w:rPr>
          <w:sz w:val="24"/>
          <w:szCs w:val="24"/>
        </w:rPr>
        <w:tab/>
        <w:t>funkcjonować w otoczeniu na miarę swoich możliwości,</w:t>
      </w:r>
    </w:p>
    <w:p w:rsidR="00A011E4" w:rsidRPr="00A011E4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A011E4">
        <w:rPr>
          <w:sz w:val="24"/>
          <w:szCs w:val="24"/>
        </w:rPr>
        <w:t>•</w:t>
      </w:r>
      <w:r w:rsidRPr="00A011E4">
        <w:rPr>
          <w:sz w:val="24"/>
          <w:szCs w:val="24"/>
        </w:rPr>
        <w:tab/>
        <w:t>dbać o zdrowie fizyczne i psychiczne,</w:t>
      </w:r>
    </w:p>
    <w:p w:rsidR="00A011E4" w:rsidRPr="00A011E4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A011E4">
        <w:rPr>
          <w:sz w:val="24"/>
          <w:szCs w:val="24"/>
        </w:rPr>
        <w:t>•</w:t>
      </w:r>
      <w:r w:rsidRPr="00A011E4">
        <w:rPr>
          <w:sz w:val="24"/>
          <w:szCs w:val="24"/>
        </w:rPr>
        <w:tab/>
        <w:t>wykorzystywać zdobytą wiedzę,</w:t>
      </w:r>
    </w:p>
    <w:p w:rsidR="00A011E4" w:rsidRPr="00A011E4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A011E4">
        <w:rPr>
          <w:sz w:val="24"/>
          <w:szCs w:val="24"/>
        </w:rPr>
        <w:t>•</w:t>
      </w:r>
      <w:r w:rsidRPr="00A011E4">
        <w:rPr>
          <w:sz w:val="24"/>
          <w:szCs w:val="24"/>
        </w:rPr>
        <w:tab/>
        <w:t>stosować zasady fair play,</w:t>
      </w:r>
    </w:p>
    <w:p w:rsidR="00A011E4" w:rsidRPr="00A011E4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A011E4">
        <w:rPr>
          <w:sz w:val="24"/>
          <w:szCs w:val="24"/>
        </w:rPr>
        <w:t>•</w:t>
      </w:r>
      <w:r w:rsidRPr="00A011E4">
        <w:rPr>
          <w:sz w:val="24"/>
          <w:szCs w:val="24"/>
        </w:rPr>
        <w:tab/>
        <w:t>umiejętnie korzystać z technologii informacyjnych i komunikacyjnych,</w:t>
      </w:r>
    </w:p>
    <w:p w:rsidR="00A011E4" w:rsidRPr="00A011E4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A011E4">
        <w:rPr>
          <w:sz w:val="24"/>
          <w:szCs w:val="24"/>
        </w:rPr>
        <w:t>•</w:t>
      </w:r>
      <w:r w:rsidRPr="00A011E4">
        <w:rPr>
          <w:sz w:val="24"/>
          <w:szCs w:val="24"/>
        </w:rPr>
        <w:tab/>
        <w:t>dbać o własny rozwój duchowy,</w:t>
      </w:r>
    </w:p>
    <w:p w:rsidR="00A011E4" w:rsidRPr="00A011E4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A011E4">
        <w:rPr>
          <w:sz w:val="24"/>
          <w:szCs w:val="24"/>
        </w:rPr>
        <w:t>•</w:t>
      </w:r>
      <w:r w:rsidRPr="00A011E4">
        <w:rPr>
          <w:sz w:val="24"/>
          <w:szCs w:val="24"/>
        </w:rPr>
        <w:tab/>
        <w:t>zachować się asertywnie w sytuacjach zagrażających jego zdrowiu,</w:t>
      </w:r>
    </w:p>
    <w:p w:rsidR="00A011E4" w:rsidRPr="00A011E4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A011E4">
        <w:rPr>
          <w:sz w:val="24"/>
          <w:szCs w:val="24"/>
        </w:rPr>
        <w:t>•</w:t>
      </w:r>
      <w:r w:rsidRPr="00A011E4">
        <w:rPr>
          <w:sz w:val="24"/>
          <w:szCs w:val="24"/>
        </w:rPr>
        <w:tab/>
        <w:t>dbać o środowisko naturalne</w:t>
      </w:r>
      <w:r w:rsidRPr="00A011E4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852F22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A011E4">
        <w:rPr>
          <w:sz w:val="24"/>
          <w:szCs w:val="24"/>
        </w:rPr>
        <w:t>•</w:t>
      </w:r>
      <w:r w:rsidRPr="00A011E4">
        <w:rPr>
          <w:sz w:val="24"/>
          <w:szCs w:val="24"/>
        </w:rPr>
        <w:tab/>
        <w:t>stawać w obronie słabszych.</w:t>
      </w:r>
    </w:p>
    <w:p w:rsidR="000410FD" w:rsidRDefault="000410FD" w:rsidP="000410FD">
      <w:pPr>
        <w:spacing w:after="0" w:line="240" w:lineRule="auto"/>
        <w:jc w:val="both"/>
        <w:rPr>
          <w:sz w:val="24"/>
          <w:szCs w:val="24"/>
        </w:rPr>
      </w:pPr>
    </w:p>
    <w:p w:rsidR="00852F22" w:rsidRPr="007D48A9" w:rsidRDefault="00852F22" w:rsidP="00852F22">
      <w:pPr>
        <w:rPr>
          <w:b/>
          <w:sz w:val="24"/>
          <w:szCs w:val="24"/>
        </w:rPr>
      </w:pPr>
      <w:r w:rsidRPr="007D48A9">
        <w:rPr>
          <w:b/>
          <w:sz w:val="24"/>
          <w:szCs w:val="24"/>
        </w:rPr>
        <w:t>III. CELE OGÓLNE</w:t>
      </w:r>
    </w:p>
    <w:p w:rsidR="00852F22" w:rsidRPr="000E6ECE" w:rsidRDefault="007D48A9" w:rsidP="007D48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52F22" w:rsidRPr="007D48A9">
        <w:rPr>
          <w:b/>
          <w:sz w:val="24"/>
          <w:szCs w:val="24"/>
        </w:rPr>
        <w:t>Działalność wychowawcza</w:t>
      </w:r>
      <w:r w:rsidR="00852F22" w:rsidRPr="00852F22">
        <w:rPr>
          <w:sz w:val="24"/>
          <w:szCs w:val="24"/>
        </w:rPr>
        <w:t xml:space="preserve"> w szkole i placówce polega na prowadzeniu działań z zakresu promocji zdrowia oraz wspomaganiu ucznia </w:t>
      </w:r>
      <w:r w:rsidR="000E6ECE">
        <w:rPr>
          <w:sz w:val="24"/>
          <w:szCs w:val="24"/>
        </w:rPr>
        <w:br/>
      </w:r>
      <w:r w:rsidR="00852F22" w:rsidRPr="000E6ECE">
        <w:rPr>
          <w:sz w:val="24"/>
          <w:szCs w:val="24"/>
        </w:rPr>
        <w:t>i wychowanka w jego rozwoju ukierunkowanym na osiągnięcie pełnej dojrzałości w sferze:</w:t>
      </w:r>
    </w:p>
    <w:p w:rsidR="00852F22" w:rsidRPr="00C25A34" w:rsidRDefault="00852F22" w:rsidP="00400FE2">
      <w:pPr>
        <w:pStyle w:val="Akapitzlist"/>
        <w:numPr>
          <w:ilvl w:val="1"/>
          <w:numId w:val="9"/>
        </w:numPr>
        <w:jc w:val="both"/>
        <w:rPr>
          <w:color w:val="00B0F0"/>
          <w:sz w:val="24"/>
          <w:szCs w:val="24"/>
        </w:rPr>
      </w:pPr>
      <w:r w:rsidRPr="000E6ECE">
        <w:rPr>
          <w:b/>
          <w:i/>
          <w:sz w:val="24"/>
          <w:szCs w:val="24"/>
        </w:rPr>
        <w:t xml:space="preserve">fizycznej </w:t>
      </w:r>
      <w:r w:rsidRPr="000E6ECE">
        <w:rPr>
          <w:sz w:val="24"/>
          <w:szCs w:val="24"/>
        </w:rPr>
        <w:t>– ukierunkowanej na zdobycie przez ucznia i wychowanka wiedzy i umiejętności pozwalających na prowadzenie zdrowego stylu życia i podejmowanie zachowań prozdrowotnych, w tym w zakresie przeciwdziałania rozp</w:t>
      </w:r>
      <w:r w:rsidR="00C25A34" w:rsidRPr="000E6ECE">
        <w:rPr>
          <w:sz w:val="24"/>
          <w:szCs w:val="24"/>
        </w:rPr>
        <w:t xml:space="preserve">rzestrzenianiu się różnych epidemii, które mogliśmy już doświadczyć w latach poprzednich, </w:t>
      </w:r>
    </w:p>
    <w:p w:rsidR="00852F22" w:rsidRPr="00852F22" w:rsidRDefault="00852F22" w:rsidP="00400FE2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852F22">
        <w:rPr>
          <w:b/>
          <w:i/>
          <w:sz w:val="24"/>
          <w:szCs w:val="24"/>
        </w:rPr>
        <w:t>psychicznej</w:t>
      </w:r>
      <w:r w:rsidRPr="00852F22">
        <w:rPr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852F22" w:rsidRPr="00852F22" w:rsidRDefault="00852F22" w:rsidP="00400FE2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852F22">
        <w:rPr>
          <w:b/>
          <w:i/>
          <w:sz w:val="24"/>
          <w:szCs w:val="24"/>
        </w:rPr>
        <w:t>społecznej</w:t>
      </w:r>
      <w:r w:rsidRPr="00852F22">
        <w:rPr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</w:t>
      </w:r>
      <w:r w:rsidR="00C25A34">
        <w:rPr>
          <w:sz w:val="24"/>
          <w:szCs w:val="24"/>
        </w:rPr>
        <w:t xml:space="preserve">łecznych w sytuacji kryzysowej </w:t>
      </w:r>
      <w:r w:rsidRPr="00852F22">
        <w:rPr>
          <w:sz w:val="24"/>
          <w:szCs w:val="24"/>
        </w:rPr>
        <w:t>,</w:t>
      </w:r>
    </w:p>
    <w:p w:rsidR="006E24AC" w:rsidRPr="008563F3" w:rsidRDefault="00852F22" w:rsidP="008563F3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852F22">
        <w:rPr>
          <w:b/>
          <w:i/>
          <w:sz w:val="24"/>
          <w:szCs w:val="24"/>
        </w:rPr>
        <w:t>aksjologicznej</w:t>
      </w:r>
      <w:r w:rsidRPr="00852F22">
        <w:rPr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</w:t>
      </w:r>
      <w:r w:rsidR="008563F3">
        <w:rPr>
          <w:sz w:val="24"/>
          <w:szCs w:val="24"/>
        </w:rPr>
        <w:t>całemu społeczeństwu.</w:t>
      </w:r>
    </w:p>
    <w:p w:rsidR="00852F22" w:rsidRPr="006E24AC" w:rsidRDefault="00852F22" w:rsidP="006E24AC">
      <w:pPr>
        <w:pStyle w:val="Akapitzlist"/>
        <w:ind w:left="360"/>
        <w:jc w:val="both"/>
        <w:rPr>
          <w:sz w:val="24"/>
          <w:szCs w:val="24"/>
        </w:rPr>
      </w:pPr>
      <w:r w:rsidRPr="006E24AC">
        <w:rPr>
          <w:b/>
          <w:sz w:val="24"/>
          <w:szCs w:val="24"/>
        </w:rPr>
        <w:lastRenderedPageBreak/>
        <w:t xml:space="preserve">Działalność wychowawcza </w:t>
      </w:r>
      <w:r w:rsidRPr="006E24AC">
        <w:rPr>
          <w:sz w:val="24"/>
          <w:szCs w:val="24"/>
        </w:rPr>
        <w:t>obejmuje w szczególności:</w:t>
      </w:r>
    </w:p>
    <w:p w:rsidR="00852F22" w:rsidRPr="007D48A9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852F22" w:rsidRPr="007D48A9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852F22" w:rsidRPr="007D48A9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 xml:space="preserve">współpracę z rodzicami lub opiekunami uczniów w celu budowania spójnego systemu wartości oraz kształtowania postaw prozdrowotnych </w:t>
      </w:r>
      <w:r w:rsidR="008563F3">
        <w:rPr>
          <w:sz w:val="24"/>
          <w:szCs w:val="24"/>
        </w:rPr>
        <w:br/>
      </w:r>
      <w:r w:rsidRPr="007D48A9">
        <w:rPr>
          <w:sz w:val="24"/>
          <w:szCs w:val="24"/>
        </w:rPr>
        <w:t>i promowania zdrowego stylu życia oraz zachowań proekologicznych,</w:t>
      </w:r>
    </w:p>
    <w:p w:rsidR="00852F22" w:rsidRPr="007D48A9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wzmacnianie wśród uczniów i wychowanków więzi ze szkołą oraz społecznością lokalną,</w:t>
      </w:r>
    </w:p>
    <w:p w:rsidR="00852F22" w:rsidRPr="007D48A9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852F22" w:rsidRPr="007D48A9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852F22" w:rsidRPr="007D48A9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wzmacnianie kompetencji wychowawczych nauczycieli i wychowawców oraz rodziców lub opiekunów,</w:t>
      </w:r>
    </w:p>
    <w:p w:rsidR="00852F22" w:rsidRPr="007D48A9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852F22" w:rsidRPr="007D48A9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przygotowanie uczniów do aktywnego uczestnictwa w kulturze i sztuce narodowej i światowej,</w:t>
      </w:r>
    </w:p>
    <w:p w:rsidR="00A011E4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wspieranie edukacji rówieśniczej i programów rówieśniczych mających na celu modelowanie postaw prozdrowotnych i prospołecznych</w:t>
      </w:r>
    </w:p>
    <w:p w:rsidR="007D48A9" w:rsidRPr="007D48A9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.</w:t>
      </w:r>
    </w:p>
    <w:p w:rsidR="007D48A9" w:rsidRPr="007D48A9" w:rsidRDefault="007D48A9" w:rsidP="007D48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563F3">
        <w:rPr>
          <w:b/>
          <w:sz w:val="24"/>
          <w:szCs w:val="24"/>
        </w:rPr>
        <w:t xml:space="preserve">   </w:t>
      </w:r>
      <w:r w:rsidRPr="007D48A9">
        <w:rPr>
          <w:b/>
          <w:sz w:val="24"/>
          <w:szCs w:val="24"/>
        </w:rPr>
        <w:t>Działalność edukacyjna</w:t>
      </w:r>
      <w:r w:rsidRPr="007D48A9">
        <w:rPr>
          <w:sz w:val="24"/>
          <w:szCs w:val="24"/>
        </w:rPr>
        <w:t xml:space="preserve"> w szkole polega na stałym poszerzaniu i ugruntowywaniu wiedzy i umiejętności u uczniów i wychowanków, </w:t>
      </w:r>
      <w:r w:rsidR="008563F3">
        <w:rPr>
          <w:sz w:val="24"/>
          <w:szCs w:val="24"/>
        </w:rPr>
        <w:br/>
      </w:r>
      <w:r w:rsidRPr="007D48A9">
        <w:rPr>
          <w:sz w:val="24"/>
          <w:szCs w:val="24"/>
        </w:rPr>
        <w:t>ich rodziców lub opiekunów, nauczycieli i wychowawców z zakresu promocji zdrowia i zdrowego stylu życia.</w:t>
      </w:r>
    </w:p>
    <w:p w:rsidR="007D48A9" w:rsidRPr="007D48A9" w:rsidRDefault="007D48A9" w:rsidP="008563F3">
      <w:pPr>
        <w:ind w:firstLine="360"/>
        <w:rPr>
          <w:sz w:val="24"/>
          <w:szCs w:val="24"/>
        </w:rPr>
      </w:pPr>
      <w:r w:rsidRPr="007D48A9">
        <w:rPr>
          <w:b/>
          <w:sz w:val="24"/>
          <w:szCs w:val="24"/>
        </w:rPr>
        <w:t xml:space="preserve">Działalność edukacyjna </w:t>
      </w:r>
      <w:r w:rsidRPr="007D48A9">
        <w:rPr>
          <w:sz w:val="24"/>
          <w:szCs w:val="24"/>
        </w:rPr>
        <w:t>obejmuje w szczególności:</w:t>
      </w:r>
    </w:p>
    <w:p w:rsidR="007D48A9" w:rsidRPr="007D48A9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lastRenderedPageBreak/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7D48A9" w:rsidRPr="007D48A9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 xml:space="preserve">rozwijanie i wzmacnianie umiejętności psychologicznych i społecznych uczniów, </w:t>
      </w:r>
    </w:p>
    <w:p w:rsidR="007D48A9" w:rsidRPr="000E6ECE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 xml:space="preserve">doskonalenie kompetencji nauczycieli, wychowawców, rodziców w zakresie profilaktyki oraz rozpoznawania wczesnych symptomów </w:t>
      </w:r>
      <w:r w:rsidRPr="000E6ECE">
        <w:rPr>
          <w:sz w:val="24"/>
          <w:szCs w:val="24"/>
        </w:rPr>
        <w:t>depresji u dzieci i starszej młodzieży,</w:t>
      </w:r>
    </w:p>
    <w:p w:rsidR="007D48A9" w:rsidRPr="000E6ECE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E6ECE">
        <w:rPr>
          <w:sz w:val="24"/>
          <w:szCs w:val="24"/>
        </w:rPr>
        <w:t>poszerzanie wiedzy uczniów, nauczycieli, rodziców na temat wpływu sytuacji kryzysowej na funkcjonowanie każdego człowieka oraz możliwości uzyskania pomocy w szkole i poza szkołą,</w:t>
      </w:r>
    </w:p>
    <w:p w:rsidR="007D48A9" w:rsidRPr="007D48A9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7D48A9" w:rsidRPr="007D48A9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7D48A9" w:rsidRPr="007D48A9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poszerzanie wiedzy uczniów na temat metod zapobiegania rozprzest</w:t>
      </w:r>
      <w:r w:rsidR="00C25A34">
        <w:rPr>
          <w:sz w:val="24"/>
          <w:szCs w:val="24"/>
        </w:rPr>
        <w:t>rzenianiu się różnych epidemii ,</w:t>
      </w:r>
    </w:p>
    <w:p w:rsidR="007D48A9" w:rsidRPr="007D48A9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7D48A9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48A9">
        <w:rPr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402986" w:rsidRPr="00C25A34" w:rsidRDefault="00402986" w:rsidP="004029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25A34">
        <w:rPr>
          <w:sz w:val="24"/>
          <w:szCs w:val="24"/>
        </w:rPr>
        <w:t>poszerzanie wiedzy uczniów na temat konsekwencji nadużywania multimediów (uzależnienie cyfrowe),</w:t>
      </w:r>
    </w:p>
    <w:p w:rsidR="00402986" w:rsidRPr="00C25A34" w:rsidRDefault="00402986" w:rsidP="004029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25A34">
        <w:rPr>
          <w:sz w:val="24"/>
          <w:szCs w:val="24"/>
        </w:rPr>
        <w:t>doskonalenie kompetencji nauczycieli i wychowawców w zakresie profilaktyki uzależnienia od multimediów.</w:t>
      </w:r>
    </w:p>
    <w:p w:rsidR="00402986" w:rsidRDefault="00402986" w:rsidP="00402986">
      <w:pPr>
        <w:pStyle w:val="Akapitzlist"/>
        <w:ind w:left="360"/>
        <w:jc w:val="both"/>
        <w:rPr>
          <w:sz w:val="24"/>
          <w:szCs w:val="24"/>
        </w:rPr>
      </w:pPr>
    </w:p>
    <w:p w:rsidR="00E9393A" w:rsidRPr="00E9393A" w:rsidRDefault="000410FD" w:rsidP="00E939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563F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9393A" w:rsidRPr="00E9393A">
        <w:rPr>
          <w:b/>
          <w:sz w:val="24"/>
          <w:szCs w:val="24"/>
        </w:rPr>
        <w:t>Działalność informacyjna</w:t>
      </w:r>
      <w:r w:rsidR="00E9393A" w:rsidRPr="00E9393A">
        <w:rPr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</w:t>
      </w:r>
      <w:r w:rsidR="00E9393A" w:rsidRPr="00E9393A">
        <w:rPr>
          <w:sz w:val="24"/>
          <w:szCs w:val="24"/>
        </w:rPr>
        <w:lastRenderedPageBreak/>
        <w:t>funkcjonowanie w życiu, skierowanych do uczniów oraz ich rodziców lub opiekunów, a także nauczycieli i wychowawców oraz innych pracowników szkoły.</w:t>
      </w:r>
    </w:p>
    <w:p w:rsidR="00E9393A" w:rsidRPr="00E9393A" w:rsidRDefault="00E9393A" w:rsidP="008563F3">
      <w:pPr>
        <w:ind w:firstLine="360"/>
        <w:jc w:val="both"/>
        <w:rPr>
          <w:sz w:val="24"/>
          <w:szCs w:val="24"/>
        </w:rPr>
      </w:pPr>
      <w:r w:rsidRPr="00E9393A">
        <w:rPr>
          <w:b/>
          <w:sz w:val="24"/>
          <w:szCs w:val="24"/>
        </w:rPr>
        <w:t>Działalność informacyjna</w:t>
      </w:r>
      <w:r w:rsidRPr="00E9393A">
        <w:rPr>
          <w:sz w:val="24"/>
          <w:szCs w:val="24"/>
        </w:rPr>
        <w:t xml:space="preserve"> obejmuje w szczególności:</w:t>
      </w:r>
    </w:p>
    <w:p w:rsidR="00E9393A" w:rsidRPr="00E9393A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E9393A" w:rsidRPr="00E9393A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E9393A" w:rsidRPr="00E9393A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E9393A" w:rsidRPr="00E9393A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E9393A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informowanie uczniów i wychowanków oraz ich rodziców lub opiekunów o obowiązujących procedurach postępowania nauczycieli </w:t>
      </w:r>
      <w:r w:rsidR="000E6ECE">
        <w:rPr>
          <w:sz w:val="24"/>
          <w:szCs w:val="24"/>
        </w:rPr>
        <w:br/>
      </w:r>
      <w:r w:rsidRPr="00E9393A">
        <w:rPr>
          <w:sz w:val="24"/>
          <w:szCs w:val="24"/>
        </w:rPr>
        <w:t>i wychowawców oraz o metodach współpracy szkół i placówek z Policją w s</w:t>
      </w:r>
      <w:r w:rsidR="00402986">
        <w:rPr>
          <w:sz w:val="24"/>
          <w:szCs w:val="24"/>
        </w:rPr>
        <w:t>ytuacjach zagrożenia narkomanią,</w:t>
      </w:r>
    </w:p>
    <w:p w:rsidR="00E9393A" w:rsidRPr="00E9393A" w:rsidRDefault="000410FD" w:rsidP="00E939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563F3">
        <w:rPr>
          <w:b/>
          <w:sz w:val="24"/>
          <w:szCs w:val="24"/>
        </w:rPr>
        <w:t xml:space="preserve">   </w:t>
      </w:r>
      <w:r w:rsidR="00E9393A" w:rsidRPr="00E9393A">
        <w:rPr>
          <w:b/>
          <w:sz w:val="24"/>
          <w:szCs w:val="24"/>
        </w:rPr>
        <w:t>Działalność profilaktyczna</w:t>
      </w:r>
      <w:r w:rsidR="00E9393A" w:rsidRPr="00E9393A">
        <w:rPr>
          <w:sz w:val="24"/>
          <w:szCs w:val="24"/>
        </w:rPr>
        <w:t xml:space="preserve"> w szkole polega na realizowaniu działań z zakresu profilaktyki uniwersalnej, selektywnej i wskazującej.</w:t>
      </w:r>
    </w:p>
    <w:p w:rsidR="00E9393A" w:rsidRPr="00E9393A" w:rsidRDefault="00E9393A" w:rsidP="008563F3">
      <w:pPr>
        <w:ind w:firstLine="360"/>
        <w:jc w:val="both"/>
        <w:rPr>
          <w:sz w:val="24"/>
          <w:szCs w:val="24"/>
        </w:rPr>
      </w:pPr>
      <w:r w:rsidRPr="00E9393A">
        <w:rPr>
          <w:b/>
          <w:sz w:val="24"/>
          <w:szCs w:val="24"/>
        </w:rPr>
        <w:t>Działalność profilaktyczna</w:t>
      </w:r>
      <w:r w:rsidRPr="00E9393A">
        <w:rPr>
          <w:sz w:val="24"/>
          <w:szCs w:val="24"/>
        </w:rPr>
        <w:t xml:space="preserve"> obejmuje:</w:t>
      </w:r>
    </w:p>
    <w:p w:rsidR="00E9393A" w:rsidRPr="00E9393A" w:rsidRDefault="00E9393A" w:rsidP="00400FE2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E9393A" w:rsidRPr="00E9393A" w:rsidRDefault="00E9393A" w:rsidP="00400FE2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wspieranie uczniów i wychowanków, którzy ze względu na swoją sytuację rodzinną, środowiskową lub uwarunkowania biologiczne </w:t>
      </w:r>
      <w:r w:rsidR="000E6ECE">
        <w:rPr>
          <w:sz w:val="24"/>
          <w:szCs w:val="24"/>
        </w:rPr>
        <w:br/>
      </w:r>
      <w:r w:rsidRPr="00E9393A">
        <w:rPr>
          <w:sz w:val="24"/>
          <w:szCs w:val="24"/>
        </w:rPr>
        <w:t>są w wyższym stopniu narażeni na ryzyko zachowań ryzykownych,</w:t>
      </w:r>
    </w:p>
    <w:p w:rsidR="00E9393A" w:rsidRPr="00E9393A" w:rsidRDefault="00E9393A" w:rsidP="00400FE2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lastRenderedPageBreak/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0410FD" w:rsidRPr="0007104A" w:rsidRDefault="00E9393A" w:rsidP="00E9393A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E9393A" w:rsidRPr="000410FD" w:rsidRDefault="00E9393A" w:rsidP="008563F3">
      <w:pPr>
        <w:ind w:firstLine="360"/>
        <w:jc w:val="both"/>
        <w:rPr>
          <w:b/>
          <w:sz w:val="24"/>
          <w:szCs w:val="24"/>
        </w:rPr>
      </w:pPr>
      <w:r w:rsidRPr="000410FD">
        <w:rPr>
          <w:b/>
          <w:sz w:val="24"/>
          <w:szCs w:val="24"/>
        </w:rPr>
        <w:t>Działania te obejmują w szczególności:</w:t>
      </w:r>
    </w:p>
    <w:p w:rsidR="00E9393A" w:rsidRPr="00E9393A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E9393A" w:rsidRPr="00E9393A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E9393A" w:rsidRPr="00E9393A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E9393A" w:rsidRPr="00E9393A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E9393A" w:rsidRPr="00E9393A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E9393A" w:rsidRPr="00C25A34" w:rsidRDefault="00E9393A" w:rsidP="00400FE2">
      <w:pPr>
        <w:pStyle w:val="Akapitzlist"/>
        <w:numPr>
          <w:ilvl w:val="1"/>
          <w:numId w:val="12"/>
        </w:numPr>
        <w:jc w:val="both"/>
        <w:rPr>
          <w:color w:val="00B0F0"/>
          <w:sz w:val="24"/>
          <w:szCs w:val="24"/>
        </w:rPr>
      </w:pPr>
      <w:r w:rsidRPr="00E9393A">
        <w:rPr>
          <w:sz w:val="24"/>
          <w:szCs w:val="24"/>
        </w:rPr>
        <w:t xml:space="preserve">włączanie, w razie potrzeby, w indywidualny program edukacyjno-terapeutyczny, o którym mowa w art. 127 ust. 3 ustawy Prawo oświatowe, działań z zakresu przeciwdziałania używaniu środków odurzających, substancji psychotropowych, środków zastępczych, nowych </w:t>
      </w:r>
      <w:r w:rsidRPr="00C25A34">
        <w:rPr>
          <w:sz w:val="24"/>
          <w:szCs w:val="24"/>
        </w:rPr>
        <w:t>substancji psychoaktywnych.</w:t>
      </w:r>
    </w:p>
    <w:p w:rsidR="000E6ECE" w:rsidRDefault="000E6ECE" w:rsidP="00C25A34">
      <w:pPr>
        <w:jc w:val="both"/>
        <w:rPr>
          <w:b/>
          <w:sz w:val="24"/>
          <w:szCs w:val="24"/>
        </w:rPr>
      </w:pPr>
    </w:p>
    <w:p w:rsidR="008563F3" w:rsidRDefault="008563F3" w:rsidP="00C25A34">
      <w:pPr>
        <w:jc w:val="both"/>
        <w:rPr>
          <w:b/>
          <w:sz w:val="24"/>
          <w:szCs w:val="24"/>
        </w:rPr>
      </w:pPr>
    </w:p>
    <w:p w:rsidR="008563F3" w:rsidRDefault="008563F3" w:rsidP="00C25A34">
      <w:pPr>
        <w:jc w:val="both"/>
        <w:rPr>
          <w:b/>
          <w:sz w:val="24"/>
          <w:szCs w:val="24"/>
        </w:rPr>
      </w:pPr>
    </w:p>
    <w:p w:rsidR="008563F3" w:rsidRPr="00C25A34" w:rsidRDefault="008563F3" w:rsidP="00C25A34">
      <w:pPr>
        <w:jc w:val="both"/>
        <w:rPr>
          <w:b/>
          <w:sz w:val="24"/>
          <w:szCs w:val="24"/>
        </w:rPr>
      </w:pPr>
    </w:p>
    <w:p w:rsidR="00E9393A" w:rsidRPr="00E9393A" w:rsidRDefault="00E9393A" w:rsidP="00E9393A">
      <w:pPr>
        <w:jc w:val="both"/>
        <w:rPr>
          <w:b/>
          <w:sz w:val="24"/>
          <w:szCs w:val="24"/>
        </w:rPr>
      </w:pPr>
      <w:r w:rsidRPr="00E9393A">
        <w:rPr>
          <w:b/>
          <w:sz w:val="24"/>
          <w:szCs w:val="24"/>
        </w:rPr>
        <w:lastRenderedPageBreak/>
        <w:t>IV. STRUKTURA ODDZIAŁYWAŃ WYCHOWAWCZYCH</w:t>
      </w:r>
    </w:p>
    <w:p w:rsidR="00E9393A" w:rsidRPr="00E9393A" w:rsidRDefault="00E9393A" w:rsidP="00E9393A">
      <w:pPr>
        <w:jc w:val="both"/>
        <w:rPr>
          <w:b/>
          <w:sz w:val="24"/>
          <w:szCs w:val="24"/>
        </w:rPr>
      </w:pPr>
      <w:r w:rsidRPr="00E9393A">
        <w:rPr>
          <w:sz w:val="24"/>
          <w:szCs w:val="24"/>
        </w:rPr>
        <w:t>1.</w:t>
      </w:r>
      <w:r w:rsidRPr="00E9393A">
        <w:rPr>
          <w:sz w:val="24"/>
          <w:szCs w:val="24"/>
        </w:rPr>
        <w:tab/>
      </w:r>
      <w:r w:rsidRPr="00E9393A">
        <w:rPr>
          <w:b/>
          <w:sz w:val="24"/>
          <w:szCs w:val="24"/>
        </w:rPr>
        <w:t>Dyrektor szkoły: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stwarza warunki dla realizacji procesu wychowawczego w szkole,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współpracuje z zespołem wychowawców, pedagogiem, psychologiem szkolnym, oraz Samorządem Uczniowskim, wspomaga nauczycieli </w:t>
      </w:r>
      <w:r w:rsidR="000E6ECE">
        <w:rPr>
          <w:sz w:val="24"/>
          <w:szCs w:val="24"/>
        </w:rPr>
        <w:br/>
      </w:r>
      <w:r w:rsidRPr="00E9393A">
        <w:rPr>
          <w:sz w:val="24"/>
          <w:szCs w:val="24"/>
        </w:rPr>
        <w:t>w realizacji zadań,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czuwa nad realizowaniem przez uczniów obowiązku szkolnego,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motywuje nauczycieli i specjalistów do opracowania modelu wsparcia i pomocy uczniom przeżywającym trudności psychiczne,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lastRenderedPageBreak/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czuwa nad wykorzystaniem lekcji wychowawczych do budowania systemu wsparcia psychicznego uczniów 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czuwa nad wykonywaniem zadań  przez specjalistów szkoły – pedagog, psycholog i inni specjaliści powinni aktywnie włączać się do bezpośredniej pracy profilaktycznej i bezpośredniego wsparcia uczniów i rodziców, służyć doradztwem dla nauczycieli, wspierać ich </w:t>
      </w:r>
      <w:r w:rsidR="000E6ECE">
        <w:rPr>
          <w:sz w:val="24"/>
          <w:szCs w:val="24"/>
        </w:rPr>
        <w:br/>
      </w:r>
      <w:r w:rsidRPr="00E9393A">
        <w:rPr>
          <w:sz w:val="24"/>
          <w:szCs w:val="24"/>
        </w:rPr>
        <w:t>w identyfikowaniu problemów uczniów i prowadzeniu z uczniami zajęć wspierających, integracyjnych, profilaktycznych,</w:t>
      </w:r>
    </w:p>
    <w:p w:rsidR="00E9393A" w:rsidRP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:rsidR="00E9393A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393A">
        <w:rPr>
          <w:sz w:val="24"/>
          <w:szCs w:val="24"/>
        </w:rPr>
        <w:t>nadzoruje realizację Szkolnego Programu Wychowawczo-Profilaktycznego.</w:t>
      </w:r>
    </w:p>
    <w:p w:rsidR="00920B40" w:rsidRPr="00E9393A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20B40">
        <w:rPr>
          <w:sz w:val="24"/>
          <w:szCs w:val="24"/>
        </w:rPr>
        <w:tab/>
      </w:r>
      <w:r w:rsidRPr="00920B40">
        <w:rPr>
          <w:b/>
          <w:sz w:val="24"/>
          <w:szCs w:val="24"/>
        </w:rPr>
        <w:t>Rada pedagogiczna:</w:t>
      </w:r>
    </w:p>
    <w:p w:rsidR="00920B40" w:rsidRPr="00920B40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spowodowanej stanem pandemii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opracowuje projekt programu wychowawczo-profilaktycznego i uchwala go w porozumieniu z Radą rodziców,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opracowuje i zatwierdza dokumenty i procedury postępowania nauczycieli w sytuacjach zagrożenia młodzieży demoralizacją </w:t>
      </w:r>
      <w:r w:rsidR="000E6ECE">
        <w:rPr>
          <w:sz w:val="24"/>
          <w:szCs w:val="24"/>
        </w:rPr>
        <w:br/>
      </w:r>
      <w:r w:rsidRPr="00920B40">
        <w:rPr>
          <w:sz w:val="24"/>
          <w:szCs w:val="24"/>
        </w:rPr>
        <w:t>i przestępczością, a także depresją,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uczestniczy w realizacji Szkolnego Programu Wychowawczo-Profilaktycznego,</w:t>
      </w:r>
    </w:p>
    <w:p w:rsidR="00E9393A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uczestniczy w ewaluacji Szkolnego Programu Wychowawczo-Profilaktycznego.</w:t>
      </w:r>
    </w:p>
    <w:p w:rsidR="00920B40" w:rsidRPr="00920B40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20B40">
        <w:rPr>
          <w:sz w:val="24"/>
          <w:szCs w:val="24"/>
        </w:rPr>
        <w:lastRenderedPageBreak/>
        <w:tab/>
      </w:r>
      <w:r w:rsidRPr="00920B40">
        <w:rPr>
          <w:b/>
          <w:sz w:val="24"/>
          <w:szCs w:val="24"/>
        </w:rPr>
        <w:t>Nauczyciele:</w:t>
      </w:r>
    </w:p>
    <w:p w:rsidR="00920B40" w:rsidRPr="00920B40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reagują na obecność w szkole osób obcych, które swoim zachowaniem stwarzają zagrożenie dla ucznia,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reagują na przejawy depresji, agresji, niedostosowania społecznego i uzależnień uczniów,</w:t>
      </w:r>
    </w:p>
    <w:p w:rsidR="00920B40" w:rsidRPr="0034625F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 xml:space="preserve">przestrzegają obowiązujących w szkole procedur postępowania w sytuacjach zagrożenia młodzieży demoralizacją i przestępczością, </w:t>
      </w:r>
      <w:r w:rsidR="0034625F">
        <w:rPr>
          <w:sz w:val="24"/>
          <w:szCs w:val="24"/>
        </w:rPr>
        <w:br/>
      </w:r>
      <w:r w:rsidRPr="0034625F">
        <w:rPr>
          <w:sz w:val="24"/>
          <w:szCs w:val="24"/>
        </w:rPr>
        <w:t>a także depresją i innymi negatywnymi skutkami epidemii,</w:t>
      </w:r>
    </w:p>
    <w:p w:rsidR="00920B40" w:rsidRPr="0034625F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 xml:space="preserve">przestrzegają reguł sanitarnych określonych w „Wytycznych MEiN, MZ, GIS”, obowiązujących w szkole w okresie </w:t>
      </w:r>
      <w:r w:rsidR="000001CB" w:rsidRPr="0034625F">
        <w:rPr>
          <w:sz w:val="24"/>
          <w:szCs w:val="24"/>
        </w:rPr>
        <w:t>wyznaczonym przez Ministerstwo Zdrowia</w:t>
      </w:r>
    </w:p>
    <w:p w:rsidR="00920B40" w:rsidRPr="0034625F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udzielają uczniom pomocy w przezwyciężaniu</w:t>
      </w:r>
      <w:r w:rsidR="00402986" w:rsidRPr="0034625F">
        <w:rPr>
          <w:sz w:val="24"/>
          <w:szCs w:val="24"/>
        </w:rPr>
        <w:t xml:space="preserve"> niepowodzeń szkolnych</w:t>
      </w:r>
      <w:r w:rsidRPr="0034625F">
        <w:rPr>
          <w:sz w:val="24"/>
          <w:szCs w:val="24"/>
        </w:rPr>
        <w:t xml:space="preserve">, skutków  ograniczeń w kontaktach społecznych </w:t>
      </w:r>
      <w:r w:rsidR="0034625F">
        <w:rPr>
          <w:sz w:val="24"/>
          <w:szCs w:val="24"/>
        </w:rPr>
        <w:br/>
      </w:r>
      <w:r w:rsidRPr="0034625F">
        <w:rPr>
          <w:sz w:val="24"/>
          <w:szCs w:val="24"/>
        </w:rPr>
        <w:t>i nieprzewidywaln</w:t>
      </w:r>
      <w:r w:rsidR="000001CB" w:rsidRPr="0034625F">
        <w:rPr>
          <w:sz w:val="24"/>
          <w:szCs w:val="24"/>
        </w:rPr>
        <w:t>ych zmian związanych wystąpieniem epidemii,</w:t>
      </w:r>
    </w:p>
    <w:p w:rsidR="00B628C6" w:rsidRPr="0034625F" w:rsidRDefault="00B628C6" w:rsidP="00B628C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625F">
        <w:rPr>
          <w:sz w:val="24"/>
          <w:szCs w:val="24"/>
        </w:rPr>
        <w:t>wspierają uczniów – cudzoziemców w pokonywaniu trudności związanych z wcześniejszym kształceniem za granicą oraz różnicami kulturowymi, w tym uczniów z Ukrainy w szczególności z powodu sytuacji kryzysowej, w jakiej się znaleźli,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zapewniają atmosferę współpracy, zaufania, otwartości, wzajemnego wspomagania,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kształcą i wychowują dzieci w duchu patriotyzmu i demokracji,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rozmawiają z uczniami i rodzicami o zachowaniu i frekwencji oraz postępach w nauce na swoich zajęciach,</w:t>
      </w:r>
    </w:p>
    <w:p w:rsid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wspierają zainteresowania</w:t>
      </w:r>
      <w:r>
        <w:rPr>
          <w:sz w:val="24"/>
          <w:szCs w:val="24"/>
        </w:rPr>
        <w:t>, pasje i rozwój osobowy ucznia.</w:t>
      </w:r>
    </w:p>
    <w:p w:rsidR="00920B40" w:rsidRPr="00920B40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20B40">
        <w:rPr>
          <w:sz w:val="24"/>
          <w:szCs w:val="24"/>
        </w:rPr>
        <w:tab/>
      </w:r>
      <w:r w:rsidRPr="00920B40">
        <w:rPr>
          <w:b/>
          <w:sz w:val="24"/>
          <w:szCs w:val="24"/>
        </w:rPr>
        <w:t>Wychowawcy klas:</w:t>
      </w:r>
    </w:p>
    <w:p w:rsidR="00920B40" w:rsidRPr="0034625F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34625F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diagnozują sytuację wychowawczą w klasie, zapewniają atmosferę współpracy, zaufania, otwartości, wzajemnego wspomagania,</w:t>
      </w:r>
    </w:p>
    <w:p w:rsidR="00920B40" w:rsidRPr="00B628C6" w:rsidRDefault="00920B40" w:rsidP="00B628C6">
      <w:pPr>
        <w:pStyle w:val="Akapitzlist"/>
        <w:numPr>
          <w:ilvl w:val="0"/>
          <w:numId w:val="12"/>
        </w:numPr>
        <w:jc w:val="both"/>
        <w:rPr>
          <w:color w:val="FF0000"/>
          <w:sz w:val="24"/>
          <w:szCs w:val="24"/>
        </w:rPr>
      </w:pPr>
      <w:r w:rsidRPr="0034625F">
        <w:rPr>
          <w:sz w:val="24"/>
          <w:szCs w:val="24"/>
        </w:rPr>
        <w:t>rozpoznają potrzeby uczniów w zakresie ochrony zdrowia psychicznego, w tym zagrożenia wynikające z ograniczeń w kontaktach społecz</w:t>
      </w:r>
      <w:r w:rsidR="00B628C6" w:rsidRPr="0034625F">
        <w:rPr>
          <w:sz w:val="24"/>
          <w:szCs w:val="24"/>
        </w:rPr>
        <w:t xml:space="preserve">nych </w:t>
      </w:r>
      <w:r w:rsidR="00B628C6">
        <w:rPr>
          <w:sz w:val="24"/>
          <w:szCs w:val="24"/>
        </w:rPr>
        <w:t>w okresie epidemii i napięć</w:t>
      </w:r>
      <w:r w:rsidRPr="00920B40">
        <w:rPr>
          <w:sz w:val="24"/>
          <w:szCs w:val="24"/>
        </w:rPr>
        <w:t xml:space="preserve"> emocjonalnych z powodu </w:t>
      </w:r>
      <w:r w:rsidRPr="0034625F">
        <w:rPr>
          <w:sz w:val="24"/>
          <w:szCs w:val="24"/>
        </w:rPr>
        <w:t xml:space="preserve">sytuacji </w:t>
      </w:r>
      <w:r w:rsidR="00B628C6" w:rsidRPr="0034625F">
        <w:rPr>
          <w:bCs/>
          <w:sz w:val="24"/>
          <w:szCs w:val="24"/>
        </w:rPr>
        <w:t>kryzysowej uczniów ukraińskich,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rozpoznają indywidualne potrzeby rozwojowe uczniów, w tym czynników chroniących i czynników ryzyka, ze szczególnym uwzględnieniem zagrożeń związanych z używaniem substancji psychotropowych, środków zastępczych oraz nowych substancji psychoaktywnych,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koordynują pracę wychowawczo - profilaktyczną w zespole klasowym,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lastRenderedPageBreak/>
        <w:t>dokonują rozpoznania sytuacji rodzinnej i osobistej ucznia i podejmują działania na rzecz dobra dziecka i rodziny,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na podstawie dokonanego rozpoznania oraz celów i zadań określonych w Szkolnym Programie Wychowawczo-Profilaktycznym opracowują plan pracy wychowawczej dla klasy na dany rok szkolny, uwzględniając specyfikę funkcjonowania zespołu klasowego </w:t>
      </w:r>
      <w:r w:rsidR="0034625F">
        <w:rPr>
          <w:sz w:val="24"/>
          <w:szCs w:val="24"/>
        </w:rPr>
        <w:br/>
      </w:r>
      <w:r w:rsidRPr="00920B40">
        <w:rPr>
          <w:sz w:val="24"/>
          <w:szCs w:val="24"/>
        </w:rPr>
        <w:t>i potrzeby uczniów,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przygotowują sprawozdanie z realizacji planu pracy wychowawczej i wnioski do dalszej pracy,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zapoznają uczniów swoich klas i ich rodziców z prawem wewnątrzszkolnym i obowiązującymi zwyczajami, tradycjami szkoły,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są członkami zespołu wychowawców i wykonują zadania zlecone przez przewodniczącego zespołu,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współpracują z innymi nauczycielami uczącymi w klasie, rodzicami uczniów, pedagogiem szkolnym oraz specjalistami pracującymi </w:t>
      </w:r>
      <w:r w:rsidR="0034625F">
        <w:rPr>
          <w:sz w:val="24"/>
          <w:szCs w:val="24"/>
        </w:rPr>
        <w:br/>
      </w:r>
      <w:r w:rsidRPr="00920B40">
        <w:rPr>
          <w:sz w:val="24"/>
          <w:szCs w:val="24"/>
        </w:rPr>
        <w:t>z uczniami o specjalnych potrzebach,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wspierają uczniów potrzebujących pomocy, znajdujących się w trudnej sytuacji,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rozpoznają oczekiwania swoich uczniów i ich rodziców,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dbają o dobre relacje uczniów w klasie, utrzymywanie kontaktów rówieśniczych, rozwijanie wzajemnej pomocy i współpracy grupowej,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podejmują działania profilaktyczne w celu przeciwdziałania niewłaściwym zachowaniom podopiecznych,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współpracują z sądem, policją, innymi osobami i instytucjami działającymi na rzecz dzieci i młodzieży,</w:t>
      </w:r>
    </w:p>
    <w:p w:rsidR="00E9393A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podejmują działania w zakresie poszerzania własnych kompetencji wychowawczych.</w:t>
      </w:r>
    </w:p>
    <w:p w:rsidR="00920B40" w:rsidRPr="00920B40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20B40">
        <w:rPr>
          <w:b/>
          <w:sz w:val="24"/>
          <w:szCs w:val="24"/>
        </w:rPr>
        <w:tab/>
        <w:t>Zespół wychowawców:</w:t>
      </w:r>
    </w:p>
    <w:p w:rsidR="00920B40" w:rsidRPr="00920B40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920B40" w:rsidRDefault="00920B40" w:rsidP="008563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opracowuje projekty procedur postępowania w sytuacjach zagrożenia młodzieży demoralizacją i przestępczością, zasad współpracy </w:t>
      </w:r>
      <w:r w:rsidR="0034625F">
        <w:rPr>
          <w:sz w:val="24"/>
          <w:szCs w:val="24"/>
        </w:rPr>
        <w:br/>
      </w:r>
      <w:r w:rsidRPr="00920B40">
        <w:rPr>
          <w:sz w:val="24"/>
          <w:szCs w:val="24"/>
        </w:rPr>
        <w:t>z instytucjami i osobami działającymi na rzecz uczniów, propozycje modyfikacji zasady usprawiedliwiania nieobecności, karania, nagradzania, wystawiania ocen zachowania i innych,</w:t>
      </w:r>
    </w:p>
    <w:p w:rsidR="00920B40" w:rsidRDefault="00920B40" w:rsidP="008563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analizuje i rozwiązuje bieżące problemy wychowawcze, promuje metodę pozytywnego dyscyplinowania uczniów,</w:t>
      </w:r>
    </w:p>
    <w:p w:rsidR="00B628C6" w:rsidRPr="0034625F" w:rsidRDefault="00B628C6" w:rsidP="008563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promuje doskonalenie kompetencji nauczycieli do pracy z uczniami przybyłymi z zagranicy, w szczególności z Ukrainy, adekwatnie do zaistniałych potrzeb,</w:t>
      </w:r>
    </w:p>
    <w:p w:rsidR="00920B40" w:rsidRPr="00920B40" w:rsidRDefault="00920B40" w:rsidP="008563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ustala potrzeby w zakresie doskonalenia umiejętności wychowawczych nauczycieli, w tym rozpoczynających pracę w roli wychowawcy,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lastRenderedPageBreak/>
        <w:t>przygotowuje analizy i sprawozdania w zakresie działalności wychowawczej i profilaktycznej szkoły,</w:t>
      </w:r>
    </w:p>
    <w:p w:rsid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920B40" w:rsidRDefault="00B628C6" w:rsidP="008563F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625F">
        <w:rPr>
          <w:sz w:val="24"/>
          <w:szCs w:val="24"/>
        </w:rPr>
        <w:t>inne, wynikające ze specyfiki potrzeb szkoły.</w:t>
      </w:r>
    </w:p>
    <w:p w:rsidR="008563F3" w:rsidRPr="008563F3" w:rsidRDefault="008563F3" w:rsidP="008563F3">
      <w:pPr>
        <w:pStyle w:val="Akapitzlist"/>
        <w:ind w:left="502"/>
        <w:rPr>
          <w:sz w:val="24"/>
          <w:szCs w:val="24"/>
        </w:rPr>
      </w:pPr>
    </w:p>
    <w:p w:rsidR="00920B40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20B40">
        <w:rPr>
          <w:sz w:val="24"/>
          <w:szCs w:val="24"/>
        </w:rPr>
        <w:tab/>
      </w:r>
      <w:r w:rsidRPr="00920B40">
        <w:rPr>
          <w:b/>
          <w:sz w:val="24"/>
          <w:szCs w:val="24"/>
        </w:rPr>
        <w:t>Pedagog szkolny/psycholog:</w:t>
      </w:r>
    </w:p>
    <w:p w:rsidR="00920B40" w:rsidRPr="00920B40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diagnozuje środowisko wychowawcze, w tym stan kondycji psychicznej uczniów,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zapewnia uczniom pomoc psychologiczną w odpowiednich formach,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współpracuje z rodzicami uczniów potrzebującymi szczególnej troski wychowawczej lub stałej opieki, wsparcia psychologicznego,</w:t>
      </w:r>
      <w:r w:rsidR="00B628C6">
        <w:rPr>
          <w:sz w:val="24"/>
          <w:szCs w:val="24"/>
        </w:rPr>
        <w:t xml:space="preserve"> 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zabiega o różne formy pomocy wychowawczej i materialnej dla uczniów,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rozwija współpracę z nauczycielami, wychowawcami, a także pracownikami poradni psychologiczno-pedagogicznych w celu szybkiego </w:t>
      </w:r>
      <w:r w:rsidR="0034625F">
        <w:rPr>
          <w:sz w:val="24"/>
          <w:szCs w:val="24"/>
        </w:rPr>
        <w:br/>
      </w:r>
      <w:r w:rsidRPr="00920B40">
        <w:rPr>
          <w:sz w:val="24"/>
          <w:szCs w:val="24"/>
        </w:rPr>
        <w:t>i skutecznego reagowania na zaobserwowane problemy uczniów,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wspiera nauczycieli, wychowawców, innych psychologów czy pedagogów, którym trudno jest wspierać uczniów w związku z tym, że sami przeżywają stan silnego przygnębienia epidemią, przemęczenia lub przechodzą inny kryzys psychiczny (patrz: Raport Instytutu Profilaktyki Zintegrowanej „Jak wspierać uczniów po roku epidemii? Wyzwania i rekomendacje dla wychowania, profilaktyki i zdrowia psychicznego”),</w:t>
      </w:r>
    </w:p>
    <w:p w:rsidR="00920B40" w:rsidRPr="008563F3" w:rsidRDefault="00920B40" w:rsidP="008563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920B40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20B40">
        <w:rPr>
          <w:b/>
          <w:sz w:val="24"/>
          <w:szCs w:val="24"/>
        </w:rPr>
        <w:lastRenderedPageBreak/>
        <w:tab/>
        <w:t>Rodzice:</w:t>
      </w:r>
    </w:p>
    <w:p w:rsidR="00920B40" w:rsidRPr="00920B40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współtworzą Szkolny Program Wychowawczo-Profilaktyczny,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uczestniczą w diagnozowaniu pracy wychowawczej szkoły,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uczestniczą w poszukiwaniu nowych rozwiązań na rzecz budowania szkolnego systemu ochrony zdrowia psychicznego uczniów,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wspierają dziecko we wszystkich jego poczynaniach i zapewniają mu poczucie bezpieczeństwa;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uczestniczą w wywiadówkach organizowanych przez szkołę,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zasięgają informacji na temat swoich dzieci w szkole,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współpracują z wychowawcą klasy i innymi nauczycielami uczącymi w klasie,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wspierają wychowawców i nauczycieli w podejmowanych przez nich działaniach, służą wiedzą, doświadczeniem i pomocą;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dbają o właściwą formę spędzania czasu wolnego przez uczniów,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mają prawo do wychowania swoich dzieci zgodnie z własnymi przekonaniami religijnymi i moralnymi, jeśli nie są one w sprzeczności </w:t>
      </w:r>
      <w:r w:rsidR="0034625F">
        <w:rPr>
          <w:sz w:val="24"/>
          <w:szCs w:val="24"/>
        </w:rPr>
        <w:br/>
      </w:r>
      <w:r w:rsidRPr="00920B40">
        <w:rPr>
          <w:sz w:val="24"/>
          <w:szCs w:val="24"/>
        </w:rPr>
        <w:t>z prawami dziecka,</w:t>
      </w:r>
    </w:p>
    <w:p w:rsidR="00920B40" w:rsidRDefault="00920B40" w:rsidP="008563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Rada Rodziców ‒ uchwala w porozumieniu z Radą Pedagogiczną Szkolny Program Wychowawczo-Profilaktyczny.</w:t>
      </w:r>
    </w:p>
    <w:p w:rsidR="008563F3" w:rsidRPr="008563F3" w:rsidRDefault="008563F3" w:rsidP="008563F3">
      <w:pPr>
        <w:pStyle w:val="Akapitzlist"/>
        <w:ind w:left="502"/>
        <w:jc w:val="both"/>
        <w:rPr>
          <w:sz w:val="24"/>
          <w:szCs w:val="24"/>
        </w:rPr>
      </w:pPr>
    </w:p>
    <w:p w:rsidR="00920B40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20B40">
        <w:rPr>
          <w:sz w:val="24"/>
          <w:szCs w:val="24"/>
        </w:rPr>
        <w:tab/>
      </w:r>
      <w:r w:rsidR="008563F3">
        <w:rPr>
          <w:b/>
          <w:sz w:val="24"/>
          <w:szCs w:val="24"/>
        </w:rPr>
        <w:t>Samorząd U</w:t>
      </w:r>
      <w:r w:rsidRPr="00920B40">
        <w:rPr>
          <w:b/>
          <w:sz w:val="24"/>
          <w:szCs w:val="24"/>
        </w:rPr>
        <w:t>czniowski:</w:t>
      </w:r>
    </w:p>
    <w:p w:rsidR="00920B40" w:rsidRPr="00920B40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jest inspiratorem i organizatorem życia kulturalnego uczniów szkoły, działalności oświatowej, sportowej oraz rozrywkowej zgodnie </w:t>
      </w:r>
      <w:r w:rsidR="0034625F">
        <w:rPr>
          <w:sz w:val="24"/>
          <w:szCs w:val="24"/>
        </w:rPr>
        <w:br/>
      </w:r>
      <w:r w:rsidRPr="00920B40">
        <w:rPr>
          <w:sz w:val="24"/>
          <w:szCs w:val="24"/>
        </w:rPr>
        <w:t>z własnymi potrzebami i możliwościami organizacyjnymi w porozumieniu z dyrektorem,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uczestniczy w diagnozowaniu sytuacji wychowawczej szkoły,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współpracuje z Zespołem Wychowawców i Radą Pedagogiczną,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prowadzi akcje pomocy dla potrzebujących kolegów,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reprezentuje postawy i potrzeby środowiska uczniowskiego,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propaguje ideę samorządności oraz wychowania w demokracji,</w:t>
      </w:r>
    </w:p>
    <w:p w:rsidR="000410FD" w:rsidRPr="008563F3" w:rsidRDefault="00920B40" w:rsidP="008563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dba o dobre imię i honor szkoły oraz wzbogaca jej tradycję,</w:t>
      </w:r>
      <w:r>
        <w:rPr>
          <w:sz w:val="24"/>
          <w:szCs w:val="24"/>
        </w:rPr>
        <w:t xml:space="preserve"> </w:t>
      </w:r>
      <w:r w:rsidRPr="00920B40">
        <w:rPr>
          <w:sz w:val="24"/>
          <w:szCs w:val="24"/>
        </w:rPr>
        <w:t>może podejmować działania z zakresu wolontariatu.</w:t>
      </w:r>
    </w:p>
    <w:p w:rsidR="00920B40" w:rsidRPr="00920B40" w:rsidRDefault="00920B40" w:rsidP="00920B40">
      <w:pPr>
        <w:jc w:val="center"/>
        <w:rPr>
          <w:b/>
          <w:sz w:val="24"/>
          <w:szCs w:val="24"/>
        </w:rPr>
      </w:pPr>
      <w:r w:rsidRPr="00920B40">
        <w:rPr>
          <w:b/>
          <w:sz w:val="24"/>
          <w:szCs w:val="24"/>
        </w:rPr>
        <w:lastRenderedPageBreak/>
        <w:t>V. KALENDARZ UROCZYSTOŚC</w:t>
      </w:r>
      <w:r w:rsidR="0034625F">
        <w:rPr>
          <w:b/>
          <w:sz w:val="24"/>
          <w:szCs w:val="24"/>
        </w:rPr>
        <w:t>I SZKOLNYCH W ROKU SZKOLNYM 2023 / 2024</w:t>
      </w:r>
    </w:p>
    <w:p w:rsidR="008563F3" w:rsidRDefault="008563F3" w:rsidP="00920B40">
      <w:pPr>
        <w:jc w:val="both"/>
        <w:rPr>
          <w:b/>
          <w:i/>
          <w:sz w:val="24"/>
          <w:szCs w:val="24"/>
        </w:rPr>
      </w:pPr>
    </w:p>
    <w:p w:rsidR="00920B40" w:rsidRPr="00920B40" w:rsidRDefault="0034625F" w:rsidP="00920B4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Wrzesień 2023</w:t>
      </w:r>
      <w:r w:rsidR="00920B40" w:rsidRPr="00920B40">
        <w:rPr>
          <w:b/>
          <w:i/>
          <w:sz w:val="24"/>
          <w:szCs w:val="24"/>
        </w:rPr>
        <w:t>r.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Upamiętnienie II wojny światowej </w:t>
      </w:r>
    </w:p>
    <w:p w:rsidR="000B5FB7" w:rsidRDefault="00DA4437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Święto Darów Jesieni</w:t>
      </w:r>
    </w:p>
    <w:p w:rsidR="0063181C" w:rsidRDefault="0063181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Wybory do samorządów klasowych</w:t>
      </w:r>
    </w:p>
    <w:p w:rsidR="00920B40" w:rsidRPr="000B5FB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B5FB7">
        <w:rPr>
          <w:sz w:val="24"/>
          <w:szCs w:val="24"/>
        </w:rPr>
        <w:t xml:space="preserve"> Wybory </w:t>
      </w:r>
      <w:r w:rsidR="000B5FB7">
        <w:rPr>
          <w:sz w:val="24"/>
          <w:szCs w:val="24"/>
        </w:rPr>
        <w:t xml:space="preserve">do Samorządu Uczniowskiego </w:t>
      </w:r>
    </w:p>
    <w:p w:rsidR="00920B40" w:rsidRPr="000B5FB7" w:rsidRDefault="000B5FB7" w:rsidP="001533D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Paźdz</w:t>
      </w:r>
      <w:r w:rsidR="0034625F">
        <w:rPr>
          <w:b/>
          <w:i/>
          <w:sz w:val="24"/>
          <w:szCs w:val="24"/>
        </w:rPr>
        <w:t>iernik 2023</w:t>
      </w:r>
      <w:r w:rsidR="00920B40" w:rsidRPr="000B5FB7">
        <w:rPr>
          <w:b/>
          <w:i/>
          <w:sz w:val="24"/>
          <w:szCs w:val="24"/>
        </w:rPr>
        <w:t>r.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Sprzątanie Świata </w:t>
      </w:r>
    </w:p>
    <w:p w:rsidR="000B5FB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B5FB7">
        <w:rPr>
          <w:sz w:val="24"/>
          <w:szCs w:val="24"/>
        </w:rPr>
        <w:t xml:space="preserve">Ślubowanie uczniów klas pierwszych </w:t>
      </w:r>
    </w:p>
    <w:p w:rsidR="00DA443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A4437">
        <w:rPr>
          <w:sz w:val="24"/>
          <w:szCs w:val="24"/>
        </w:rPr>
        <w:t xml:space="preserve">Dzień Edukacji Narodowej </w:t>
      </w:r>
    </w:p>
    <w:p w:rsidR="001533DC" w:rsidRPr="001533DC" w:rsidRDefault="00920B40" w:rsidP="00920B40">
      <w:pPr>
        <w:pStyle w:val="Akapitzlist"/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1533DC">
        <w:rPr>
          <w:sz w:val="24"/>
          <w:szCs w:val="24"/>
        </w:rPr>
        <w:t>Pola Nadziei</w:t>
      </w:r>
    </w:p>
    <w:p w:rsidR="00920B40" w:rsidRPr="001533DC" w:rsidRDefault="0034625F" w:rsidP="001533D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Listopad 2023</w:t>
      </w:r>
      <w:r w:rsidR="00920B40" w:rsidRPr="001533DC">
        <w:rPr>
          <w:b/>
          <w:i/>
          <w:sz w:val="24"/>
          <w:szCs w:val="24"/>
        </w:rPr>
        <w:t>r.</w:t>
      </w:r>
    </w:p>
    <w:p w:rsidR="00DA443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A4437">
        <w:rPr>
          <w:sz w:val="24"/>
          <w:szCs w:val="24"/>
        </w:rPr>
        <w:t xml:space="preserve">11 listopada - Narodowe Święto Niepodległości </w:t>
      </w:r>
    </w:p>
    <w:p w:rsidR="00DA443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A4437">
        <w:rPr>
          <w:sz w:val="24"/>
          <w:szCs w:val="24"/>
        </w:rPr>
        <w:t xml:space="preserve">Dzień Życzliwości </w:t>
      </w:r>
    </w:p>
    <w:p w:rsidR="00920B40" w:rsidRPr="00DA443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A4437">
        <w:rPr>
          <w:sz w:val="24"/>
          <w:szCs w:val="24"/>
        </w:rPr>
        <w:t xml:space="preserve">Andrzejki </w:t>
      </w:r>
    </w:p>
    <w:p w:rsidR="00920B40" w:rsidRPr="00920B40" w:rsidRDefault="0034625F" w:rsidP="00920B4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Grudzień 2023</w:t>
      </w:r>
      <w:r w:rsidR="00920B40" w:rsidRPr="00920B40">
        <w:rPr>
          <w:b/>
          <w:i/>
          <w:sz w:val="24"/>
          <w:szCs w:val="24"/>
        </w:rPr>
        <w:t>r.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Międzynarodowy Dzień Niepełnosprawnych </w:t>
      </w:r>
    </w:p>
    <w:p w:rsidR="00DA443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A4437">
        <w:rPr>
          <w:sz w:val="24"/>
          <w:szCs w:val="24"/>
        </w:rPr>
        <w:t xml:space="preserve">Mikołajki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Wigilia Szkolna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Wieczór kolędowy i pastorałek </w:t>
      </w:r>
    </w:p>
    <w:p w:rsidR="00920B40" w:rsidRPr="00920B40" w:rsidRDefault="0034625F" w:rsidP="00920B4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Styczeń 2024</w:t>
      </w:r>
      <w:r w:rsidR="00920B40" w:rsidRPr="00920B40">
        <w:rPr>
          <w:b/>
          <w:i/>
          <w:sz w:val="24"/>
          <w:szCs w:val="24"/>
        </w:rPr>
        <w:t>r.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Bal Karnawałowy </w:t>
      </w:r>
    </w:p>
    <w:p w:rsidR="00920B40" w:rsidRPr="00920B40" w:rsidRDefault="00DA4437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Dzień Babci i Dziadka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„Góra Grosza” </w:t>
      </w:r>
    </w:p>
    <w:p w:rsidR="00920B40" w:rsidRPr="00920B40" w:rsidRDefault="0034625F" w:rsidP="00920B4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Luty 2024</w:t>
      </w:r>
      <w:r w:rsidR="00920B40" w:rsidRPr="00920B40">
        <w:rPr>
          <w:b/>
          <w:i/>
          <w:sz w:val="24"/>
          <w:szCs w:val="24"/>
        </w:rPr>
        <w:t>r.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Walentynki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Mam Talent- szkolny przegląd talentów 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Dzień języka ojczystego),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Bezpieczny Internet na bezpieczne ferie (pedagog i psycholog)</w:t>
      </w:r>
    </w:p>
    <w:p w:rsidR="00920B40" w:rsidRPr="00920B40" w:rsidRDefault="0034625F" w:rsidP="00920B4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Marzec 2024</w:t>
      </w:r>
      <w:r w:rsidR="00920B40" w:rsidRPr="00920B40">
        <w:rPr>
          <w:b/>
          <w:i/>
          <w:sz w:val="24"/>
          <w:szCs w:val="24"/>
        </w:rPr>
        <w:t>r.</w:t>
      </w:r>
    </w:p>
    <w:p w:rsidR="00DA443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A4437">
        <w:rPr>
          <w:sz w:val="24"/>
          <w:szCs w:val="24"/>
        </w:rPr>
        <w:t xml:space="preserve">Dzień Kobiet </w:t>
      </w:r>
    </w:p>
    <w:p w:rsidR="00DA443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Świat</w:t>
      </w:r>
      <w:r w:rsidR="00DA4437">
        <w:rPr>
          <w:sz w:val="24"/>
          <w:szCs w:val="24"/>
        </w:rPr>
        <w:t>owy Dzień Osób z Zespołem Downa</w:t>
      </w:r>
    </w:p>
    <w:p w:rsidR="00DA4437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A4437">
        <w:rPr>
          <w:sz w:val="24"/>
          <w:szCs w:val="24"/>
        </w:rPr>
        <w:t xml:space="preserve">Pierwszy Dzień Wiosny </w:t>
      </w:r>
    </w:p>
    <w:p w:rsidR="00920B40" w:rsidRPr="00DA4437" w:rsidRDefault="00DA4437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Wielkanoc</w:t>
      </w:r>
      <w:r w:rsidR="00920B40" w:rsidRPr="00DA4437">
        <w:rPr>
          <w:sz w:val="24"/>
          <w:szCs w:val="24"/>
        </w:rPr>
        <w:t xml:space="preserve"> </w:t>
      </w:r>
    </w:p>
    <w:p w:rsidR="00920B40" w:rsidRPr="00920B40" w:rsidRDefault="0034625F" w:rsidP="00920B4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Kwiecień 2024</w:t>
      </w:r>
      <w:r w:rsidR="00920B40" w:rsidRPr="00920B40">
        <w:rPr>
          <w:b/>
          <w:i/>
          <w:sz w:val="24"/>
          <w:szCs w:val="24"/>
        </w:rPr>
        <w:t>r.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Dzień Świadomości Autyzmu </w:t>
      </w:r>
    </w:p>
    <w:p w:rsid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Obchody Światowego Dnia Ziemi </w:t>
      </w:r>
    </w:p>
    <w:p w:rsidR="00C42B0D" w:rsidRPr="00920B40" w:rsidRDefault="00C42B0D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Dzień Wody</w:t>
      </w:r>
    </w:p>
    <w:p w:rsidR="00920B40" w:rsidRPr="00920B40" w:rsidRDefault="0034625F" w:rsidP="00920B4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Maj 2024</w:t>
      </w:r>
      <w:r w:rsidR="00C42B0D">
        <w:rPr>
          <w:b/>
          <w:i/>
          <w:sz w:val="24"/>
          <w:szCs w:val="24"/>
        </w:rPr>
        <w:t>r.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Konstytucja 3 Maja </w:t>
      </w:r>
      <w:r w:rsidR="00021EFE">
        <w:rPr>
          <w:sz w:val="24"/>
          <w:szCs w:val="24"/>
        </w:rPr>
        <w:t>, święta majowe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Dzień Unii Europejskiej </w:t>
      </w:r>
    </w:p>
    <w:p w:rsidR="00920B40" w:rsidRPr="00920B40" w:rsidRDefault="00C42B0D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Dzień Rodziny</w:t>
      </w:r>
      <w:r w:rsidR="00920B40" w:rsidRPr="00920B40">
        <w:rPr>
          <w:sz w:val="24"/>
          <w:szCs w:val="24"/>
        </w:rPr>
        <w:t xml:space="preserve"> - Dzień Mamy i Taty </w:t>
      </w:r>
    </w:p>
    <w:p w:rsidR="00920B40" w:rsidRPr="00920B40" w:rsidRDefault="0034625F" w:rsidP="00920B4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Czerwiec 2024</w:t>
      </w:r>
      <w:r w:rsidR="00920B40" w:rsidRPr="00920B40">
        <w:rPr>
          <w:b/>
          <w:i/>
          <w:sz w:val="24"/>
          <w:szCs w:val="24"/>
        </w:rPr>
        <w:t>r.</w:t>
      </w:r>
    </w:p>
    <w:p w:rsidR="00920B40" w:rsidRPr="00920B40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 xml:space="preserve">Dzień Dziecka </w:t>
      </w:r>
    </w:p>
    <w:p w:rsidR="00021EFE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21EFE">
        <w:rPr>
          <w:sz w:val="24"/>
          <w:szCs w:val="24"/>
        </w:rPr>
        <w:t xml:space="preserve">Turniej Sportowy </w:t>
      </w:r>
    </w:p>
    <w:p w:rsidR="000410FD" w:rsidRPr="001533DC" w:rsidRDefault="00920B40" w:rsidP="0020158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0B40">
        <w:rPr>
          <w:sz w:val="24"/>
          <w:szCs w:val="24"/>
        </w:rPr>
        <w:t>Uroczyste zakończenie roku szkolnego</w:t>
      </w:r>
    </w:p>
    <w:p w:rsidR="008563F3" w:rsidRDefault="008563F3" w:rsidP="00201584">
      <w:pPr>
        <w:jc w:val="both"/>
        <w:rPr>
          <w:b/>
          <w:sz w:val="24"/>
          <w:szCs w:val="24"/>
        </w:rPr>
      </w:pPr>
    </w:p>
    <w:p w:rsidR="00201584" w:rsidRPr="00201584" w:rsidRDefault="00201584" w:rsidP="00201584">
      <w:pPr>
        <w:jc w:val="both"/>
        <w:rPr>
          <w:b/>
          <w:sz w:val="24"/>
          <w:szCs w:val="24"/>
        </w:rPr>
      </w:pPr>
      <w:r w:rsidRPr="00201584">
        <w:rPr>
          <w:b/>
          <w:sz w:val="24"/>
          <w:szCs w:val="24"/>
        </w:rPr>
        <w:t>VI. SZCZEGÓŁOWE CELE WYCHOWAWCZE DO</w:t>
      </w:r>
      <w:r w:rsidR="0034625F">
        <w:rPr>
          <w:b/>
          <w:sz w:val="24"/>
          <w:szCs w:val="24"/>
        </w:rPr>
        <w:t xml:space="preserve"> REALIZACJI W ROKU SZKOLNYM 2023</w:t>
      </w:r>
      <w:r w:rsidR="008563F3">
        <w:rPr>
          <w:b/>
          <w:sz w:val="24"/>
          <w:szCs w:val="24"/>
        </w:rPr>
        <w:t>/</w:t>
      </w:r>
      <w:r w:rsidRPr="00201584">
        <w:rPr>
          <w:b/>
          <w:sz w:val="24"/>
          <w:szCs w:val="24"/>
        </w:rPr>
        <w:t>20</w:t>
      </w:r>
      <w:r w:rsidR="0034625F">
        <w:rPr>
          <w:b/>
          <w:sz w:val="24"/>
          <w:szCs w:val="24"/>
        </w:rPr>
        <w:t>24</w:t>
      </w:r>
    </w:p>
    <w:p w:rsidR="000001CB" w:rsidRDefault="000410FD" w:rsidP="000001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584" w:rsidRPr="00201584">
        <w:rPr>
          <w:sz w:val="24"/>
          <w:szCs w:val="24"/>
        </w:rPr>
        <w:t>Szczegółowe cele do pracy w danym roku szkolnym  wynikają z diagnozy przeprowadzonej w szkole na początku września, w tym ewaluacji dotychczasowego programu wychowawczo-profilaktycznego, z uwzględnieniem wytycznych MEiN w zakresie ochro</w:t>
      </w:r>
      <w:r w:rsidR="00551A5C">
        <w:rPr>
          <w:sz w:val="24"/>
          <w:szCs w:val="24"/>
        </w:rPr>
        <w:t xml:space="preserve">ny zdrowia psychicznego uczniów jak </w:t>
      </w:r>
      <w:r w:rsidR="00551A5C" w:rsidRPr="0034625F">
        <w:rPr>
          <w:sz w:val="24"/>
          <w:szCs w:val="24"/>
        </w:rPr>
        <w:t>też wspoma</w:t>
      </w:r>
      <w:r w:rsidR="0034625F">
        <w:rPr>
          <w:sz w:val="24"/>
          <w:szCs w:val="24"/>
        </w:rPr>
        <w:t>ganie wychowawczej roli rodziny</w:t>
      </w:r>
      <w:r w:rsidR="00551A5C" w:rsidRPr="0034625F">
        <w:rPr>
          <w:sz w:val="24"/>
          <w:szCs w:val="24"/>
        </w:rPr>
        <w:t xml:space="preserve">. </w:t>
      </w:r>
      <w:r w:rsidR="00201584" w:rsidRPr="0034625F">
        <w:rPr>
          <w:sz w:val="24"/>
          <w:szCs w:val="24"/>
        </w:rPr>
        <w:t xml:space="preserve">Odniesienie </w:t>
      </w:r>
      <w:r w:rsidR="00201584" w:rsidRPr="00201584">
        <w:rPr>
          <w:sz w:val="24"/>
          <w:szCs w:val="24"/>
        </w:rPr>
        <w:t xml:space="preserve">do poszczególnych sfer rozwoju pozwoli harmonijnie oddziaływać na rozwój uczniów w poszczególnych obszarach. </w:t>
      </w:r>
    </w:p>
    <w:p w:rsidR="006F4714" w:rsidRPr="0034625F" w:rsidRDefault="006F4714" w:rsidP="006F4714">
      <w:p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W bieżącym roku szkolnym najważniejsze działania ośrodka w pracy wychowawczej i profilaktycznej zostały zdiagnozowane na podstawie przeprowadzonej ewaluacji programu we wrześniu  no</w:t>
      </w:r>
      <w:r w:rsidR="0034625F" w:rsidRPr="0034625F">
        <w:rPr>
          <w:sz w:val="24"/>
          <w:szCs w:val="24"/>
        </w:rPr>
        <w:t>wego roku szkolnego 2023 / 2024</w:t>
      </w:r>
      <w:r w:rsidRPr="0034625F">
        <w:rPr>
          <w:sz w:val="24"/>
          <w:szCs w:val="24"/>
        </w:rPr>
        <w:t>.  Badaniu poddane były czynni</w:t>
      </w:r>
      <w:r w:rsidR="0034625F" w:rsidRPr="0034625F">
        <w:rPr>
          <w:sz w:val="24"/>
          <w:szCs w:val="24"/>
        </w:rPr>
        <w:t>ki chroniące i czynniki  ryzyka</w:t>
      </w:r>
      <w:r w:rsidRPr="0034625F">
        <w:rPr>
          <w:sz w:val="24"/>
          <w:szCs w:val="24"/>
        </w:rPr>
        <w:t>, które mają wpływ na cały proces rozwoju uczniów w każdym obszarze ich życia.</w:t>
      </w:r>
    </w:p>
    <w:p w:rsidR="006F4714" w:rsidRPr="0034625F" w:rsidRDefault="006F4714" w:rsidP="006F4714">
      <w:p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Dokonano jej na podstawie przeprowadzenia :</w:t>
      </w:r>
    </w:p>
    <w:p w:rsidR="006F4714" w:rsidRPr="0034625F" w:rsidRDefault="006F4714" w:rsidP="006F4714">
      <w:pPr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 xml:space="preserve">ankiet jako </w:t>
      </w:r>
      <w:r w:rsidRPr="0034625F">
        <w:rPr>
          <w:bCs/>
          <w:sz w:val="24"/>
          <w:szCs w:val="24"/>
        </w:rPr>
        <w:t xml:space="preserve">narzędzia badawczego   własnego autorstwa osób przeprowadzających badanie czyli pedagoga i psychologa szkolnego, </w:t>
      </w:r>
    </w:p>
    <w:p w:rsidR="006F4714" w:rsidRPr="0034625F" w:rsidRDefault="006F4714" w:rsidP="006F4714">
      <w:pPr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34625F">
        <w:rPr>
          <w:bCs/>
          <w:sz w:val="24"/>
          <w:szCs w:val="24"/>
        </w:rPr>
        <w:t xml:space="preserve">obserwacji środowisk uczniowskich </w:t>
      </w:r>
    </w:p>
    <w:p w:rsidR="006F4714" w:rsidRPr="0034625F" w:rsidRDefault="006F4714" w:rsidP="006F4714">
      <w:pPr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34625F">
        <w:rPr>
          <w:bCs/>
          <w:sz w:val="24"/>
          <w:szCs w:val="24"/>
        </w:rPr>
        <w:t>i oceny efektywności zastosowanych działań wobec uczniów w obszarze wychowawczym i profilaktycznym.</w:t>
      </w:r>
    </w:p>
    <w:p w:rsidR="008563F3" w:rsidRDefault="008563F3" w:rsidP="006F4714">
      <w:pPr>
        <w:spacing w:after="0"/>
        <w:jc w:val="both"/>
        <w:rPr>
          <w:bCs/>
          <w:sz w:val="24"/>
          <w:szCs w:val="24"/>
        </w:rPr>
      </w:pPr>
    </w:p>
    <w:p w:rsidR="006F4714" w:rsidRPr="0034625F" w:rsidRDefault="006F4714" w:rsidP="006F4714">
      <w:pPr>
        <w:spacing w:after="0"/>
        <w:jc w:val="both"/>
        <w:rPr>
          <w:bCs/>
          <w:sz w:val="24"/>
          <w:szCs w:val="24"/>
        </w:rPr>
      </w:pPr>
      <w:r w:rsidRPr="0034625F">
        <w:rPr>
          <w:bCs/>
          <w:sz w:val="24"/>
          <w:szCs w:val="24"/>
        </w:rPr>
        <w:t>Wyniki ogólnej analizy :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Nasi uczniowie czują się w szkole bezpiecznie i chętnie uczęszczają do szkoły, co potwierdzają wszystkie badane grupy.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Nie występują zjawiska przemocy fizycznej w szkole według badanych grup, a są to sporadyczne przypadki.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lastRenderedPageBreak/>
        <w:t>Przemoc psychiczna w środowisku rówieśniczym to przezywanie, wyzywanie, ośmieszanie, rozsiewa</w:t>
      </w:r>
      <w:r w:rsidR="0034625F">
        <w:rPr>
          <w:sz w:val="24"/>
          <w:szCs w:val="24"/>
        </w:rPr>
        <w:t>nie plotek….jest spostrzeżeniem</w:t>
      </w:r>
      <w:r w:rsidRPr="0034625F">
        <w:rPr>
          <w:sz w:val="24"/>
          <w:szCs w:val="24"/>
        </w:rPr>
        <w:t>, które wyrażają wszystkie grupy badane.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Rodzina dla naszych uczniów to najważniejsza grupa wsparcia dla nich ale również doceniają pomoc wychowawców, nauczycieli, psychologa i pedagoga w sytuacjach kryzysowych.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Rodzice oczekują najbardziej wsparcia wychowawców w problemach, poradach, gdyż jak wynika z badań nie radzą sobie z emocjami swoich dzieci, które  złoszczą się z byle powodu, wybuchają gniewem , oczekiwania zatem dotyczą zajęć kształtujących kompetencje emocjonalno-społeczne.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Na ten sam problemem narzekają uczniowie, że trudno jest im dogadywać się z rodzicami.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Połowa naszych uczniów ma dobre relacje z rodziną, otrzymuje wsparcie i pomoc, rodzice są zainteresowani sukcesami ale i porażkami dzieci , poruszają z nimi tematy trudne i niebezpieczne dla ich zdrowia.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Mimo oceny pozytywnej stosowania przez uczniów form grzecznościowych niepokój budzi wysoki poziom stosowania wulgaryzmów jako formy komunikacji niekoniecznie kierowanej na konkretną osobę w celu uczynienie jej krzywdy.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Wartości najważniejsze dla naszych uczniów w życiu to miłość, dobro, odwaga, prawda, zaufanie i szczerość, choć jak sami przyznają uczniowie, że nie zawsze są wobec rodziców szczerzy i prawdomówni.</w:t>
      </w:r>
    </w:p>
    <w:p w:rsidR="006F4714" w:rsidRPr="0034625F" w:rsidRDefault="006F4714" w:rsidP="006F4714">
      <w:pPr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O szkodliwościach związanych z zagrożeniami dotyczącymi substancji psychoaktywnych i narkotyków zdecydowana większość rodziców rozmawia ze swoimi dziećmi ale są rodzice, którzy nie podejmują tego tematu.</w:t>
      </w:r>
    </w:p>
    <w:p w:rsidR="006F4714" w:rsidRPr="0034625F" w:rsidRDefault="006F4714" w:rsidP="000001CB">
      <w:pPr>
        <w:jc w:val="both"/>
        <w:rPr>
          <w:sz w:val="24"/>
          <w:szCs w:val="24"/>
        </w:rPr>
      </w:pPr>
    </w:p>
    <w:p w:rsidR="00201584" w:rsidRPr="0034625F" w:rsidRDefault="00201584" w:rsidP="00201584">
      <w:pPr>
        <w:jc w:val="both"/>
        <w:rPr>
          <w:sz w:val="24"/>
          <w:szCs w:val="24"/>
        </w:rPr>
      </w:pPr>
      <w:r w:rsidRPr="0034625F">
        <w:rPr>
          <w:b/>
          <w:sz w:val="24"/>
          <w:szCs w:val="24"/>
        </w:rPr>
        <w:t xml:space="preserve">Rodzice </w:t>
      </w:r>
      <w:r w:rsidRPr="0034625F">
        <w:rPr>
          <w:sz w:val="24"/>
          <w:szCs w:val="24"/>
        </w:rPr>
        <w:t>są pierwszymi wychowawcami swoich dzieci, nauczyciele wspomagają ich wszechstronny i harmonijny rozwój, a uczeń akceptuje siebie i jest otwarty na potrzeby drugiego człowieka.</w:t>
      </w:r>
    </w:p>
    <w:p w:rsidR="00201584" w:rsidRPr="0034625F" w:rsidRDefault="00201584" w:rsidP="00201584">
      <w:pPr>
        <w:jc w:val="both"/>
        <w:rPr>
          <w:sz w:val="24"/>
          <w:szCs w:val="24"/>
        </w:rPr>
      </w:pPr>
      <w:r w:rsidRPr="0034625F">
        <w:rPr>
          <w:sz w:val="24"/>
          <w:szCs w:val="24"/>
        </w:rPr>
        <w:t xml:space="preserve">Najważniejsze </w:t>
      </w:r>
      <w:r w:rsidRPr="0034625F">
        <w:rPr>
          <w:b/>
          <w:sz w:val="24"/>
          <w:szCs w:val="24"/>
        </w:rPr>
        <w:t>czynniki chroniące</w:t>
      </w:r>
      <w:r w:rsidRPr="0034625F">
        <w:rPr>
          <w:sz w:val="24"/>
          <w:szCs w:val="24"/>
        </w:rPr>
        <w:t xml:space="preserve"> w środowisku szkolnym i rodzinnym to:</w:t>
      </w:r>
    </w:p>
    <w:p w:rsidR="006F4714" w:rsidRPr="0034625F" w:rsidRDefault="00E9736C" w:rsidP="006F471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p</w:t>
      </w:r>
      <w:r w:rsidR="00201584" w:rsidRPr="0034625F">
        <w:rPr>
          <w:sz w:val="24"/>
          <w:szCs w:val="24"/>
        </w:rPr>
        <w:t>oczucie bezpieczeństwa w szkole</w:t>
      </w:r>
      <w:r w:rsidRPr="0034625F">
        <w:rPr>
          <w:sz w:val="24"/>
          <w:szCs w:val="24"/>
        </w:rPr>
        <w:t>,</w:t>
      </w:r>
    </w:p>
    <w:p w:rsidR="00201584" w:rsidRPr="0034625F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s</w:t>
      </w:r>
      <w:r w:rsidR="00201584" w:rsidRPr="0034625F">
        <w:rPr>
          <w:sz w:val="24"/>
          <w:szCs w:val="24"/>
        </w:rPr>
        <w:t>ilna więź emocjonalna z rodzicami (opiekunami), zwłaszcza z matkami</w:t>
      </w:r>
      <w:r w:rsidRPr="0034625F">
        <w:rPr>
          <w:sz w:val="24"/>
          <w:szCs w:val="24"/>
        </w:rPr>
        <w:t>,</w:t>
      </w:r>
    </w:p>
    <w:p w:rsidR="00E9736C" w:rsidRPr="0034625F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625F">
        <w:rPr>
          <w:sz w:val="24"/>
          <w:szCs w:val="24"/>
        </w:rPr>
        <w:t>poczucie przynależności do rodziny,</w:t>
      </w:r>
    </w:p>
    <w:p w:rsidR="00E9736C" w:rsidRPr="0034625F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625F">
        <w:rPr>
          <w:sz w:val="24"/>
          <w:szCs w:val="24"/>
        </w:rPr>
        <w:t>poczucie przynależności do grupy rówieśniczej,</w:t>
      </w:r>
    </w:p>
    <w:p w:rsidR="00201584" w:rsidRPr="0034625F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p</w:t>
      </w:r>
      <w:r w:rsidR="00201584" w:rsidRPr="0034625F">
        <w:rPr>
          <w:sz w:val="24"/>
          <w:szCs w:val="24"/>
        </w:rPr>
        <w:t>ozytywne kontakty rówieśnicze wychowanków</w:t>
      </w:r>
      <w:r w:rsidRPr="0034625F">
        <w:rPr>
          <w:sz w:val="24"/>
          <w:szCs w:val="24"/>
        </w:rPr>
        <w:t xml:space="preserve">, </w:t>
      </w:r>
    </w:p>
    <w:p w:rsidR="006F4714" w:rsidRPr="0034625F" w:rsidRDefault="006F4714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lastRenderedPageBreak/>
        <w:t>dobre wartości uniwersalne,</w:t>
      </w:r>
    </w:p>
    <w:p w:rsidR="00201584" w:rsidRPr="0034625F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j</w:t>
      </w:r>
      <w:r w:rsidR="00201584" w:rsidRPr="0034625F">
        <w:rPr>
          <w:sz w:val="24"/>
          <w:szCs w:val="24"/>
        </w:rPr>
        <w:t>asne zasady zachowań, przestrzeganie norm i zasad</w:t>
      </w:r>
      <w:r w:rsidRPr="0034625F">
        <w:rPr>
          <w:sz w:val="24"/>
          <w:szCs w:val="24"/>
        </w:rPr>
        <w:t>,</w:t>
      </w:r>
    </w:p>
    <w:p w:rsidR="00201584" w:rsidRPr="0034625F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p</w:t>
      </w:r>
      <w:r w:rsidR="00201584" w:rsidRPr="0034625F">
        <w:rPr>
          <w:sz w:val="24"/>
          <w:szCs w:val="24"/>
        </w:rPr>
        <w:t>rzekonanie o szkodliwości środków psychoaktywnych</w:t>
      </w:r>
      <w:r w:rsidRPr="0034625F">
        <w:rPr>
          <w:sz w:val="24"/>
          <w:szCs w:val="24"/>
        </w:rPr>
        <w:t>,</w:t>
      </w:r>
    </w:p>
    <w:p w:rsidR="00201584" w:rsidRPr="0034625F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ż</w:t>
      </w:r>
      <w:r w:rsidR="00201584" w:rsidRPr="0034625F">
        <w:rPr>
          <w:sz w:val="24"/>
          <w:szCs w:val="24"/>
        </w:rPr>
        <w:t>ycie zgodne z wartościami uniwersalnymi</w:t>
      </w:r>
      <w:r w:rsidRPr="0034625F">
        <w:rPr>
          <w:sz w:val="24"/>
          <w:szCs w:val="24"/>
        </w:rPr>
        <w:t>,</w:t>
      </w:r>
    </w:p>
    <w:p w:rsidR="00E9736C" w:rsidRPr="0034625F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625F">
        <w:rPr>
          <w:sz w:val="24"/>
          <w:szCs w:val="24"/>
        </w:rPr>
        <w:t xml:space="preserve">właściwa, życzliwa postawa nauczycieli </w:t>
      </w:r>
      <w:r w:rsidR="00C73934" w:rsidRPr="0034625F">
        <w:rPr>
          <w:sz w:val="24"/>
          <w:szCs w:val="24"/>
        </w:rPr>
        <w:t>.</w:t>
      </w:r>
    </w:p>
    <w:p w:rsidR="00201584" w:rsidRPr="0034625F" w:rsidRDefault="00201584" w:rsidP="00201584">
      <w:pPr>
        <w:jc w:val="both"/>
        <w:rPr>
          <w:sz w:val="24"/>
          <w:szCs w:val="24"/>
        </w:rPr>
      </w:pPr>
      <w:r w:rsidRPr="0034625F">
        <w:rPr>
          <w:b/>
          <w:sz w:val="24"/>
          <w:szCs w:val="24"/>
        </w:rPr>
        <w:t xml:space="preserve">Czynniki ryzyka </w:t>
      </w:r>
      <w:r w:rsidRPr="0034625F">
        <w:rPr>
          <w:sz w:val="24"/>
          <w:szCs w:val="24"/>
        </w:rPr>
        <w:t>w środowisku szkolnym i rodzinnym to:</w:t>
      </w:r>
    </w:p>
    <w:p w:rsidR="00E9736C" w:rsidRPr="0034625F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625F">
        <w:rPr>
          <w:sz w:val="24"/>
          <w:szCs w:val="24"/>
        </w:rPr>
        <w:t xml:space="preserve">uzależnienie od Internetu, smartfonów, telefonów, gier, </w:t>
      </w:r>
      <w:r w:rsidR="007B1C01" w:rsidRPr="0034625F">
        <w:rPr>
          <w:sz w:val="24"/>
          <w:szCs w:val="24"/>
        </w:rPr>
        <w:t xml:space="preserve">napojów  energetyzujących, </w:t>
      </w:r>
    </w:p>
    <w:p w:rsidR="00E9736C" w:rsidRPr="0034625F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625F">
        <w:rPr>
          <w:sz w:val="24"/>
          <w:szCs w:val="24"/>
        </w:rPr>
        <w:t>wul</w:t>
      </w:r>
      <w:r w:rsidR="007B1C01" w:rsidRPr="0034625F">
        <w:rPr>
          <w:sz w:val="24"/>
          <w:szCs w:val="24"/>
        </w:rPr>
        <w:t>garyzmy zbyt często stosowane jako forma komunikacji rówieśniczej</w:t>
      </w:r>
      <w:r w:rsidRPr="0034625F">
        <w:rPr>
          <w:sz w:val="24"/>
          <w:szCs w:val="24"/>
        </w:rPr>
        <w:t>,</w:t>
      </w:r>
    </w:p>
    <w:p w:rsidR="00E9736C" w:rsidRPr="0034625F" w:rsidRDefault="00E9736C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niepowodzenia szkolne wywołane zaburzeniami i trudnościami w nauce</w:t>
      </w:r>
      <w:r w:rsidR="00E00EEF" w:rsidRPr="0034625F">
        <w:rPr>
          <w:sz w:val="24"/>
          <w:szCs w:val="24"/>
        </w:rPr>
        <w:t>,</w:t>
      </w:r>
    </w:p>
    <w:p w:rsidR="00E9736C" w:rsidRPr="0034625F" w:rsidRDefault="007B1C01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zaburzenia zachowania, chwiejność emocjonalna,</w:t>
      </w:r>
    </w:p>
    <w:p w:rsidR="00E9736C" w:rsidRPr="0034625F" w:rsidRDefault="00E9736C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 xml:space="preserve">niewłaściwa postawa wobec rówieśników </w:t>
      </w:r>
      <w:r w:rsidR="007B1C01" w:rsidRPr="0034625F">
        <w:rPr>
          <w:sz w:val="24"/>
          <w:szCs w:val="24"/>
        </w:rPr>
        <w:t xml:space="preserve">nosząca znamiona przemocy psychicznej </w:t>
      </w:r>
      <w:r w:rsidRPr="0034625F">
        <w:rPr>
          <w:sz w:val="24"/>
          <w:szCs w:val="24"/>
        </w:rPr>
        <w:t>(wyśmiewanie, obrażanie, przezywanie),</w:t>
      </w:r>
    </w:p>
    <w:p w:rsidR="00E9736C" w:rsidRPr="0034625F" w:rsidRDefault="007B1C01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konflikty interpersonalne, kłótnie, sprzeczki bez wyraźnego powodu,</w:t>
      </w:r>
    </w:p>
    <w:p w:rsidR="00E9736C" w:rsidRPr="0034625F" w:rsidRDefault="007B1C01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napięcia emocjonalne z braku umiejętności panowania nad emocjami, radzenia sobie w sytuacji stresu, zdenerwowania,</w:t>
      </w:r>
    </w:p>
    <w:p w:rsidR="00201584" w:rsidRPr="0034625F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p</w:t>
      </w:r>
      <w:r w:rsidR="00201584" w:rsidRPr="0034625F">
        <w:rPr>
          <w:sz w:val="24"/>
          <w:szCs w:val="24"/>
        </w:rPr>
        <w:t>odatność na wpływy</w:t>
      </w:r>
      <w:r w:rsidR="007B1C01" w:rsidRPr="0034625F">
        <w:rPr>
          <w:sz w:val="24"/>
          <w:szCs w:val="24"/>
        </w:rPr>
        <w:t xml:space="preserve"> innych, wysoka naiwność i powielanie cudzych zachowań,</w:t>
      </w:r>
    </w:p>
    <w:p w:rsidR="00201584" w:rsidRPr="0034625F" w:rsidRDefault="007A1BCE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4625F">
        <w:rPr>
          <w:sz w:val="24"/>
          <w:szCs w:val="24"/>
        </w:rPr>
        <w:t>p</w:t>
      </w:r>
      <w:r w:rsidR="00201584" w:rsidRPr="0034625F">
        <w:rPr>
          <w:sz w:val="24"/>
          <w:szCs w:val="24"/>
        </w:rPr>
        <w:t>roblemy wychowawcze rodziców, opiekunów</w:t>
      </w:r>
      <w:r w:rsidR="00E00EEF" w:rsidRPr="0034625F">
        <w:rPr>
          <w:sz w:val="24"/>
          <w:szCs w:val="24"/>
        </w:rPr>
        <w:t>,</w:t>
      </w:r>
      <w:r w:rsidR="007B1C01" w:rsidRPr="0034625F">
        <w:rPr>
          <w:sz w:val="24"/>
          <w:szCs w:val="24"/>
        </w:rPr>
        <w:t xml:space="preserve"> których znajomość metod wychowawczych i sposobó</w:t>
      </w:r>
      <w:r w:rsidR="00C73934" w:rsidRPr="0034625F">
        <w:rPr>
          <w:sz w:val="24"/>
          <w:szCs w:val="24"/>
        </w:rPr>
        <w:t>w reagowania</w:t>
      </w:r>
      <w:r w:rsidR="00AE118A" w:rsidRPr="0034625F">
        <w:rPr>
          <w:sz w:val="24"/>
          <w:szCs w:val="24"/>
        </w:rPr>
        <w:t xml:space="preserve"> </w:t>
      </w:r>
      <w:r w:rsidR="00C73934" w:rsidRPr="0034625F">
        <w:rPr>
          <w:sz w:val="24"/>
          <w:szCs w:val="24"/>
        </w:rPr>
        <w:t>wymagają często wsparcia i pomocy specjalistów.</w:t>
      </w:r>
    </w:p>
    <w:p w:rsidR="00920B40" w:rsidRPr="0034625F" w:rsidRDefault="00201584" w:rsidP="00201584">
      <w:pPr>
        <w:jc w:val="both"/>
        <w:rPr>
          <w:sz w:val="24"/>
          <w:szCs w:val="24"/>
        </w:rPr>
      </w:pPr>
      <w:r w:rsidRPr="0034625F">
        <w:rPr>
          <w:sz w:val="24"/>
          <w:szCs w:val="24"/>
        </w:rPr>
        <w:t xml:space="preserve">Określenie czynników ryzyka i czynników chroniących pozwoliło na podjęcie działań, które będą wzmacniać czynniki chroniące a tym samym pozwolą na złagodzenie działania czynników, które w sposób negatywny wpływają na rozwój naszych wychowanków.  </w:t>
      </w:r>
    </w:p>
    <w:p w:rsidR="00201584" w:rsidRPr="0034625F" w:rsidRDefault="00201584" w:rsidP="00201584">
      <w:pPr>
        <w:jc w:val="both"/>
        <w:rPr>
          <w:b/>
          <w:sz w:val="24"/>
          <w:szCs w:val="24"/>
        </w:rPr>
      </w:pPr>
      <w:r w:rsidRPr="0034625F">
        <w:rPr>
          <w:sz w:val="24"/>
          <w:szCs w:val="24"/>
        </w:rPr>
        <w:t xml:space="preserve">Obszar </w:t>
      </w:r>
      <w:r w:rsidRPr="0034625F">
        <w:rPr>
          <w:b/>
          <w:sz w:val="24"/>
          <w:szCs w:val="24"/>
        </w:rPr>
        <w:t>rozwoju intelektualnego:</w:t>
      </w:r>
    </w:p>
    <w:p w:rsidR="00201584" w:rsidRPr="0034625F" w:rsidRDefault="00201584" w:rsidP="00400FE2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Rozpoznanie i rozwijanie możliwości, uzdolnień i zainteresowań uczniów.</w:t>
      </w:r>
    </w:p>
    <w:p w:rsidR="00684627" w:rsidRPr="0034625F" w:rsidRDefault="00201584" w:rsidP="00400FE2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34625F">
        <w:rPr>
          <w:sz w:val="24"/>
          <w:szCs w:val="24"/>
        </w:rPr>
        <w:t xml:space="preserve">Zwiększenie udziału uczniów w zajęciach pozalekcyjnych. </w:t>
      </w:r>
    </w:p>
    <w:p w:rsidR="007A1BCE" w:rsidRPr="0034625F" w:rsidRDefault="007A1BCE" w:rsidP="00400FE2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34625F">
        <w:rPr>
          <w:sz w:val="24"/>
          <w:szCs w:val="24"/>
        </w:rPr>
        <w:t>Rozbudowanie działań Samorządu Uczniowskiego  angażującego społeczność szkolną do współdziałania , tworzenia określonej atmosfery szkoły, wzbogacania tradycji szkolnych, a także zaspokajania potrzeb uczniów.</w:t>
      </w:r>
    </w:p>
    <w:p w:rsidR="00201584" w:rsidRPr="0034625F" w:rsidRDefault="00201584" w:rsidP="007A1BCE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34625F">
        <w:rPr>
          <w:sz w:val="24"/>
          <w:szCs w:val="24"/>
        </w:rPr>
        <w:lastRenderedPageBreak/>
        <w:t>Wszyscy uczniowie wymagający wsparcia uzyskają pomoc w odpowiedniej for</w:t>
      </w:r>
      <w:r w:rsidR="002F5632" w:rsidRPr="0034625F">
        <w:rPr>
          <w:sz w:val="24"/>
          <w:szCs w:val="24"/>
        </w:rPr>
        <w:t>mie, według zaleceń z orzeczeń i świadczonej pomocy psychologiczno-pedagogic</w:t>
      </w:r>
      <w:r w:rsidR="007A1BCE" w:rsidRPr="0034625F">
        <w:rPr>
          <w:sz w:val="24"/>
          <w:szCs w:val="24"/>
        </w:rPr>
        <w:t>znej w szkole</w:t>
      </w:r>
      <w:r w:rsidR="004C125C" w:rsidRPr="0034625F">
        <w:rPr>
          <w:sz w:val="24"/>
          <w:szCs w:val="24"/>
        </w:rPr>
        <w:t>.</w:t>
      </w:r>
    </w:p>
    <w:p w:rsidR="00201584" w:rsidRPr="0034625F" w:rsidRDefault="00201584" w:rsidP="00201584">
      <w:pPr>
        <w:jc w:val="both"/>
        <w:rPr>
          <w:sz w:val="24"/>
          <w:szCs w:val="24"/>
        </w:rPr>
      </w:pPr>
      <w:r w:rsidRPr="0034625F">
        <w:rPr>
          <w:sz w:val="24"/>
          <w:szCs w:val="24"/>
        </w:rPr>
        <w:t xml:space="preserve">Obszar </w:t>
      </w:r>
      <w:r w:rsidRPr="0034625F">
        <w:rPr>
          <w:b/>
          <w:sz w:val="24"/>
          <w:szCs w:val="24"/>
        </w:rPr>
        <w:t>rozwoju społecznego:</w:t>
      </w:r>
      <w:r w:rsidRPr="0034625F">
        <w:rPr>
          <w:sz w:val="24"/>
          <w:szCs w:val="24"/>
        </w:rPr>
        <w:t xml:space="preserve"> </w:t>
      </w:r>
    </w:p>
    <w:p w:rsidR="00201584" w:rsidRPr="008F3EE9" w:rsidRDefault="00201584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 xml:space="preserve">Integracja zespołów klasowych. </w:t>
      </w:r>
    </w:p>
    <w:p w:rsidR="00201584" w:rsidRPr="008F3EE9" w:rsidRDefault="00201584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 xml:space="preserve">Reintegracja w klasach wyższych. </w:t>
      </w:r>
    </w:p>
    <w:p w:rsidR="00684627" w:rsidRPr="008F3EE9" w:rsidRDefault="00201584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Rozumienie i res</w:t>
      </w:r>
      <w:r w:rsidR="007A1BCE" w:rsidRPr="008F3EE9">
        <w:rPr>
          <w:sz w:val="24"/>
          <w:szCs w:val="24"/>
        </w:rPr>
        <w:t xml:space="preserve">pektowanie obowiązujących norm i zasad kulturalnego zachowania </w:t>
      </w:r>
    </w:p>
    <w:p w:rsidR="007A1BCE" w:rsidRPr="008F3EE9" w:rsidRDefault="007A1BCE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Kształtowanie postaw ukierunkowanych na prawdę, dobro i piękno, uzdalniających do odpowiedzialnych decyzji.</w:t>
      </w:r>
    </w:p>
    <w:p w:rsidR="00201584" w:rsidRPr="008F3EE9" w:rsidRDefault="00201584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 xml:space="preserve">Rozwijanie postaw prospołecznych i działań w zakresie wolontariatu. </w:t>
      </w:r>
    </w:p>
    <w:p w:rsidR="007A1BCE" w:rsidRPr="008F3EE9" w:rsidRDefault="007A1BCE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Rozsze</w:t>
      </w:r>
      <w:r w:rsidR="002F725C" w:rsidRPr="008F3EE9">
        <w:rPr>
          <w:sz w:val="24"/>
          <w:szCs w:val="24"/>
        </w:rPr>
        <w:t>rze</w:t>
      </w:r>
      <w:r w:rsidRPr="008F3EE9">
        <w:rPr>
          <w:sz w:val="24"/>
          <w:szCs w:val="24"/>
        </w:rPr>
        <w:t>nie współp</w:t>
      </w:r>
      <w:r w:rsidR="002F725C" w:rsidRPr="008F3EE9">
        <w:rPr>
          <w:sz w:val="24"/>
          <w:szCs w:val="24"/>
        </w:rPr>
        <w:t>racy</w:t>
      </w:r>
      <w:r w:rsidRPr="008F3EE9">
        <w:rPr>
          <w:sz w:val="24"/>
          <w:szCs w:val="24"/>
        </w:rPr>
        <w:t xml:space="preserve"> z rodzicami w zakresie działań w</w:t>
      </w:r>
      <w:r w:rsidR="002F725C" w:rsidRPr="008F3EE9">
        <w:rPr>
          <w:sz w:val="24"/>
          <w:szCs w:val="24"/>
        </w:rPr>
        <w:t>ychowawczych i profilaktycznych.</w:t>
      </w:r>
    </w:p>
    <w:p w:rsidR="009D7120" w:rsidRPr="008F3EE9" w:rsidRDefault="009D7120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Rozbudzanie wśród uczniów zainteresowań poza światem wirtualnym np. sport czy zajęcia artystyczne.</w:t>
      </w:r>
    </w:p>
    <w:p w:rsidR="00201584" w:rsidRPr="008F3EE9" w:rsidRDefault="00201584" w:rsidP="00201584">
      <w:pPr>
        <w:jc w:val="both"/>
        <w:rPr>
          <w:b/>
          <w:sz w:val="24"/>
          <w:szCs w:val="24"/>
        </w:rPr>
      </w:pPr>
      <w:r w:rsidRPr="008F3EE9">
        <w:rPr>
          <w:sz w:val="24"/>
          <w:szCs w:val="24"/>
        </w:rPr>
        <w:t xml:space="preserve">Obszar </w:t>
      </w:r>
      <w:r w:rsidRPr="008F3EE9">
        <w:rPr>
          <w:b/>
          <w:sz w:val="24"/>
          <w:szCs w:val="24"/>
        </w:rPr>
        <w:t>rozwoju fizycznego:</w:t>
      </w:r>
    </w:p>
    <w:p w:rsidR="00201584" w:rsidRPr="008F3EE9" w:rsidRDefault="00201584" w:rsidP="00400FE2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Kształtowanie umiejętności podejmowania i realizacji zachowań prozdrowotnych.</w:t>
      </w:r>
    </w:p>
    <w:p w:rsidR="002F725C" w:rsidRPr="008F3EE9" w:rsidRDefault="002F725C" w:rsidP="008F3EE9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Poszerzenie wiedzy ucznió</w:t>
      </w:r>
      <w:r w:rsidR="009D7120" w:rsidRPr="008F3EE9">
        <w:rPr>
          <w:sz w:val="24"/>
          <w:szCs w:val="24"/>
        </w:rPr>
        <w:t xml:space="preserve">w </w:t>
      </w:r>
      <w:r w:rsidRPr="008F3EE9">
        <w:rPr>
          <w:sz w:val="24"/>
          <w:szCs w:val="24"/>
        </w:rPr>
        <w:t xml:space="preserve"> </w:t>
      </w:r>
      <w:r w:rsidR="009D7120" w:rsidRPr="008F3EE9">
        <w:rPr>
          <w:sz w:val="24"/>
          <w:szCs w:val="24"/>
        </w:rPr>
        <w:t>o zagrożeniach wy</w:t>
      </w:r>
      <w:r w:rsidR="00BB68B6" w:rsidRPr="008F3EE9">
        <w:rPr>
          <w:sz w:val="24"/>
          <w:szCs w:val="24"/>
        </w:rPr>
        <w:t>nikających z nowych technologii i poznanie konsekwencji nadużywania multimediów (uzależnienie cyfrowe),</w:t>
      </w:r>
    </w:p>
    <w:p w:rsidR="00247358" w:rsidRPr="008F3EE9" w:rsidRDefault="00201584" w:rsidP="008F3EE9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W I semestrze wszyscy wychowawcy przeprowadzą co najmniej 2 godziny zajęć sprzyjających kształtowaniu postaw prozdrowotnych.</w:t>
      </w:r>
    </w:p>
    <w:p w:rsidR="00201584" w:rsidRPr="008F3EE9" w:rsidRDefault="00247358" w:rsidP="008F3EE9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 xml:space="preserve">Utrwalenie reguł sanitarnych obowiązujących ze względu </w:t>
      </w:r>
      <w:r w:rsidR="000001CB" w:rsidRPr="008F3EE9">
        <w:rPr>
          <w:sz w:val="24"/>
          <w:szCs w:val="24"/>
        </w:rPr>
        <w:t xml:space="preserve">na doświadczenia związane z przejściem epidemii </w:t>
      </w:r>
      <w:r w:rsidR="007B1C01" w:rsidRPr="008F3EE9">
        <w:rPr>
          <w:sz w:val="24"/>
          <w:szCs w:val="24"/>
        </w:rPr>
        <w:t>.</w:t>
      </w:r>
    </w:p>
    <w:p w:rsidR="005925B1" w:rsidRPr="008F3EE9" w:rsidRDefault="002F725C" w:rsidP="008F3EE9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Szerzenie wśród uczniów idei zdrowego życia,</w:t>
      </w:r>
      <w:r w:rsidR="00404F06" w:rsidRPr="008F3EE9">
        <w:rPr>
          <w:sz w:val="24"/>
          <w:szCs w:val="24"/>
        </w:rPr>
        <w:t xml:space="preserve"> poprzez zdrowe odżywianie i</w:t>
      </w:r>
      <w:r w:rsidRPr="008F3EE9">
        <w:rPr>
          <w:sz w:val="24"/>
          <w:szCs w:val="24"/>
        </w:rPr>
        <w:t xml:space="preserve"> propagowanie zdrowych form spędzania czasu wolnego. </w:t>
      </w:r>
    </w:p>
    <w:p w:rsidR="00201584" w:rsidRPr="008F3EE9" w:rsidRDefault="00201584" w:rsidP="008F3EE9">
      <w:pPr>
        <w:jc w:val="both"/>
        <w:rPr>
          <w:b/>
          <w:sz w:val="24"/>
          <w:szCs w:val="24"/>
        </w:rPr>
      </w:pPr>
      <w:r w:rsidRPr="008F3EE9">
        <w:rPr>
          <w:sz w:val="24"/>
          <w:szCs w:val="24"/>
        </w:rPr>
        <w:t xml:space="preserve">Obszar </w:t>
      </w:r>
      <w:r w:rsidRPr="008F3EE9">
        <w:rPr>
          <w:b/>
          <w:sz w:val="24"/>
          <w:szCs w:val="24"/>
        </w:rPr>
        <w:t>rozwoju emocjonalnego:</w:t>
      </w:r>
    </w:p>
    <w:p w:rsidR="00201584" w:rsidRPr="008F3EE9" w:rsidRDefault="00201584" w:rsidP="008F3EE9">
      <w:pPr>
        <w:pStyle w:val="Akapitzlist"/>
        <w:numPr>
          <w:ilvl w:val="6"/>
          <w:numId w:val="14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Kształtowanie pozytywnego obrazu własnej osoby.</w:t>
      </w:r>
    </w:p>
    <w:p w:rsidR="009D7120" w:rsidRPr="008F3EE9" w:rsidRDefault="009D7120" w:rsidP="008F3EE9">
      <w:pPr>
        <w:pStyle w:val="Akapitzlist"/>
        <w:numPr>
          <w:ilvl w:val="6"/>
          <w:numId w:val="14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 xml:space="preserve">Prowadzenie zajęć kształtujących umiejętności emocjonalno-społeczne  i TUS w celu rozwijania zachowań akceptowalnych społecznie </w:t>
      </w:r>
      <w:r w:rsidR="008F3EE9">
        <w:rPr>
          <w:sz w:val="24"/>
          <w:szCs w:val="24"/>
        </w:rPr>
        <w:br/>
      </w:r>
      <w:r w:rsidRPr="008F3EE9">
        <w:rPr>
          <w:sz w:val="24"/>
          <w:szCs w:val="24"/>
        </w:rPr>
        <w:t>i uczenia się regulacji emocjonalnej.</w:t>
      </w:r>
    </w:p>
    <w:p w:rsidR="002D4329" w:rsidRPr="008F3EE9" w:rsidRDefault="002D4329" w:rsidP="008F3EE9">
      <w:pPr>
        <w:pStyle w:val="Akapitzlist"/>
        <w:numPr>
          <w:ilvl w:val="6"/>
          <w:numId w:val="14"/>
        </w:numPr>
        <w:spacing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 xml:space="preserve">Przeprowadzenie cyklu zajęć </w:t>
      </w:r>
      <w:r w:rsidR="00201584" w:rsidRPr="008F3EE9">
        <w:rPr>
          <w:sz w:val="24"/>
          <w:szCs w:val="24"/>
        </w:rPr>
        <w:t xml:space="preserve"> kształcących umiejętnoś</w:t>
      </w:r>
      <w:r w:rsidR="00441767" w:rsidRPr="008F3EE9">
        <w:rPr>
          <w:sz w:val="24"/>
          <w:szCs w:val="24"/>
        </w:rPr>
        <w:t xml:space="preserve">ć rozpoznawania własnych emocji </w:t>
      </w:r>
      <w:r w:rsidR="004C125C" w:rsidRPr="008F3EE9">
        <w:rPr>
          <w:sz w:val="24"/>
          <w:szCs w:val="24"/>
        </w:rPr>
        <w:t xml:space="preserve">i predyspozycji </w:t>
      </w:r>
      <w:r w:rsidR="00441767" w:rsidRPr="008F3EE9">
        <w:rPr>
          <w:sz w:val="24"/>
          <w:szCs w:val="24"/>
        </w:rPr>
        <w:t xml:space="preserve">przez pedagoga, psychologa </w:t>
      </w:r>
      <w:r w:rsidR="008F3EE9">
        <w:rPr>
          <w:sz w:val="24"/>
          <w:szCs w:val="24"/>
        </w:rPr>
        <w:br/>
      </w:r>
      <w:r w:rsidR="00441767" w:rsidRPr="008F3EE9">
        <w:rPr>
          <w:sz w:val="24"/>
          <w:szCs w:val="24"/>
        </w:rPr>
        <w:t>i wychowawców.</w:t>
      </w:r>
    </w:p>
    <w:p w:rsidR="008563F3" w:rsidRDefault="008563F3" w:rsidP="008F3EE9">
      <w:pPr>
        <w:jc w:val="both"/>
        <w:rPr>
          <w:sz w:val="24"/>
          <w:szCs w:val="24"/>
        </w:rPr>
      </w:pPr>
    </w:p>
    <w:p w:rsidR="00201584" w:rsidRPr="008F3EE9" w:rsidRDefault="00201584" w:rsidP="008F3EE9">
      <w:pPr>
        <w:jc w:val="both"/>
        <w:rPr>
          <w:sz w:val="24"/>
          <w:szCs w:val="24"/>
        </w:rPr>
      </w:pPr>
      <w:r w:rsidRPr="008F3EE9">
        <w:rPr>
          <w:sz w:val="24"/>
          <w:szCs w:val="24"/>
        </w:rPr>
        <w:lastRenderedPageBreak/>
        <w:t xml:space="preserve">Obszar </w:t>
      </w:r>
      <w:r w:rsidRPr="008F3EE9">
        <w:rPr>
          <w:b/>
          <w:sz w:val="24"/>
          <w:szCs w:val="24"/>
        </w:rPr>
        <w:t>rozwoju duchowego:</w:t>
      </w:r>
    </w:p>
    <w:p w:rsidR="00201584" w:rsidRPr="008F3EE9" w:rsidRDefault="00201584" w:rsidP="009D7120">
      <w:pPr>
        <w:pStyle w:val="Akapitzlist"/>
        <w:numPr>
          <w:ilvl w:val="3"/>
          <w:numId w:val="13"/>
        </w:numPr>
        <w:spacing w:after="0" w:line="240" w:lineRule="auto"/>
        <w:rPr>
          <w:sz w:val="24"/>
          <w:szCs w:val="24"/>
        </w:rPr>
      </w:pPr>
      <w:r w:rsidRPr="008F3EE9">
        <w:rPr>
          <w:sz w:val="24"/>
          <w:szCs w:val="24"/>
        </w:rPr>
        <w:t>Upowszechnienie wiedzy na temat obowiązujących w szkole norm i wartości.</w:t>
      </w:r>
    </w:p>
    <w:p w:rsidR="009D7120" w:rsidRPr="008F3EE9" w:rsidRDefault="009D7120" w:rsidP="009D7120">
      <w:pPr>
        <w:pStyle w:val="Akapitzlist"/>
        <w:numPr>
          <w:ilvl w:val="3"/>
          <w:numId w:val="13"/>
        </w:numPr>
        <w:spacing w:after="0" w:line="240" w:lineRule="auto"/>
        <w:rPr>
          <w:sz w:val="24"/>
          <w:szCs w:val="24"/>
        </w:rPr>
      </w:pPr>
      <w:r w:rsidRPr="008F3EE9">
        <w:rPr>
          <w:sz w:val="24"/>
          <w:szCs w:val="24"/>
        </w:rPr>
        <w:t>Wzmacnianie więzi z rodziną poprzez zwiększenie form aktywnego udziału rodziców w życiu uczniów.</w:t>
      </w:r>
    </w:p>
    <w:p w:rsidR="000410FD" w:rsidRPr="008F3EE9" w:rsidRDefault="00655097" w:rsidP="008563F3">
      <w:pPr>
        <w:pStyle w:val="Akapitzlist"/>
        <w:numPr>
          <w:ilvl w:val="3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Do 30</w:t>
      </w:r>
      <w:r w:rsidR="000E35D1" w:rsidRPr="008F3EE9">
        <w:rPr>
          <w:sz w:val="24"/>
          <w:szCs w:val="24"/>
        </w:rPr>
        <w:t xml:space="preserve"> września 2023</w:t>
      </w:r>
      <w:r w:rsidR="00201584" w:rsidRPr="008F3EE9">
        <w:rPr>
          <w:sz w:val="24"/>
          <w:szCs w:val="24"/>
        </w:rPr>
        <w:t>r. wychowawcy zapoznają uczniów i rodziców z systemem wartości przyjętyc</w:t>
      </w:r>
      <w:r w:rsidR="008563F3">
        <w:rPr>
          <w:sz w:val="24"/>
          <w:szCs w:val="24"/>
        </w:rPr>
        <w:t xml:space="preserve">h w koncepcji pracy szkoły oraz </w:t>
      </w:r>
      <w:r w:rsidR="00201584" w:rsidRPr="008F3EE9">
        <w:rPr>
          <w:sz w:val="24"/>
          <w:szCs w:val="24"/>
        </w:rPr>
        <w:t>regula</w:t>
      </w:r>
      <w:r w:rsidR="00537434" w:rsidRPr="008F3EE9">
        <w:rPr>
          <w:sz w:val="24"/>
          <w:szCs w:val="24"/>
        </w:rPr>
        <w:t xml:space="preserve">cjami prawa wewnątrzszkolnego. </w:t>
      </w:r>
    </w:p>
    <w:p w:rsidR="00537434" w:rsidRPr="000E35D1" w:rsidRDefault="00537434" w:rsidP="00537434">
      <w:pPr>
        <w:pStyle w:val="Akapitzlist"/>
        <w:spacing w:after="0" w:line="240" w:lineRule="auto"/>
        <w:ind w:left="360"/>
        <w:rPr>
          <w:color w:val="00B0F0"/>
          <w:sz w:val="24"/>
          <w:szCs w:val="24"/>
        </w:rPr>
      </w:pPr>
    </w:p>
    <w:p w:rsidR="005E3D8C" w:rsidRPr="008F3EE9" w:rsidRDefault="005E3D8C" w:rsidP="005E3D8C">
      <w:p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 xml:space="preserve">Praca ośrodka w nowym roku szkolnym 2023 / 2024 jest ukierunkowana na </w:t>
      </w:r>
      <w:r w:rsidRPr="008F3EE9">
        <w:rPr>
          <w:b/>
          <w:sz w:val="24"/>
          <w:szCs w:val="24"/>
        </w:rPr>
        <w:t>cele wychowawcze i profilaktyczne</w:t>
      </w:r>
      <w:r w:rsidRPr="008F3EE9">
        <w:rPr>
          <w:sz w:val="24"/>
          <w:szCs w:val="24"/>
        </w:rPr>
        <w:t xml:space="preserve"> wychowawców, nauczycieli, terapeutów i wszystkie osoby pracujące z dziećmi i dotyczy realizacji ogólnych założeń programu wychowawczo-profilaktycznego </w:t>
      </w:r>
      <w:r w:rsidR="008563F3">
        <w:rPr>
          <w:sz w:val="24"/>
          <w:szCs w:val="24"/>
        </w:rPr>
        <w:br/>
      </w:r>
      <w:r w:rsidRPr="008F3EE9">
        <w:rPr>
          <w:sz w:val="24"/>
          <w:szCs w:val="24"/>
        </w:rPr>
        <w:t>ze szczególnym nasileniem kierunków pracy na :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modelowanie pozytywnych zachowań uczniów wobec kolegów, np. dzielenie się z innymi, pomaganie słabszym, zauważanie tych, którzy „stoją z boku”,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stosowanie pozytywnej krytyki wobec uczniów czyli umiejętne przekazywanie dzieciom informacji o potrzebie zmiany zachowania czy nabywania wiedzy,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chwalenie uczniów poprzez umiejętne zauważanie pozytywnych aspektów funkcjonowania dzieci,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pogłębiania empatii i zdolności decentracji interpersonalnej poprzez naukę nazywania, rozpoznawania i wyrażania uczuć, ćwiczenie umiejętności wczuwania się w przeżycia innej osoby, rozwijanie wrażliwości na krzywdę i niesprawiedliwość,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budowania postawy tolerancji wobec innych w trakcie zdobywania wiedzy o prawach człowieka, analizowania różnic między ludźmi, nauki akceptowania różnorodności,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treningu radzenia sobie ze złością  poprzez dostarczanie wiedzy o uczuciu złości i technikach kontrolowania go, ćwiczenia umiejętności panowania nad złością,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 xml:space="preserve">nauki asertywności  czyli umiejętności wyrażania własnego zdania, komunikowania potrzeb, radzenia sobie z krytyką, 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kształcenie umiejętności rozwiązywania konfliktów poprzez  dostarczanie wiedzy o sposobach rozwiązywania konfliktów, ćwiczenia metod konstruktywnego komunikowania się oraz praktycznego rozwiązywania sporów i kłótni.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t>dostarczanie wiedzy o środkach szkodliwych dla zdrowia uczniów , środkach psychoaktywnych, nikotynizmie, napojach energetyzujących w trakcie realizacji działań na lekcjach wychowawczych, profilaktycznych zajęciach z pedagogiem i psychologiem,</w:t>
      </w:r>
    </w:p>
    <w:p w:rsidR="005E3D8C" w:rsidRPr="008F3EE9" w:rsidRDefault="005E3D8C" w:rsidP="005E3D8C">
      <w:pPr>
        <w:numPr>
          <w:ilvl w:val="0"/>
          <w:numId w:val="69"/>
        </w:numPr>
        <w:spacing w:after="0"/>
        <w:jc w:val="both"/>
        <w:rPr>
          <w:sz w:val="24"/>
          <w:szCs w:val="24"/>
        </w:rPr>
      </w:pPr>
      <w:r w:rsidRPr="008F3EE9">
        <w:rPr>
          <w:sz w:val="24"/>
          <w:szCs w:val="24"/>
        </w:rPr>
        <w:lastRenderedPageBreak/>
        <w:t xml:space="preserve">zwiększyć współpracę z rodzicami, edukować rodziców, tzw. pedagogizacja, w zakresie psychologii rozwoju dziecka, sposobów rozwiązywania konfliktów, prowadzenia z dziećmi rozmów w domu, udzielanie porad i okazywanie wsparcia rodzicom, co wynika </w:t>
      </w:r>
      <w:r w:rsidR="008F3EE9">
        <w:rPr>
          <w:sz w:val="24"/>
          <w:szCs w:val="24"/>
        </w:rPr>
        <w:br/>
      </w:r>
      <w:r w:rsidRPr="008F3EE9">
        <w:rPr>
          <w:sz w:val="24"/>
          <w:szCs w:val="24"/>
        </w:rPr>
        <w:t>z potrzeb jakie wyrazili rodzice w badaniu ankietowym.</w:t>
      </w:r>
    </w:p>
    <w:p w:rsidR="00AE118A" w:rsidRDefault="00AE118A" w:rsidP="00201584">
      <w:pPr>
        <w:jc w:val="both"/>
        <w:rPr>
          <w:b/>
          <w:color w:val="FF0000"/>
          <w:sz w:val="24"/>
          <w:szCs w:val="24"/>
        </w:rPr>
      </w:pPr>
    </w:p>
    <w:p w:rsidR="00AE118A" w:rsidRPr="00537434" w:rsidRDefault="00AE118A" w:rsidP="00201584">
      <w:pPr>
        <w:jc w:val="both"/>
        <w:rPr>
          <w:b/>
          <w:color w:val="FF0000"/>
          <w:sz w:val="24"/>
          <w:szCs w:val="24"/>
        </w:rPr>
      </w:pPr>
    </w:p>
    <w:p w:rsidR="00201584" w:rsidRPr="00201584" w:rsidRDefault="00201584" w:rsidP="00201584">
      <w:pPr>
        <w:jc w:val="both"/>
        <w:rPr>
          <w:b/>
          <w:sz w:val="24"/>
          <w:szCs w:val="24"/>
        </w:rPr>
      </w:pPr>
      <w:r w:rsidRPr="00201584">
        <w:rPr>
          <w:b/>
          <w:sz w:val="24"/>
          <w:szCs w:val="24"/>
        </w:rPr>
        <w:t>VII. HARMONOGRAM WYBRANYCH DZIAŁAŃ</w:t>
      </w:r>
    </w:p>
    <w:p w:rsidR="000410FD" w:rsidRPr="001810B3" w:rsidRDefault="008563F3" w:rsidP="000410FD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 </w:t>
      </w:r>
      <w:r w:rsidR="000410FD" w:rsidRPr="001810B3">
        <w:rPr>
          <w:b/>
          <w:bCs/>
          <w:i/>
          <w:sz w:val="28"/>
          <w:szCs w:val="28"/>
          <w:u w:val="single"/>
        </w:rPr>
        <w:t>Zdrowie – edukacja zdrowotna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36"/>
        <w:gridCol w:w="2835"/>
        <w:gridCol w:w="2129"/>
      </w:tblGrid>
      <w:tr w:rsidR="000410FD" w:rsidTr="000410FD">
        <w:tc>
          <w:tcPr>
            <w:tcW w:w="4644" w:type="dxa"/>
          </w:tcPr>
          <w:p w:rsidR="000410FD" w:rsidRPr="000410FD" w:rsidRDefault="000410FD" w:rsidP="00201584">
            <w:pPr>
              <w:jc w:val="both"/>
              <w:rPr>
                <w:b/>
                <w:sz w:val="24"/>
                <w:szCs w:val="24"/>
              </w:rPr>
            </w:pPr>
          </w:p>
          <w:p w:rsidR="000410FD" w:rsidRPr="000410FD" w:rsidRDefault="000410FD" w:rsidP="000410FD">
            <w:pPr>
              <w:jc w:val="center"/>
              <w:rPr>
                <w:b/>
                <w:sz w:val="24"/>
                <w:szCs w:val="24"/>
              </w:rPr>
            </w:pPr>
            <w:r w:rsidRPr="000410FD">
              <w:rPr>
                <w:b/>
                <w:sz w:val="24"/>
                <w:szCs w:val="24"/>
              </w:rPr>
              <w:t>Zadania</w:t>
            </w:r>
          </w:p>
          <w:p w:rsidR="000410FD" w:rsidRPr="000410FD" w:rsidRDefault="000410FD" w:rsidP="002015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410FD" w:rsidRPr="000410FD" w:rsidRDefault="000410FD" w:rsidP="00201584">
            <w:pPr>
              <w:jc w:val="both"/>
              <w:rPr>
                <w:b/>
                <w:sz w:val="24"/>
                <w:szCs w:val="24"/>
              </w:rPr>
            </w:pPr>
          </w:p>
          <w:p w:rsidR="000410FD" w:rsidRPr="000410FD" w:rsidRDefault="000410FD" w:rsidP="000410FD">
            <w:pPr>
              <w:jc w:val="center"/>
              <w:rPr>
                <w:b/>
                <w:sz w:val="24"/>
                <w:szCs w:val="24"/>
              </w:rPr>
            </w:pPr>
            <w:r w:rsidRPr="000410FD">
              <w:rPr>
                <w:b/>
                <w:sz w:val="24"/>
                <w:szCs w:val="24"/>
              </w:rPr>
              <w:t>Formy</w:t>
            </w:r>
          </w:p>
        </w:tc>
        <w:tc>
          <w:tcPr>
            <w:tcW w:w="2835" w:type="dxa"/>
          </w:tcPr>
          <w:p w:rsidR="000410FD" w:rsidRPr="000410FD" w:rsidRDefault="000410FD" w:rsidP="000410FD">
            <w:pPr>
              <w:jc w:val="center"/>
              <w:rPr>
                <w:b/>
                <w:sz w:val="24"/>
                <w:szCs w:val="24"/>
              </w:rPr>
            </w:pPr>
          </w:p>
          <w:p w:rsidR="000410FD" w:rsidRPr="000410FD" w:rsidRDefault="000410FD" w:rsidP="000410FD">
            <w:pPr>
              <w:jc w:val="center"/>
              <w:rPr>
                <w:b/>
                <w:sz w:val="24"/>
                <w:szCs w:val="24"/>
              </w:rPr>
            </w:pPr>
            <w:r w:rsidRPr="000410FD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29" w:type="dxa"/>
          </w:tcPr>
          <w:p w:rsidR="000410FD" w:rsidRPr="000410FD" w:rsidRDefault="000410FD" w:rsidP="00201584">
            <w:pPr>
              <w:jc w:val="both"/>
              <w:rPr>
                <w:b/>
                <w:sz w:val="24"/>
                <w:szCs w:val="24"/>
              </w:rPr>
            </w:pPr>
          </w:p>
          <w:p w:rsidR="000410FD" w:rsidRPr="000410FD" w:rsidRDefault="000410FD" w:rsidP="000410FD">
            <w:pPr>
              <w:jc w:val="center"/>
              <w:rPr>
                <w:b/>
                <w:sz w:val="24"/>
                <w:szCs w:val="24"/>
              </w:rPr>
            </w:pPr>
            <w:r w:rsidRPr="000410FD">
              <w:rPr>
                <w:b/>
                <w:sz w:val="24"/>
                <w:szCs w:val="24"/>
              </w:rPr>
              <w:t>Termin</w:t>
            </w:r>
          </w:p>
        </w:tc>
      </w:tr>
      <w:tr w:rsidR="000410FD" w:rsidTr="000410FD">
        <w:tc>
          <w:tcPr>
            <w:tcW w:w="4644" w:type="dxa"/>
          </w:tcPr>
          <w:p w:rsidR="000410FD" w:rsidRDefault="000410FD" w:rsidP="000410FD">
            <w:pPr>
              <w:jc w:val="both"/>
              <w:rPr>
                <w:b/>
                <w:bCs/>
                <w:sz w:val="20"/>
                <w:szCs w:val="20"/>
              </w:rPr>
            </w:pPr>
            <w:r w:rsidRPr="00655DEF">
              <w:rPr>
                <w:b/>
                <w:bCs/>
                <w:sz w:val="20"/>
                <w:szCs w:val="20"/>
              </w:rPr>
              <w:t>Uświadomienie uczniom potrzeby dbałości o zdrowie, higienę osobistą i kondycję fizyczną</w:t>
            </w:r>
          </w:p>
          <w:p w:rsidR="00C42396" w:rsidRPr="00655DEF" w:rsidRDefault="00C42396" w:rsidP="000410F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410FD" w:rsidRPr="000410FD" w:rsidRDefault="000410FD" w:rsidP="00400FE2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0410FD">
              <w:rPr>
                <w:bCs/>
                <w:sz w:val="20"/>
                <w:szCs w:val="20"/>
              </w:rPr>
              <w:t>wdrażanie do czynności samoobsługowych i sygnalizowania potrzeb fizjologicznych</w:t>
            </w:r>
          </w:p>
          <w:p w:rsidR="000410FD" w:rsidRPr="000410FD" w:rsidRDefault="000410FD" w:rsidP="00400FE2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0410FD">
              <w:rPr>
                <w:bCs/>
                <w:sz w:val="20"/>
                <w:szCs w:val="20"/>
              </w:rPr>
              <w:t>kształcenie umiejętności związanych z higiena osobistą</w:t>
            </w:r>
          </w:p>
          <w:p w:rsidR="000410FD" w:rsidRPr="000410FD" w:rsidRDefault="000410FD" w:rsidP="00400FE2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0410FD">
              <w:rPr>
                <w:bCs/>
                <w:sz w:val="20"/>
                <w:szCs w:val="20"/>
              </w:rPr>
              <w:t xml:space="preserve">nauka mycia rąk i ochrony twarzy zwłaszcza w okresie pandemii związanych z chorobami zakaźnymi </w:t>
            </w:r>
          </w:p>
          <w:p w:rsidR="00655DEF" w:rsidRPr="00655DEF" w:rsidRDefault="000410FD" w:rsidP="00400FE2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 w:rsidRPr="00655DEF">
              <w:rPr>
                <w:bCs/>
                <w:sz w:val="20"/>
                <w:szCs w:val="20"/>
              </w:rPr>
              <w:t>kształcenie umiejętności unikania zakażeń</w:t>
            </w:r>
          </w:p>
          <w:p w:rsidR="000410FD" w:rsidRPr="00655DEF" w:rsidRDefault="000410FD" w:rsidP="00400FE2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 w:rsidRPr="00655DEF">
              <w:rPr>
                <w:bCs/>
                <w:sz w:val="20"/>
                <w:szCs w:val="20"/>
              </w:rPr>
              <w:t xml:space="preserve"> wypracowanie sposobów dbania o kondycję fizyczną</w:t>
            </w:r>
          </w:p>
        </w:tc>
        <w:tc>
          <w:tcPr>
            <w:tcW w:w="4536" w:type="dxa"/>
          </w:tcPr>
          <w:p w:rsidR="000410FD" w:rsidRPr="00790D92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790D92">
              <w:rPr>
                <w:rFonts w:cs="Calibri"/>
                <w:bCs/>
                <w:sz w:val="20"/>
                <w:szCs w:val="20"/>
              </w:rPr>
              <w:t>zajęcia nauki prawidłowego  korzystania z urządzeń sanitarnych,</w:t>
            </w:r>
          </w:p>
          <w:p w:rsidR="000410FD" w:rsidRPr="00790D92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790D92">
              <w:rPr>
                <w:rFonts w:cs="Calibri"/>
                <w:bCs/>
                <w:sz w:val="20"/>
                <w:szCs w:val="20"/>
              </w:rPr>
              <w:t>rozmowy, pogadanki na temat higieny osobistej,</w:t>
            </w:r>
          </w:p>
          <w:p w:rsidR="000410FD" w:rsidRPr="00790D92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790D92">
              <w:rPr>
                <w:rFonts w:cs="Calibri"/>
                <w:bCs/>
                <w:sz w:val="20"/>
                <w:szCs w:val="20"/>
              </w:rPr>
              <w:t>spotkania z pielęgniarką,</w:t>
            </w:r>
          </w:p>
          <w:p w:rsidR="000410FD" w:rsidRPr="00790D92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790D92">
              <w:rPr>
                <w:rFonts w:cs="Calibri"/>
                <w:bCs/>
                <w:sz w:val="20"/>
                <w:szCs w:val="20"/>
              </w:rPr>
              <w:t xml:space="preserve">propagowanie programów  profilaktyki próchnicy higieny  jamy ustnej, higieny ciała, </w:t>
            </w:r>
          </w:p>
          <w:p w:rsidR="000410FD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790D92">
              <w:rPr>
                <w:rFonts w:cs="Calibri"/>
                <w:bCs/>
                <w:sz w:val="20"/>
                <w:szCs w:val="20"/>
              </w:rPr>
              <w:t xml:space="preserve">przekazywanie wiedzy na temat  </w:t>
            </w:r>
            <w:r>
              <w:rPr>
                <w:rFonts w:cs="Calibri"/>
                <w:bCs/>
                <w:sz w:val="20"/>
                <w:szCs w:val="20"/>
              </w:rPr>
              <w:t>troski o własne zdrowie,</w:t>
            </w:r>
            <w:r w:rsidRPr="00790D92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0410FD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790D92">
              <w:rPr>
                <w:rFonts w:cs="Calibri"/>
                <w:bCs/>
                <w:sz w:val="20"/>
                <w:szCs w:val="20"/>
              </w:rPr>
              <w:t>lekcje wychowawcze,</w:t>
            </w:r>
          </w:p>
          <w:p w:rsidR="000410FD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790D92">
              <w:rPr>
                <w:rFonts w:cs="Calibri"/>
                <w:bCs/>
                <w:sz w:val="20"/>
                <w:szCs w:val="20"/>
              </w:rPr>
              <w:t>zajęcia z wychowawcą</w:t>
            </w:r>
          </w:p>
          <w:p w:rsidR="000410FD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Zawody sportowe</w:t>
            </w:r>
          </w:p>
          <w:p w:rsidR="000410FD" w:rsidRPr="000410FD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0410FD">
              <w:rPr>
                <w:rFonts w:cs="Calibri"/>
                <w:bCs/>
                <w:sz w:val="20"/>
                <w:szCs w:val="20"/>
              </w:rPr>
              <w:t>Zajęcia pozalekcyjne</w:t>
            </w:r>
          </w:p>
        </w:tc>
        <w:tc>
          <w:tcPr>
            <w:tcW w:w="2835" w:type="dxa"/>
          </w:tcPr>
          <w:p w:rsidR="000410FD" w:rsidRPr="00530A6C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</w:t>
            </w:r>
            <w:r w:rsidRPr="00530A6C">
              <w:rPr>
                <w:rFonts w:cs="Calibri"/>
                <w:bCs/>
                <w:sz w:val="20"/>
                <w:szCs w:val="20"/>
              </w:rPr>
              <w:t>ychowawcy klas</w:t>
            </w:r>
          </w:p>
          <w:p w:rsidR="000410FD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</w:t>
            </w:r>
            <w:r w:rsidRPr="00530A6C">
              <w:rPr>
                <w:rFonts w:cs="Calibri"/>
                <w:bCs/>
                <w:sz w:val="20"/>
                <w:szCs w:val="20"/>
              </w:rPr>
              <w:t>ielęgniarka szkolna</w:t>
            </w:r>
          </w:p>
          <w:p w:rsidR="000410FD" w:rsidRPr="00530A6C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nauczyciele wychowania fizycznego</w:t>
            </w:r>
          </w:p>
          <w:p w:rsidR="000410FD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n</w:t>
            </w:r>
            <w:r w:rsidRPr="00530A6C">
              <w:rPr>
                <w:rFonts w:cs="Calibri"/>
                <w:bCs/>
                <w:sz w:val="20"/>
                <w:szCs w:val="20"/>
              </w:rPr>
              <w:t>auczyciele pracujący z uczniem</w:t>
            </w:r>
          </w:p>
          <w:p w:rsidR="000410FD" w:rsidRPr="00530A6C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-opiekunki</w:t>
            </w:r>
          </w:p>
          <w:p w:rsidR="000410FD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0410FD" w:rsidRPr="000410FD" w:rsidRDefault="000410FD" w:rsidP="00201584">
            <w:pPr>
              <w:jc w:val="both"/>
              <w:rPr>
                <w:sz w:val="20"/>
                <w:szCs w:val="20"/>
              </w:rPr>
            </w:pPr>
            <w:r w:rsidRPr="000410FD">
              <w:rPr>
                <w:sz w:val="20"/>
                <w:szCs w:val="20"/>
              </w:rPr>
              <w:t>W ciągu całego roku szkolnego</w:t>
            </w:r>
          </w:p>
        </w:tc>
      </w:tr>
      <w:tr w:rsidR="000410FD" w:rsidTr="000410FD">
        <w:tc>
          <w:tcPr>
            <w:tcW w:w="4644" w:type="dxa"/>
          </w:tcPr>
          <w:p w:rsidR="00655DEF" w:rsidRDefault="00655DEF" w:rsidP="00655DE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55DEF">
              <w:rPr>
                <w:rFonts w:cs="Calibri"/>
                <w:b/>
                <w:bCs/>
                <w:sz w:val="20"/>
                <w:szCs w:val="20"/>
              </w:rPr>
              <w:t>Promowanie zdrowego i higienicznego trybu życia:</w:t>
            </w:r>
          </w:p>
          <w:p w:rsidR="00C42396" w:rsidRPr="00655DEF" w:rsidRDefault="00C42396" w:rsidP="00655DEF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 xml:space="preserve">promocja zdrowego stylu życia wśród uczniów i </w:t>
            </w:r>
            <w:r w:rsidRPr="00655DEF">
              <w:rPr>
                <w:rFonts w:cs="Calibri"/>
                <w:bCs/>
                <w:sz w:val="20"/>
                <w:szCs w:val="20"/>
              </w:rPr>
              <w:lastRenderedPageBreak/>
              <w:t>pracowników szkoły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Kształtowanie właściwych nawyków żywieniowych:  piramida żywieniowa, regularność posiłków;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Formy spędzania czasu wolnego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Propagowanie sportu i dyscyplin sportowych</w:t>
            </w:r>
          </w:p>
          <w:p w:rsidR="000410FD" w:rsidRDefault="00655DEF" w:rsidP="00042F93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 xml:space="preserve">Profilaktyka szczepień ochronnych; zwłaszcza ochrony przeciw chorobom zakaźnym </w:t>
            </w:r>
            <w:r w:rsidR="00042F93">
              <w:rPr>
                <w:rFonts w:cs="Calibri"/>
                <w:bCs/>
                <w:sz w:val="20"/>
                <w:szCs w:val="20"/>
              </w:rPr>
              <w:t>, groźnym dla zdrowia i życia</w:t>
            </w:r>
          </w:p>
        </w:tc>
        <w:tc>
          <w:tcPr>
            <w:tcW w:w="4536" w:type="dxa"/>
          </w:tcPr>
          <w:p w:rsidR="00655DEF" w:rsidRP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lastRenderedPageBreak/>
              <w:t>współpraca szkoły ze środowiskiem lokalnym oraz wspierającymi ją organizacjami i instytucjami</w:t>
            </w:r>
          </w:p>
          <w:p w:rsidR="00655DEF" w:rsidRPr="00655DEF" w:rsidRDefault="00655DEF" w:rsidP="00400FE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lastRenderedPageBreak/>
              <w:t>cykli lekcji wychowawczych mający  służyć propagowaniu zdrowego stylu życia.</w:t>
            </w:r>
          </w:p>
          <w:p w:rsidR="00655DEF" w:rsidRPr="00655DEF" w:rsidRDefault="00655DEF" w:rsidP="00400FE2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organizowanie konkursów wiedzy  o tematyce związanej ze  zdrowym odżywianiem,</w:t>
            </w:r>
          </w:p>
          <w:p w:rsidR="00655DEF" w:rsidRPr="00655DEF" w:rsidRDefault="00655DEF" w:rsidP="00400FE2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udział w ogólnopolskich programach propagujących zdrowe odżywianie.</w:t>
            </w:r>
          </w:p>
          <w:p w:rsidR="00655DEF" w:rsidRPr="00655DEF" w:rsidRDefault="00655DEF" w:rsidP="00400FE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Współpraca z rodziną w celu wypracowania nawyku czynnego wypoczynku na łonie natury</w:t>
            </w:r>
          </w:p>
          <w:p w:rsidR="00655DEF" w:rsidRPr="00655DEF" w:rsidRDefault="00655DEF" w:rsidP="00400FE2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spacery, wycieczki, zawody sportowe, konkursy kulinarne, zajęcia z ogrodnictwa, przedmioty zawodowe z umiejętności kulinarnych</w:t>
            </w:r>
          </w:p>
          <w:p w:rsidR="00655DEF" w:rsidRPr="00655DEF" w:rsidRDefault="00655DEF" w:rsidP="00400FE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wycieczek turystyczno-krajoznawcze</w:t>
            </w:r>
          </w:p>
          <w:p w:rsidR="00655DEF" w:rsidRDefault="00655DEF" w:rsidP="00400FE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 xml:space="preserve">spotkania z ogrodnikami, </w:t>
            </w:r>
          </w:p>
          <w:p w:rsidR="000410FD" w:rsidRDefault="00655DEF" w:rsidP="00400FE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lekcje z doradztwa zawodowego</w:t>
            </w:r>
          </w:p>
          <w:p w:rsidR="008563F3" w:rsidRPr="00655DEF" w:rsidRDefault="008563F3" w:rsidP="008563F3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55DEF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- wychowawcy</w:t>
            </w:r>
          </w:p>
          <w:p w:rsidR="00655DEF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nauczyciele przedmiotów zawodowych</w:t>
            </w:r>
          </w:p>
          <w:p w:rsidR="00655DEF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nauczyciel przyrody</w:t>
            </w:r>
          </w:p>
          <w:p w:rsidR="00655DEF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- pielęgniarka szkolna</w:t>
            </w:r>
          </w:p>
          <w:p w:rsidR="00655DEF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nauczyciele wychowania fizycznego</w:t>
            </w:r>
          </w:p>
          <w:p w:rsidR="00655DEF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organizatorzy imprez według kalendarza imprez w szkole</w:t>
            </w:r>
          </w:p>
          <w:p w:rsidR="000410FD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0410FD" w:rsidRPr="00655DEF" w:rsidRDefault="00655DEF" w:rsidP="00201584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Wrzesień/ W ciągu całego roku szkolnego</w:t>
            </w:r>
          </w:p>
        </w:tc>
      </w:tr>
      <w:tr w:rsidR="000410FD" w:rsidTr="000410FD">
        <w:tc>
          <w:tcPr>
            <w:tcW w:w="4644" w:type="dxa"/>
          </w:tcPr>
          <w:p w:rsidR="00655DEF" w:rsidRPr="00655DEF" w:rsidRDefault="00655DEF" w:rsidP="00655DEF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55DEF">
              <w:rPr>
                <w:rFonts w:cs="Calibri"/>
                <w:b/>
                <w:bCs/>
                <w:sz w:val="20"/>
                <w:szCs w:val="20"/>
              </w:rPr>
              <w:lastRenderedPageBreak/>
              <w:t>Promocja zdrowia psychicznego i bezpieczeństwa uczniów :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Rozpoznawanie i nazywanie emocji.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 xml:space="preserve">Poznanie swoich mocnych stron, talentów i zdolności. 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 xml:space="preserve">Zdobywanie pewności siebie. 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 xml:space="preserve">Pokonywanie stresu. 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Reagowanie w trudnych sytuacjach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 xml:space="preserve">Podejmowanie decyzji i dokonywanie właściwych wyborów. </w:t>
            </w:r>
          </w:p>
          <w:p w:rsidR="00655DEF" w:rsidRP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Rozwój zainteresowań i talentów.</w:t>
            </w:r>
          </w:p>
          <w:p w:rsid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 xml:space="preserve">Zapobieganie przemocy </w:t>
            </w:r>
          </w:p>
          <w:p w:rsidR="000410FD" w:rsidRPr="00655DEF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55DEF">
              <w:rPr>
                <w:rFonts w:cs="Calibri"/>
                <w:bCs/>
                <w:sz w:val="20"/>
                <w:szCs w:val="20"/>
              </w:rPr>
              <w:t>Zapobieganie szkodliwemu używaniu substancji psychoaktywnych</w:t>
            </w:r>
          </w:p>
        </w:tc>
        <w:tc>
          <w:tcPr>
            <w:tcW w:w="4536" w:type="dxa"/>
          </w:tcPr>
          <w:p w:rsidR="00655DEF" w:rsidRPr="00944A14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944A14">
              <w:rPr>
                <w:rFonts w:cs="Calibri"/>
                <w:bCs/>
                <w:sz w:val="20"/>
                <w:szCs w:val="20"/>
              </w:rPr>
              <w:t>zajęcia wychowawcze z uczniami podczas zajęć szkolnych i pozaszkolnych,</w:t>
            </w:r>
          </w:p>
          <w:p w:rsidR="00655DEF" w:rsidRPr="00944A14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944A14">
              <w:rPr>
                <w:rFonts w:cs="Calibri"/>
                <w:bCs/>
                <w:sz w:val="20"/>
                <w:szCs w:val="20"/>
              </w:rPr>
              <w:t>imprezy, wycieczki, rajdy , wyjścia klasowe</w:t>
            </w:r>
          </w:p>
          <w:p w:rsidR="00655DEF" w:rsidRPr="00944A14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944A14">
              <w:rPr>
                <w:rFonts w:cs="Calibri"/>
                <w:bCs/>
                <w:sz w:val="20"/>
                <w:szCs w:val="20"/>
              </w:rPr>
              <w:t>indywidualne rozmowy i zajęcia z uczniami,</w:t>
            </w:r>
          </w:p>
          <w:p w:rsidR="00655DEF" w:rsidRPr="00944A14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944A14">
              <w:rPr>
                <w:rFonts w:cs="Calibri"/>
                <w:bCs/>
                <w:sz w:val="20"/>
                <w:szCs w:val="20"/>
              </w:rPr>
              <w:t>zajęcia w ramach pomocy psychologiczno-pedagogicznej.</w:t>
            </w:r>
          </w:p>
          <w:p w:rsidR="00655DEF" w:rsidRPr="0026173F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 xml:space="preserve">zajęcia kształtujące kompetencje emocjonalno-społeczne </w:t>
            </w:r>
          </w:p>
          <w:p w:rsidR="00655DEF" w:rsidRPr="0026173F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realizacja programów profilaktycznych dotyczących szkodliwości używania środków psychoaktywnych” Używkom mówię NIE”</w:t>
            </w:r>
          </w:p>
          <w:p w:rsidR="00655DEF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3B571C">
              <w:rPr>
                <w:rFonts w:cs="Calibri"/>
                <w:bCs/>
                <w:sz w:val="20"/>
                <w:szCs w:val="20"/>
              </w:rPr>
              <w:t>występy, udział w przeglądach artystycznych</w:t>
            </w:r>
          </w:p>
          <w:p w:rsidR="00655DEF" w:rsidRPr="00247C17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247C17">
              <w:rPr>
                <w:rFonts w:cs="Calibri"/>
                <w:bCs/>
                <w:sz w:val="20"/>
                <w:szCs w:val="20"/>
              </w:rPr>
              <w:t>ćwiczenie technik asertywnych</w:t>
            </w:r>
          </w:p>
          <w:p w:rsidR="00655DEF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247C17">
              <w:rPr>
                <w:rFonts w:cs="Calibri"/>
                <w:bCs/>
                <w:sz w:val="20"/>
                <w:szCs w:val="20"/>
              </w:rPr>
              <w:t>Moje emocje – ośrodek tygodniowy – sygnalizowanie potrzeb, zgłaszanie złego samopoczucia</w:t>
            </w:r>
          </w:p>
          <w:p w:rsidR="002D4329" w:rsidRDefault="002D4329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Zajęcia pozalekcyjne</w:t>
            </w:r>
          </w:p>
          <w:p w:rsidR="000410FD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5DEF" w:rsidRPr="00655DEF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55DEF">
              <w:rPr>
                <w:bCs/>
                <w:sz w:val="20"/>
                <w:szCs w:val="20"/>
              </w:rPr>
              <w:t xml:space="preserve">- wychowawcy, </w:t>
            </w:r>
          </w:p>
          <w:p w:rsidR="00655DEF" w:rsidRPr="00655DEF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55DEF">
              <w:rPr>
                <w:bCs/>
                <w:sz w:val="20"/>
                <w:szCs w:val="20"/>
              </w:rPr>
              <w:t xml:space="preserve">- pedagog, </w:t>
            </w:r>
          </w:p>
          <w:p w:rsidR="00655DEF" w:rsidRPr="00655DEF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55DEF">
              <w:rPr>
                <w:bCs/>
                <w:sz w:val="20"/>
                <w:szCs w:val="20"/>
              </w:rPr>
              <w:t xml:space="preserve">- psycholog, </w:t>
            </w:r>
          </w:p>
          <w:p w:rsidR="00655DEF" w:rsidRPr="00655DEF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55DEF">
              <w:rPr>
                <w:bCs/>
                <w:sz w:val="20"/>
                <w:szCs w:val="20"/>
              </w:rPr>
              <w:t>- nauczyciele</w:t>
            </w:r>
          </w:p>
          <w:p w:rsidR="00655DEF" w:rsidRPr="00655DEF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55DEF">
              <w:rPr>
                <w:bCs/>
                <w:sz w:val="20"/>
                <w:szCs w:val="20"/>
              </w:rPr>
              <w:t>- terapeuci</w:t>
            </w:r>
          </w:p>
          <w:p w:rsidR="00655DEF" w:rsidRPr="00655DEF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55DEF">
              <w:rPr>
                <w:bCs/>
                <w:sz w:val="20"/>
                <w:szCs w:val="20"/>
              </w:rPr>
              <w:t>- nauczyciel przedmiotu</w:t>
            </w:r>
          </w:p>
          <w:p w:rsidR="000410FD" w:rsidRDefault="00655DEF" w:rsidP="00655DEF">
            <w:pPr>
              <w:jc w:val="both"/>
              <w:rPr>
                <w:sz w:val="24"/>
                <w:szCs w:val="24"/>
              </w:rPr>
            </w:pPr>
            <w:r w:rsidRPr="00655DEF">
              <w:rPr>
                <w:bCs/>
                <w:sz w:val="20"/>
                <w:szCs w:val="20"/>
              </w:rPr>
              <w:t>- organizatorzy imprez według kalendarza imprez szkolnych</w:t>
            </w:r>
          </w:p>
        </w:tc>
        <w:tc>
          <w:tcPr>
            <w:tcW w:w="2129" w:type="dxa"/>
          </w:tcPr>
          <w:p w:rsidR="000410FD" w:rsidRPr="00655DEF" w:rsidRDefault="00655DEF" w:rsidP="00201584">
            <w:pPr>
              <w:jc w:val="both"/>
              <w:rPr>
                <w:sz w:val="20"/>
                <w:szCs w:val="20"/>
              </w:rPr>
            </w:pPr>
            <w:r w:rsidRPr="00655DEF">
              <w:rPr>
                <w:bCs/>
                <w:sz w:val="20"/>
                <w:szCs w:val="20"/>
              </w:rPr>
              <w:t>W ciągu całego roku szkolnego</w:t>
            </w:r>
          </w:p>
        </w:tc>
      </w:tr>
      <w:tr w:rsidR="000410FD" w:rsidTr="000410FD">
        <w:tc>
          <w:tcPr>
            <w:tcW w:w="4644" w:type="dxa"/>
          </w:tcPr>
          <w:p w:rsidR="00C42396" w:rsidRPr="00C42396" w:rsidRDefault="00C42396" w:rsidP="00C42396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396">
              <w:rPr>
                <w:rFonts w:cs="Calibri"/>
                <w:b/>
                <w:bCs/>
                <w:sz w:val="20"/>
                <w:szCs w:val="20"/>
              </w:rPr>
              <w:lastRenderedPageBreak/>
              <w:t>Kształtowanie postawy proekologicznej i prozdrowotnej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C42396">
              <w:rPr>
                <w:rFonts w:cs="Calibri"/>
                <w:sz w:val="20"/>
                <w:szCs w:val="20"/>
              </w:rPr>
              <w:t>rozwijanie nawyków kultury ekologicznej i zdrowotnej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C42396">
              <w:rPr>
                <w:rFonts w:cs="Calibri"/>
                <w:sz w:val="20"/>
                <w:szCs w:val="20"/>
              </w:rPr>
              <w:t>Kształcenie pozytywnej postawy wobec przyrody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C42396">
              <w:rPr>
                <w:rFonts w:cs="Calibri"/>
                <w:sz w:val="20"/>
                <w:szCs w:val="20"/>
              </w:rPr>
              <w:t>umiejętności segregowania i wtórnego wykorzystania niektórych odpadów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C42396">
              <w:rPr>
                <w:rFonts w:cs="Calibri"/>
                <w:sz w:val="20"/>
                <w:szCs w:val="20"/>
              </w:rPr>
              <w:t>Rozwijanie postawy odpowiedzialności za środowisko naturalne.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C42396">
              <w:rPr>
                <w:rFonts w:cs="Calibri"/>
                <w:sz w:val="20"/>
                <w:szCs w:val="20"/>
              </w:rPr>
              <w:t>rozwijanie empatii i chęci do aktywności dla dobra przyrody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C42396">
              <w:rPr>
                <w:rFonts w:cs="Calibri"/>
                <w:sz w:val="20"/>
                <w:szCs w:val="20"/>
              </w:rPr>
              <w:t xml:space="preserve">wyrabianie nawyku oszczędnego korzystania z zasobów naturalnych i maksymalnej ich ochrony 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C42396">
              <w:rPr>
                <w:rFonts w:cs="Calibri"/>
                <w:sz w:val="20"/>
                <w:szCs w:val="20"/>
              </w:rPr>
              <w:t>kształcenie umiejętności segregowania i wtórnego wykorzystania niektórych odpadów ( papieru, pojemników plastikowych itp.) znajdujących się w najbliższym środowisku.</w:t>
            </w:r>
          </w:p>
          <w:p w:rsidR="00C42396" w:rsidRPr="00C42396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sz w:val="20"/>
                <w:szCs w:val="20"/>
              </w:rPr>
            </w:pPr>
          </w:p>
          <w:p w:rsidR="000410FD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praktyczne działania na rzecz ochrony środowiska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praca z tekstem literackim poruszająca tematykę ochrony przyrody;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gry i zabawy (terenowe, badawcze, gimnastyczne, loteryjki obrazkowe, zabawy rytmiczno - muzyczne, dramy),  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wycieczki i spacery do parku, lasu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kontakt ze sztuką poświęconą przyrodzie (muzyka, obraz, zdjęcie) 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twórczość plastyczna dzieci np. tworzeniu kompozycji z zebranych darów natury itp.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organizowanie imprez według kalendarza świąt : Dzień Ziemi, Światowy Dzień Lasu…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udział w </w:t>
            </w:r>
            <w:r w:rsidRPr="00C42396">
              <w:t xml:space="preserve"> </w:t>
            </w:r>
            <w:r w:rsidRPr="00C42396">
              <w:rPr>
                <w:rFonts w:cs="Calibri"/>
                <w:bCs/>
                <w:sz w:val="20"/>
                <w:szCs w:val="20"/>
              </w:rPr>
              <w:t xml:space="preserve">akcji  „Sprzątanie Świata”, 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zakładanie karmników – dokarmianie ptaków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akcja na rzecz schroniska dla zwierząt – zbiórka karmy, koców</w:t>
            </w:r>
          </w:p>
          <w:p w:rsidR="00C42396" w:rsidRPr="0026173F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zakładanie zielników przez uczniów</w:t>
            </w:r>
          </w:p>
          <w:p w:rsidR="00C42396" w:rsidRPr="0026173F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akcja „ Zielony parapet”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współpraca z Nadleśnictwem w Sulechowie– korzystanie z leśnych ścieżek edukacyjnych, udział w konkursach</w:t>
            </w:r>
          </w:p>
          <w:p w:rsidR="00C42396" w:rsidRPr="0026173F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zorganizowanie akcji „„Wymień surowce wtórne na sadzonkę” sadzonki od ogrodników,</w:t>
            </w:r>
          </w:p>
          <w:p w:rsidR="00C42396" w:rsidRPr="0026173F" w:rsidRDefault="00A56D2E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zbiórka zużytych baterii i innych materiałów</w:t>
            </w:r>
          </w:p>
          <w:p w:rsidR="00C42396" w:rsidRPr="0026173F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Konkurs -  Rzeźba z zużytych zakrętek</w:t>
            </w:r>
          </w:p>
          <w:p w:rsidR="00C42396" w:rsidRPr="00C42396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Zajęcia kreatywne na wszystkich etapach edukacji</w:t>
            </w:r>
          </w:p>
          <w:p w:rsidR="000410FD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2396" w:rsidRPr="00C42396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--wychowawcy</w:t>
            </w:r>
          </w:p>
          <w:p w:rsidR="00C42396" w:rsidRPr="00C42396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 nauczyciel języka polskiego</w:t>
            </w:r>
          </w:p>
          <w:p w:rsidR="00C42396" w:rsidRPr="00C42396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 nauczyciele przyrody</w:t>
            </w:r>
          </w:p>
          <w:p w:rsidR="00C42396" w:rsidRPr="00C42396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-pedagog</w:t>
            </w:r>
          </w:p>
          <w:p w:rsidR="00C42396" w:rsidRPr="00C42396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 nauczyciel zajęć kreatywnych</w:t>
            </w:r>
          </w:p>
          <w:p w:rsidR="00C42396" w:rsidRPr="00C42396" w:rsidRDefault="00C42396" w:rsidP="00C42396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 nauczyciele i terapeuci pracujący z dziećmi w klasach i indywidualnie</w:t>
            </w:r>
          </w:p>
          <w:p w:rsidR="00C42396" w:rsidRPr="00C42396" w:rsidRDefault="00C42396" w:rsidP="00C42396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 organizatorzy imprez według kalendarza imprez szkolnych</w:t>
            </w:r>
          </w:p>
          <w:p w:rsidR="000410FD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0410FD" w:rsidRPr="00C42396" w:rsidRDefault="00C42396" w:rsidP="00201584">
            <w:pPr>
              <w:jc w:val="both"/>
              <w:rPr>
                <w:sz w:val="20"/>
                <w:szCs w:val="20"/>
              </w:rPr>
            </w:pPr>
            <w:r w:rsidRPr="00C42396">
              <w:rPr>
                <w:bCs/>
                <w:sz w:val="20"/>
                <w:szCs w:val="20"/>
              </w:rPr>
              <w:t>W ciągu całego roku szkolnego</w:t>
            </w:r>
          </w:p>
        </w:tc>
      </w:tr>
      <w:tr w:rsidR="000410FD" w:rsidTr="00CF79C5">
        <w:trPr>
          <w:trHeight w:val="1120"/>
        </w:trPr>
        <w:tc>
          <w:tcPr>
            <w:tcW w:w="4644" w:type="dxa"/>
          </w:tcPr>
          <w:p w:rsidR="00C42396" w:rsidRPr="00C42396" w:rsidRDefault="00C42396" w:rsidP="00C42396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396">
              <w:rPr>
                <w:rFonts w:cs="Calibri"/>
                <w:b/>
                <w:bCs/>
                <w:sz w:val="20"/>
                <w:szCs w:val="20"/>
              </w:rPr>
              <w:lastRenderedPageBreak/>
              <w:t>Niebezpieczeństwo uzależnień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Propagowanie stylu życia bez nałogów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Ukazywanie skutków uzależnień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Kształcenie sposobów unikania uzależnień</w:t>
            </w:r>
          </w:p>
          <w:p w:rsidR="00C42396" w:rsidRPr="00C42396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Internet, komputer, TV -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kształtowanie świadomości, że korzystanie z massmediów może stać się uzależnieniem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Przekazanie informacji rodzicom i uczniom na temat zagrożeń płynących z Internetu </w:t>
            </w:r>
          </w:p>
          <w:p w:rsidR="00C42396" w:rsidRPr="00C42396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(cyberprzemoc, fałszywe informacje, </w:t>
            </w:r>
          </w:p>
          <w:p w:rsidR="000410FD" w:rsidRPr="00DA49B7" w:rsidRDefault="00C42396" w:rsidP="00DA49B7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ko</w:t>
            </w:r>
            <w:r w:rsidR="00DA49B7">
              <w:rPr>
                <w:rFonts w:cs="Calibri"/>
                <w:bCs/>
                <w:sz w:val="20"/>
                <w:szCs w:val="20"/>
              </w:rPr>
              <w:t xml:space="preserve">ntakty z osobami nieznajomymi, </w:t>
            </w:r>
            <w:r w:rsidRPr="00C42396">
              <w:rPr>
                <w:rFonts w:cs="Calibri"/>
                <w:bCs/>
                <w:sz w:val="20"/>
                <w:szCs w:val="20"/>
              </w:rPr>
              <w:t>pornografia);</w:t>
            </w:r>
          </w:p>
        </w:tc>
        <w:tc>
          <w:tcPr>
            <w:tcW w:w="4536" w:type="dxa"/>
          </w:tcPr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pogadanki na temat szkodliwości zbyt długiego oglądania telewizji i grania na komputerze,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 demonstracja plansz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pedagogizacja rodziców w zakresie wybierania </w:t>
            </w:r>
          </w:p>
          <w:p w:rsidR="00C42396" w:rsidRPr="00C42396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odpowiednich dla dzieci programów telewizyjnych, gier komputerowych i stron internetowych ( blokada rodzicielska)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zajęcia komputerowe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 pedagogizacja rodziców w zakresie cyberprzemocy. </w:t>
            </w:r>
          </w:p>
          <w:p w:rsidR="00C42396" w:rsidRPr="00C42396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indywidualne rozmowy z uczniami, </w:t>
            </w:r>
          </w:p>
          <w:p w:rsidR="00C42396" w:rsidRPr="00C42396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 xml:space="preserve">konsultacje, </w:t>
            </w:r>
          </w:p>
          <w:p w:rsidR="000410FD" w:rsidRPr="00CF79C5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zajęcia edukacyjno -informacyjne</w:t>
            </w:r>
          </w:p>
        </w:tc>
        <w:tc>
          <w:tcPr>
            <w:tcW w:w="2835" w:type="dxa"/>
          </w:tcPr>
          <w:p w:rsidR="00C42396" w:rsidRPr="00C42396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C42396" w:rsidRPr="00C42396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C42396" w:rsidRPr="00C42396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C42396" w:rsidRPr="00C42396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C42396">
              <w:rPr>
                <w:rFonts w:cs="Calibri"/>
                <w:bCs/>
                <w:sz w:val="20"/>
                <w:szCs w:val="20"/>
              </w:rPr>
              <w:t>- pielęgniarka szkolna</w:t>
            </w:r>
          </w:p>
          <w:p w:rsidR="000410FD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0410FD" w:rsidRDefault="00C42396" w:rsidP="00201584">
            <w:pPr>
              <w:jc w:val="both"/>
              <w:rPr>
                <w:sz w:val="24"/>
                <w:szCs w:val="24"/>
              </w:rPr>
            </w:pPr>
            <w:r w:rsidRPr="001117E6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</w:tbl>
    <w:p w:rsidR="00201584" w:rsidRPr="00201584" w:rsidRDefault="00201584" w:rsidP="00201584">
      <w:pPr>
        <w:jc w:val="both"/>
        <w:rPr>
          <w:sz w:val="24"/>
          <w:szCs w:val="24"/>
        </w:rPr>
      </w:pPr>
    </w:p>
    <w:p w:rsidR="00201584" w:rsidRPr="00606E03" w:rsidRDefault="001810B3" w:rsidP="00606E03">
      <w:pPr>
        <w:ind w:left="113" w:right="113"/>
        <w:jc w:val="center"/>
        <w:rPr>
          <w:rFonts w:cs="Calibri"/>
          <w:b/>
          <w:bCs/>
          <w:i/>
          <w:sz w:val="28"/>
          <w:szCs w:val="28"/>
          <w:u w:val="single"/>
        </w:rPr>
      </w:pPr>
      <w:r w:rsidRPr="001810B3">
        <w:rPr>
          <w:rFonts w:cs="Calibri"/>
          <w:b/>
          <w:bCs/>
          <w:i/>
          <w:sz w:val="28"/>
          <w:szCs w:val="28"/>
          <w:u w:val="single"/>
        </w:rPr>
        <w:t xml:space="preserve"> </w:t>
      </w:r>
      <w:r w:rsidR="00EA54F6" w:rsidRPr="00EA54F6">
        <w:rPr>
          <w:rFonts w:cs="Calibri"/>
          <w:b/>
          <w:bCs/>
          <w:i/>
          <w:sz w:val="28"/>
          <w:szCs w:val="28"/>
          <w:u w:val="single"/>
        </w:rPr>
        <w:t>Relacje -  k</w:t>
      </w:r>
      <w:r w:rsidR="00606E03">
        <w:rPr>
          <w:rFonts w:cs="Calibri"/>
          <w:b/>
          <w:bCs/>
          <w:i/>
          <w:sz w:val="28"/>
          <w:szCs w:val="28"/>
          <w:u w:val="single"/>
        </w:rPr>
        <w:t>ształtowanie postaw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36"/>
        <w:gridCol w:w="2835"/>
        <w:gridCol w:w="2129"/>
      </w:tblGrid>
      <w:tr w:rsidR="00EA54F6" w:rsidTr="00EA54F6">
        <w:tc>
          <w:tcPr>
            <w:tcW w:w="4644" w:type="dxa"/>
          </w:tcPr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  <w:p w:rsidR="00EA54F6" w:rsidRPr="00EA54F6" w:rsidRDefault="00EA54F6" w:rsidP="00EA54F6">
            <w:pPr>
              <w:jc w:val="center"/>
              <w:rPr>
                <w:b/>
                <w:sz w:val="24"/>
                <w:szCs w:val="24"/>
              </w:rPr>
            </w:pPr>
            <w:r w:rsidRPr="00EA54F6">
              <w:rPr>
                <w:b/>
                <w:sz w:val="24"/>
                <w:szCs w:val="24"/>
              </w:rPr>
              <w:t>Zadania</w:t>
            </w:r>
          </w:p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  <w:p w:rsidR="00EA54F6" w:rsidRPr="00EA54F6" w:rsidRDefault="00EA54F6" w:rsidP="00EA54F6">
            <w:pPr>
              <w:jc w:val="center"/>
              <w:rPr>
                <w:b/>
                <w:sz w:val="24"/>
                <w:szCs w:val="24"/>
              </w:rPr>
            </w:pPr>
            <w:r w:rsidRPr="00EA54F6">
              <w:rPr>
                <w:b/>
                <w:sz w:val="24"/>
                <w:szCs w:val="24"/>
              </w:rPr>
              <w:t>Formy</w:t>
            </w:r>
          </w:p>
        </w:tc>
        <w:tc>
          <w:tcPr>
            <w:tcW w:w="2835" w:type="dxa"/>
          </w:tcPr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  <w:p w:rsidR="00EA54F6" w:rsidRPr="00EA54F6" w:rsidRDefault="00EA54F6" w:rsidP="00EA54F6">
            <w:pPr>
              <w:jc w:val="center"/>
              <w:rPr>
                <w:b/>
                <w:sz w:val="24"/>
                <w:szCs w:val="24"/>
              </w:rPr>
            </w:pPr>
            <w:r w:rsidRPr="00EA54F6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29" w:type="dxa"/>
          </w:tcPr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  <w:p w:rsidR="00EA54F6" w:rsidRPr="00EA54F6" w:rsidRDefault="00EA54F6" w:rsidP="00EA54F6">
            <w:pPr>
              <w:jc w:val="center"/>
              <w:rPr>
                <w:b/>
                <w:sz w:val="24"/>
                <w:szCs w:val="24"/>
              </w:rPr>
            </w:pPr>
            <w:r w:rsidRPr="00EA54F6">
              <w:rPr>
                <w:b/>
                <w:sz w:val="24"/>
                <w:szCs w:val="24"/>
              </w:rPr>
              <w:t>Termin</w:t>
            </w:r>
          </w:p>
        </w:tc>
      </w:tr>
      <w:tr w:rsidR="00EA54F6" w:rsidTr="00EA54F6">
        <w:tc>
          <w:tcPr>
            <w:tcW w:w="4644" w:type="dxa"/>
          </w:tcPr>
          <w:p w:rsidR="001810B3" w:rsidRDefault="001810B3" w:rsidP="00EA54F6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EA54F6" w:rsidRPr="00EA54F6" w:rsidRDefault="00EA54F6" w:rsidP="00EA54F6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A54F6">
              <w:rPr>
                <w:rFonts w:cs="Calibri"/>
                <w:b/>
                <w:bCs/>
                <w:sz w:val="20"/>
                <w:szCs w:val="20"/>
              </w:rPr>
              <w:t xml:space="preserve">Zapoznanie z podstawowymi prawami </w:t>
            </w:r>
          </w:p>
          <w:p w:rsidR="00EA54F6" w:rsidRDefault="00EA54F6" w:rsidP="00EA54F6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A54F6">
              <w:rPr>
                <w:rFonts w:cs="Calibri"/>
                <w:b/>
                <w:bCs/>
                <w:sz w:val="20"/>
                <w:szCs w:val="20"/>
              </w:rPr>
              <w:t>i obowiązkami wynikającymi z roli ucznia oraz członka szkolnej społeczności</w:t>
            </w:r>
          </w:p>
          <w:p w:rsidR="00EA54F6" w:rsidRPr="00EA54F6" w:rsidRDefault="00EA54F6" w:rsidP="00EA54F6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 xml:space="preserve">Przygotowanie uczniów do świadomego, aktywnego uczestnictwa w życiu społecznym. 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 xml:space="preserve">Rozwijanie samorządności. 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Uczenie zasad demokracji.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 xml:space="preserve">Wpajanie najważniejszych wartości służących życiu w zbiorowości szkolnej : akceptacja, </w:t>
            </w:r>
            <w:r w:rsidRPr="00EA54F6">
              <w:rPr>
                <w:rFonts w:cs="Calibri"/>
                <w:bCs/>
                <w:sz w:val="20"/>
                <w:szCs w:val="20"/>
              </w:rPr>
              <w:lastRenderedPageBreak/>
              <w:t>tolerancja, życzliwość, zgoda, współpraca, współdziałanie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dbanie o sprzęt w klasie i pomoce dydaktyczne,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wzmacnianie pozytywnego klimatu szkoły oraz poczucie bezpieczeństwa ze względu na sytuację  kryzysową wywołaną pandemią COVID-19</w:t>
            </w:r>
          </w:p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lastRenderedPageBreak/>
              <w:t>wybory SU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 xml:space="preserve">udział w pracach SU i samorządu klasowego 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udział uczniów w procesie planowania pracy klasy, szkoły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opracowanie kodeksu ucznia, regulaminy, norm zachowania,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tworzenie kontraktów klasowych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lekcje wychowawcze i zajęcia integrujące zespół klasowy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zajęcia adaptacyjne dla nowo przyjętych uczniów.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rozmowy z wychowawcą,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zabawy tematyczne,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lastRenderedPageBreak/>
              <w:t>swobodna twórczość plastyczna, ruchowa, muzyczna,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rozwijanie indywidualnych zdolności, zainteresowań,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organizowanie gier i zabaw z określonymi regułami</w:t>
            </w:r>
          </w:p>
          <w:p w:rsidR="00EA54F6" w:rsidRPr="00EA54F6" w:rsidRDefault="00EA54F6" w:rsidP="00400FE2">
            <w:pPr>
              <w:numPr>
                <w:ilvl w:val="0"/>
                <w:numId w:val="2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współgospodarzenie w szkole</w:t>
            </w:r>
          </w:p>
          <w:p w:rsidR="00A56D2E" w:rsidRDefault="00A56D2E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4F6" w:rsidRPr="00EA54F6" w:rsidRDefault="00EA54F6" w:rsidP="00D8081D">
            <w:pPr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lastRenderedPageBreak/>
              <w:t>- wychowawcy klas</w:t>
            </w:r>
          </w:p>
          <w:p w:rsidR="00EA54F6" w:rsidRPr="00EA54F6" w:rsidRDefault="00EA54F6" w:rsidP="00D8081D">
            <w:pPr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- opiekun SU</w:t>
            </w:r>
          </w:p>
          <w:p w:rsidR="00EA54F6" w:rsidRPr="00EA54F6" w:rsidRDefault="00EA54F6" w:rsidP="00D8081D">
            <w:pPr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EA54F6" w:rsidRPr="00EA54F6" w:rsidRDefault="00EA54F6" w:rsidP="00D8081D">
            <w:pPr>
              <w:rPr>
                <w:rFonts w:cs="Calibri"/>
                <w:bCs/>
                <w:sz w:val="20"/>
                <w:szCs w:val="20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A54F6" w:rsidRDefault="00EA54F6" w:rsidP="00D8081D">
            <w:pPr>
              <w:jc w:val="both"/>
              <w:rPr>
                <w:sz w:val="24"/>
                <w:szCs w:val="24"/>
              </w:rPr>
            </w:pPr>
            <w:r w:rsidRPr="00EA54F6">
              <w:rPr>
                <w:rFonts w:cs="Calibri"/>
                <w:bCs/>
                <w:sz w:val="20"/>
                <w:szCs w:val="20"/>
              </w:rPr>
              <w:t>- psycholog</w:t>
            </w:r>
          </w:p>
        </w:tc>
        <w:tc>
          <w:tcPr>
            <w:tcW w:w="2129" w:type="dxa"/>
          </w:tcPr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  <w:r w:rsidRPr="00464D5F">
              <w:rPr>
                <w:rFonts w:cs="Calibri"/>
                <w:bCs/>
                <w:sz w:val="20"/>
                <w:szCs w:val="20"/>
              </w:rPr>
              <w:t>Wrzesień</w:t>
            </w:r>
            <w:r>
              <w:rPr>
                <w:rFonts w:cs="Calibri"/>
                <w:bCs/>
                <w:sz w:val="20"/>
                <w:szCs w:val="20"/>
              </w:rPr>
              <w:t>/ cały rok szkolny</w:t>
            </w:r>
          </w:p>
        </w:tc>
      </w:tr>
      <w:tr w:rsidR="00EA54F6" w:rsidTr="00EA54F6">
        <w:tc>
          <w:tcPr>
            <w:tcW w:w="4644" w:type="dxa"/>
          </w:tcPr>
          <w:p w:rsidR="001810B3" w:rsidRDefault="001810B3" w:rsidP="00D8081D">
            <w:pPr>
              <w:tabs>
                <w:tab w:val="left" w:pos="324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3C4E3E" w:rsidRPr="003C4E3E" w:rsidRDefault="003C4E3E" w:rsidP="00D8081D">
            <w:pPr>
              <w:tabs>
                <w:tab w:val="left" w:pos="324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C4E3E">
              <w:rPr>
                <w:rFonts w:cs="Calibri"/>
                <w:b/>
                <w:bCs/>
                <w:sz w:val="20"/>
                <w:szCs w:val="20"/>
              </w:rPr>
              <w:t>Dziecko jako członek społeczności lokalnej, poznanie środowiska lokalnego</w:t>
            </w:r>
          </w:p>
          <w:p w:rsidR="003C4E3E" w:rsidRPr="003C4E3E" w:rsidRDefault="003C4E3E" w:rsidP="00400FE2">
            <w:pPr>
              <w:numPr>
                <w:ilvl w:val="0"/>
                <w:numId w:val="27"/>
              </w:numPr>
              <w:tabs>
                <w:tab w:val="left" w:pos="324"/>
              </w:tabs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znajomość adresu zamieszkania, okolicy,</w:t>
            </w:r>
          </w:p>
          <w:p w:rsidR="003C4E3E" w:rsidRPr="003C4E3E" w:rsidRDefault="003C4E3E" w:rsidP="00400FE2">
            <w:pPr>
              <w:numPr>
                <w:ilvl w:val="0"/>
                <w:numId w:val="27"/>
              </w:numPr>
              <w:tabs>
                <w:tab w:val="left" w:pos="324"/>
              </w:tabs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znajomość  otoczenie swojego domu,  regionu,  jego kultury oraz tradycji,</w:t>
            </w:r>
          </w:p>
          <w:p w:rsidR="003C4E3E" w:rsidRPr="003C4E3E" w:rsidRDefault="003C4E3E" w:rsidP="00400FE2">
            <w:pPr>
              <w:numPr>
                <w:ilvl w:val="0"/>
                <w:numId w:val="27"/>
              </w:numPr>
              <w:tabs>
                <w:tab w:val="left" w:pos="324"/>
              </w:tabs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znajomość znaczenia podstawowych zawodów, policjanta, strażaka, sprzedawczyni,</w:t>
            </w:r>
          </w:p>
          <w:p w:rsidR="003C4E3E" w:rsidRPr="003C4E3E" w:rsidRDefault="003C4E3E" w:rsidP="00400FE2">
            <w:pPr>
              <w:numPr>
                <w:ilvl w:val="0"/>
                <w:numId w:val="27"/>
              </w:numPr>
              <w:tabs>
                <w:tab w:val="left" w:pos="324"/>
              </w:tabs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odczuwanie dumy i radości z bycia członkiem społeczności lokalnej</w:t>
            </w:r>
          </w:p>
          <w:p w:rsidR="00EA54F6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4E3E" w:rsidRPr="003C4E3E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obserwowanie najbliższego otoczenia, ulicy,</w:t>
            </w:r>
          </w:p>
          <w:p w:rsidR="003C4E3E" w:rsidRPr="003C4E3E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wycieczki po okolicy, do miasta, sklepów,</w:t>
            </w:r>
          </w:p>
          <w:p w:rsidR="003C4E3E" w:rsidRPr="003C4E3E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spotkania z przedstawicielami władzy lokalnej,</w:t>
            </w:r>
          </w:p>
          <w:p w:rsidR="003C4E3E" w:rsidRPr="003C4E3E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spotkania z przedstawicielami  różnych zawodów,</w:t>
            </w:r>
          </w:p>
          <w:p w:rsidR="003C4E3E" w:rsidRPr="003C4E3E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zwiedzanie budynków</w:t>
            </w:r>
          </w:p>
          <w:p w:rsidR="003C4E3E" w:rsidRPr="003C4E3E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3C4E3E">
              <w:rPr>
                <w:rFonts w:cs="Calibri"/>
                <w:bCs/>
                <w:sz w:val="20"/>
                <w:szCs w:val="20"/>
              </w:rPr>
              <w:t>udział w imprezach lokalnych: Dni Sulechowa, Bieg Sulecha, uroczystości przy pomniku,</w:t>
            </w:r>
          </w:p>
          <w:p w:rsidR="00EA54F6" w:rsidRPr="00D8081D" w:rsidRDefault="003C4E3E" w:rsidP="00400FE2">
            <w:pPr>
              <w:pStyle w:val="Akapitzlist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udział w przeglądach artystycznych w regionie : Przedląd Artystyczny  Przedszkoli, Olimpiada Przedszkolna, Olimpiada Badmingtona, Przegląd Jasełkowy w Domu Kultury…</w:t>
            </w:r>
          </w:p>
        </w:tc>
        <w:tc>
          <w:tcPr>
            <w:tcW w:w="2835" w:type="dxa"/>
          </w:tcPr>
          <w:p w:rsidR="00D8081D" w:rsidRPr="00405F2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</w:t>
            </w:r>
            <w:r w:rsidRPr="00405F2D">
              <w:rPr>
                <w:rFonts w:cs="Calibri"/>
                <w:bCs/>
                <w:sz w:val="20"/>
                <w:szCs w:val="20"/>
              </w:rPr>
              <w:t>wychowawcy</w:t>
            </w:r>
          </w:p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405F2D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organizatorzy imprez </w:t>
            </w:r>
          </w:p>
          <w:p w:rsidR="00EA54F6" w:rsidRDefault="00D8081D" w:rsidP="00D8081D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bCs/>
                <w:sz w:val="20"/>
                <w:szCs w:val="20"/>
              </w:rPr>
              <w:t>według kalendarza szkolnego</w:t>
            </w:r>
          </w:p>
        </w:tc>
        <w:tc>
          <w:tcPr>
            <w:tcW w:w="2129" w:type="dxa"/>
          </w:tcPr>
          <w:p w:rsidR="00EA54F6" w:rsidRDefault="00D8081D" w:rsidP="00D8081D">
            <w:pPr>
              <w:jc w:val="both"/>
              <w:rPr>
                <w:sz w:val="24"/>
                <w:szCs w:val="24"/>
              </w:rPr>
            </w:pPr>
            <w:r w:rsidRPr="003227E3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EA54F6" w:rsidTr="00EA54F6">
        <w:tc>
          <w:tcPr>
            <w:tcW w:w="4644" w:type="dxa"/>
          </w:tcPr>
          <w:p w:rsidR="001810B3" w:rsidRDefault="001810B3" w:rsidP="00D8081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8081D" w:rsidRPr="00D8081D" w:rsidRDefault="00D8081D" w:rsidP="00D8081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8081D">
              <w:rPr>
                <w:rFonts w:cs="Calibri"/>
                <w:b/>
                <w:bCs/>
                <w:sz w:val="20"/>
                <w:szCs w:val="20"/>
              </w:rPr>
              <w:t>Rozwijanie świadomości roli i wartości rodziny w życiu człowieka.</w:t>
            </w:r>
          </w:p>
          <w:p w:rsidR="00D8081D" w:rsidRPr="00D8081D" w:rsidRDefault="00D8081D" w:rsidP="00400FE2">
            <w:pPr>
              <w:numPr>
                <w:ilvl w:val="0"/>
                <w:numId w:val="2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Przygotowanie do pełnienia ról w rodzinie i społeczeństwie</w:t>
            </w:r>
          </w:p>
          <w:p w:rsidR="00D8081D" w:rsidRPr="00D8081D" w:rsidRDefault="00D8081D" w:rsidP="00400FE2">
            <w:pPr>
              <w:numPr>
                <w:ilvl w:val="0"/>
                <w:numId w:val="2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Wyrabianie poczucie swoich korzeni-rodzina, środowisko</w:t>
            </w:r>
          </w:p>
          <w:p w:rsidR="00D8081D" w:rsidRPr="00D8081D" w:rsidRDefault="00D8081D" w:rsidP="00400FE2">
            <w:pPr>
              <w:numPr>
                <w:ilvl w:val="0"/>
                <w:numId w:val="2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Kształcenie świadomości swojej przynależności  do rodziny,</w:t>
            </w:r>
          </w:p>
          <w:p w:rsidR="00D8081D" w:rsidRPr="00D8081D" w:rsidRDefault="00D8081D" w:rsidP="00400FE2">
            <w:pPr>
              <w:numPr>
                <w:ilvl w:val="0"/>
                <w:numId w:val="2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Okazywanie przywiązania i szacunku  do </w:t>
            </w:r>
          </w:p>
          <w:p w:rsidR="00D8081D" w:rsidRP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         najbliższych,</w:t>
            </w:r>
          </w:p>
          <w:p w:rsidR="00D8081D" w:rsidRPr="00D8081D" w:rsidRDefault="00D8081D" w:rsidP="00D8081D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EA54F6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oglądanie fotografii rodzinnych,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organizowanie uroczystości z okazji dnia Matki, dnia Babci i Dziadka, Dnia Dziecka, Dnia Ojca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proste inscenizacje,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zabawy tematyczne,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festyn szkolny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drama,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pogadanki,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historyjki obrazkowe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uroczystości szkolne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Wigilie klasowe – tradycje 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Wielkanocne śniadanie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laurki, piosenki, apel </w:t>
            </w:r>
          </w:p>
          <w:p w:rsidR="00D8081D" w:rsidRPr="00D8081D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Wszystkich Świętych – wspomnienie osób bliskich, cmentarz, symboliczny znicz</w:t>
            </w:r>
          </w:p>
          <w:p w:rsidR="00EA54F6" w:rsidRPr="008563F3" w:rsidRDefault="00D8081D" w:rsidP="00400FE2">
            <w:pPr>
              <w:pStyle w:val="Akapitzlist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lastRenderedPageBreak/>
              <w:t>Zajęcia  edukacyjne „wychowanie do życia w rodzinie”</w:t>
            </w:r>
          </w:p>
          <w:p w:rsidR="008563F3" w:rsidRPr="00D8081D" w:rsidRDefault="008563F3" w:rsidP="008563F3">
            <w:pPr>
              <w:pStyle w:val="Akapitzlist"/>
              <w:ind w:left="39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- wychowawcy</w:t>
            </w:r>
          </w:p>
          <w:p w:rsidR="00D8081D" w:rsidRPr="00405F2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</w:t>
            </w:r>
            <w:r w:rsidRPr="00405F2D">
              <w:rPr>
                <w:rFonts w:cs="Calibri"/>
                <w:bCs/>
                <w:sz w:val="20"/>
                <w:szCs w:val="20"/>
              </w:rPr>
              <w:t>nauczyciele</w:t>
            </w:r>
          </w:p>
          <w:p w:rsidR="00D8081D" w:rsidRPr="00405F2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405F2D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405F2D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EA54F6" w:rsidRDefault="00D8081D" w:rsidP="00D8081D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bCs/>
                <w:sz w:val="20"/>
                <w:szCs w:val="20"/>
              </w:rPr>
              <w:t>- nauczyciel przedmiotu „ Wychowanie do życia w rodzinie”</w:t>
            </w:r>
          </w:p>
        </w:tc>
        <w:tc>
          <w:tcPr>
            <w:tcW w:w="2129" w:type="dxa"/>
          </w:tcPr>
          <w:p w:rsidR="00EA54F6" w:rsidRDefault="00D8081D" w:rsidP="00D8081D">
            <w:pPr>
              <w:jc w:val="both"/>
              <w:rPr>
                <w:sz w:val="24"/>
                <w:szCs w:val="24"/>
              </w:rPr>
            </w:pPr>
            <w:r w:rsidRPr="008B07BB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EA54F6" w:rsidTr="00EA54F6">
        <w:trPr>
          <w:trHeight w:val="226"/>
        </w:trPr>
        <w:tc>
          <w:tcPr>
            <w:tcW w:w="4644" w:type="dxa"/>
          </w:tcPr>
          <w:p w:rsidR="00D8081D" w:rsidRDefault="00D8081D" w:rsidP="00D8081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8081D" w:rsidRPr="00D8081D" w:rsidRDefault="00D8081D" w:rsidP="00D8081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8081D">
              <w:rPr>
                <w:rFonts w:cs="Calibri"/>
                <w:b/>
                <w:bCs/>
                <w:sz w:val="20"/>
                <w:szCs w:val="20"/>
              </w:rPr>
              <w:t>Rozwój zainteresowań , poszerzenie autonomii i samodzielności.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</w:rPr>
            </w:pPr>
            <w:r w:rsidRPr="00D8081D">
              <w:rPr>
                <w:rFonts w:cs="Calibri"/>
                <w:bCs/>
              </w:rPr>
              <w:t>Rozwijanie kompetencji osobistych i zawodowych w komunikowaniu się, nawiązywaniu pozytywnych kontaktów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</w:rPr>
            </w:pPr>
            <w:r w:rsidRPr="00D8081D">
              <w:rPr>
                <w:rFonts w:cs="Calibri"/>
                <w:bCs/>
              </w:rPr>
              <w:t>Kształcenie umiejętności współpracy i współdziałania, pełnienia różnych ról społecznych, poznawania i nazywania swoich mocnych i słabych stron, dokonywania samooceny i autoprezentacji.</w:t>
            </w:r>
          </w:p>
          <w:p w:rsidR="00D8081D" w:rsidRPr="00D8081D" w:rsidRDefault="00D8081D" w:rsidP="00D8081D">
            <w:pPr>
              <w:spacing w:line="276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EA54F6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081D" w:rsidRDefault="00D8081D" w:rsidP="00D8081D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pogadanki tematyczne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poznawanie zawodów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nauka samodzielności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Zajęcia dydaktyczne,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Wycieczki tematyczne,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 Konkursy wiedzy,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Zajęcia pozalekcyjne,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Edukacja informatyczna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wolontariat – Szkolne koło Wolontariatu, Pola Nadziei, Góra Grosza, schronisko dla zwierząt – zbiórka karmy, koców, kartka  dla seniora, medyka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udział w konkursach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Ośrodek tygodniowy –Poznajemy zawody 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występy, udział w przeglądach artystycznych – Gubin - autyzm</w:t>
            </w:r>
          </w:p>
          <w:p w:rsidR="00D8081D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autoprezentacja – zajęcia  praktyczne</w:t>
            </w:r>
          </w:p>
          <w:p w:rsidR="00EA54F6" w:rsidRPr="00D8081D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„Mam talent” – występy artystyczne</w:t>
            </w:r>
          </w:p>
        </w:tc>
        <w:tc>
          <w:tcPr>
            <w:tcW w:w="2835" w:type="dxa"/>
          </w:tcPr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</w:p>
          <w:p w:rsidR="00D8081D" w:rsidRPr="007C5D43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7C5D43">
              <w:rPr>
                <w:rFonts w:cs="Calibri"/>
                <w:bCs/>
                <w:sz w:val="20"/>
                <w:szCs w:val="20"/>
              </w:rPr>
              <w:t>- wychowawcy klas</w:t>
            </w:r>
          </w:p>
          <w:p w:rsidR="00D8081D" w:rsidRPr="007C5D43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7C5D43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D8081D" w:rsidRPr="007C5D43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7C5D43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7C5D43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-opiekun Szkolnego Koła Wolontariatu</w:t>
            </w:r>
          </w:p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organizatorzy imprez według kalendarza uroczystości szkolnych</w:t>
            </w:r>
          </w:p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</w:p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</w:p>
          <w:p w:rsidR="00EA54F6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D8081D" w:rsidRDefault="00D8081D" w:rsidP="00D8081D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D8081D" w:rsidRPr="00D8081D" w:rsidRDefault="00D8081D" w:rsidP="00D8081D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  <w:p w:rsidR="00EA54F6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</w:tr>
      <w:tr w:rsidR="00EA54F6" w:rsidTr="00EA54F6">
        <w:tc>
          <w:tcPr>
            <w:tcW w:w="4644" w:type="dxa"/>
          </w:tcPr>
          <w:p w:rsidR="001810B3" w:rsidRDefault="001810B3" w:rsidP="00D8081D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8081D" w:rsidRPr="00D8081D" w:rsidRDefault="00D8081D" w:rsidP="00D8081D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8081D">
              <w:rPr>
                <w:rFonts w:cs="Calibri"/>
                <w:b/>
                <w:bCs/>
                <w:sz w:val="20"/>
                <w:szCs w:val="20"/>
              </w:rPr>
              <w:t>Profilaktyka agresji i przemocy w szkole.</w:t>
            </w:r>
          </w:p>
          <w:p w:rsidR="00D8081D" w:rsidRPr="00D8081D" w:rsidRDefault="00D8081D" w:rsidP="00400FE2">
            <w:pPr>
              <w:numPr>
                <w:ilvl w:val="0"/>
                <w:numId w:val="31"/>
              </w:num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Uświadomienie uczniom, czym jest agresja </w:t>
            </w:r>
          </w:p>
          <w:p w:rsidR="00D8081D" w:rsidRPr="00D8081D" w:rsidRDefault="00D8081D" w:rsidP="00D8081D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i przemoc oraz jak sobie z nią radzić.</w:t>
            </w:r>
          </w:p>
          <w:p w:rsidR="00D8081D" w:rsidRPr="00D8081D" w:rsidRDefault="00D8081D" w:rsidP="00400FE2">
            <w:pPr>
              <w:numPr>
                <w:ilvl w:val="0"/>
                <w:numId w:val="31"/>
              </w:num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Kształtowanie umiejętności zastępowania agresji, wnioskowania moralnego oraz kontroli emocji. </w:t>
            </w:r>
          </w:p>
          <w:p w:rsidR="00D8081D" w:rsidRPr="00D8081D" w:rsidRDefault="00D8081D" w:rsidP="00400FE2">
            <w:pPr>
              <w:numPr>
                <w:ilvl w:val="0"/>
                <w:numId w:val="31"/>
              </w:num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Zapobieganie konfliktom w środowisku szkolnym.</w:t>
            </w:r>
          </w:p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081D" w:rsidRPr="00D8081D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D8081D">
              <w:rPr>
                <w:rFonts w:eastAsia="Calibri" w:cstheme="minorHAnsi"/>
                <w:bCs/>
                <w:color w:val="000000"/>
                <w:sz w:val="20"/>
                <w:szCs w:val="20"/>
              </w:rPr>
              <w:t>zajęcia z wychowawcą</w:t>
            </w:r>
          </w:p>
          <w:p w:rsidR="00D8081D" w:rsidRPr="00D8081D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D8081D">
              <w:rPr>
                <w:rFonts w:eastAsia="Calibri" w:cstheme="minorHAnsi"/>
                <w:color w:val="000000"/>
                <w:sz w:val="20"/>
                <w:szCs w:val="20"/>
              </w:rPr>
              <w:t>eliminacja wulgaryzmów</w:t>
            </w:r>
          </w:p>
          <w:p w:rsidR="00D8081D" w:rsidRPr="00D8081D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D8081D">
              <w:rPr>
                <w:rFonts w:eastAsia="Calibri" w:cstheme="minorHAnsi"/>
                <w:color w:val="000000"/>
                <w:sz w:val="20"/>
                <w:szCs w:val="20"/>
              </w:rPr>
              <w:t>promowanie zasad szacunku, zaufania i życzliwości</w:t>
            </w:r>
          </w:p>
          <w:p w:rsidR="00D8081D" w:rsidRPr="00D8081D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D8081D">
              <w:rPr>
                <w:rFonts w:eastAsia="Calibri" w:cstheme="minorHAnsi"/>
                <w:color w:val="000000"/>
                <w:sz w:val="20"/>
                <w:szCs w:val="20"/>
              </w:rPr>
              <w:t xml:space="preserve">obserwacja i monitorowanie zmian zachowań uczniów </w:t>
            </w:r>
          </w:p>
          <w:p w:rsidR="00D8081D" w:rsidRPr="00D8081D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D8081D">
              <w:rPr>
                <w:rFonts w:eastAsia="Calibri" w:cstheme="minorHAnsi"/>
                <w:color w:val="000000"/>
                <w:sz w:val="20"/>
                <w:szCs w:val="20"/>
              </w:rPr>
              <w:t xml:space="preserve">omawianie przyczyn konfliktów z uczniami </w:t>
            </w:r>
          </w:p>
          <w:p w:rsidR="00D8081D" w:rsidRPr="00D8081D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D8081D">
              <w:rPr>
                <w:rFonts w:eastAsia="Calibri" w:cstheme="minorHAnsi"/>
                <w:color w:val="000000"/>
                <w:sz w:val="20"/>
                <w:szCs w:val="20"/>
              </w:rPr>
              <w:t>organizowanie spotkań, prelekcji, pogadanek profilaktycznych</w:t>
            </w:r>
          </w:p>
          <w:p w:rsidR="00D8081D" w:rsidRPr="00D8081D" w:rsidRDefault="00D8081D" w:rsidP="00400FE2">
            <w:pPr>
              <w:numPr>
                <w:ilvl w:val="0"/>
                <w:numId w:val="3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theme="minorHAnsi"/>
                <w:sz w:val="20"/>
                <w:szCs w:val="20"/>
              </w:rPr>
              <w:t>bieżące informowanie rodziców o przejawach agresji</w:t>
            </w:r>
          </w:p>
          <w:p w:rsidR="00EA54F6" w:rsidRPr="00D8081D" w:rsidRDefault="00D8081D" w:rsidP="00400FE2">
            <w:pPr>
              <w:pStyle w:val="Akapitzlist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8081D">
              <w:rPr>
                <w:rFonts w:cstheme="minorHAnsi"/>
                <w:sz w:val="20"/>
                <w:szCs w:val="20"/>
              </w:rPr>
              <w:t>rejestr zachowań agresywnych</w:t>
            </w:r>
          </w:p>
        </w:tc>
        <w:tc>
          <w:tcPr>
            <w:tcW w:w="2835" w:type="dxa"/>
          </w:tcPr>
          <w:p w:rsid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D8081D" w:rsidRPr="00C37F1E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C37F1E">
              <w:rPr>
                <w:rFonts w:cs="Calibri"/>
                <w:bCs/>
                <w:sz w:val="20"/>
                <w:szCs w:val="20"/>
              </w:rPr>
              <w:t>- nauczyciele pracujący w zespole</w:t>
            </w:r>
          </w:p>
          <w:p w:rsidR="00D8081D" w:rsidRPr="00C37F1E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C37F1E">
              <w:rPr>
                <w:rFonts w:cs="Calibri"/>
                <w:bCs/>
                <w:sz w:val="20"/>
                <w:szCs w:val="20"/>
              </w:rPr>
              <w:t>- wychowawcy internatu</w:t>
            </w:r>
          </w:p>
          <w:p w:rsidR="00D8081D" w:rsidRPr="00C37F1E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C37F1E">
              <w:rPr>
                <w:rFonts w:cs="Calibri"/>
                <w:bCs/>
                <w:sz w:val="20"/>
                <w:szCs w:val="20"/>
              </w:rPr>
              <w:t>- dyrektor szkoły</w:t>
            </w:r>
          </w:p>
          <w:p w:rsidR="00D8081D" w:rsidRPr="00C37F1E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C37F1E">
              <w:rPr>
                <w:rFonts w:cs="Calibri"/>
                <w:bCs/>
                <w:sz w:val="20"/>
                <w:szCs w:val="20"/>
              </w:rPr>
              <w:t xml:space="preserve">- pedagog </w:t>
            </w:r>
          </w:p>
          <w:p w:rsidR="00EA54F6" w:rsidRDefault="00D8081D" w:rsidP="00D8081D">
            <w:pPr>
              <w:jc w:val="both"/>
              <w:rPr>
                <w:sz w:val="24"/>
                <w:szCs w:val="24"/>
              </w:rPr>
            </w:pPr>
            <w:r w:rsidRPr="00C37F1E">
              <w:rPr>
                <w:rFonts w:cs="Calibri"/>
                <w:bCs/>
                <w:sz w:val="20"/>
                <w:szCs w:val="20"/>
              </w:rPr>
              <w:t>- psycholog</w:t>
            </w:r>
          </w:p>
        </w:tc>
        <w:tc>
          <w:tcPr>
            <w:tcW w:w="2129" w:type="dxa"/>
          </w:tcPr>
          <w:p w:rsidR="00EA54F6" w:rsidRDefault="00D8081D" w:rsidP="00920B40">
            <w:pPr>
              <w:jc w:val="both"/>
              <w:rPr>
                <w:sz w:val="24"/>
                <w:szCs w:val="24"/>
              </w:rPr>
            </w:pPr>
            <w:r w:rsidRPr="00894A92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EA54F6" w:rsidTr="00EA54F6">
        <w:tc>
          <w:tcPr>
            <w:tcW w:w="4644" w:type="dxa"/>
          </w:tcPr>
          <w:p w:rsidR="001810B3" w:rsidRDefault="001810B3" w:rsidP="00D8081D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8081D" w:rsidRPr="00D8081D" w:rsidRDefault="00A56D2E" w:rsidP="00D8081D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="00D8081D" w:rsidRPr="00D8081D">
              <w:rPr>
                <w:rFonts w:cs="Calibri"/>
                <w:b/>
                <w:bCs/>
                <w:sz w:val="20"/>
                <w:szCs w:val="20"/>
              </w:rPr>
              <w:t>ształtowanie właściwych postaw w stosunku do osób z najbliższego otoczenia,  starszych, niepełnosprawnych i odmiennych kulturowo.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Rozwijanie empatii, umiejętności podejmowania działań mających na celu pomoc słabszym i potrzebującym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Umiejętność okazywania szacunku wobec starszych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Kształcenie umiejętności tolerancji i akceptacji dla osób odmiennych kulturowo,</w:t>
            </w:r>
          </w:p>
          <w:p w:rsidR="00D8081D" w:rsidRPr="00D8081D" w:rsidRDefault="00D8081D" w:rsidP="001D1250">
            <w:pPr>
              <w:spacing w:after="200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ograniczonych  niepełnosprawnościami,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Umiejętność obrony słabszych i okazania pomocy</w:t>
            </w:r>
          </w:p>
          <w:p w:rsidR="00D8081D" w:rsidRPr="00D8081D" w:rsidRDefault="00D8081D" w:rsidP="00D8081D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pogadanki, gry i zabawy ustalone wg określonych reguł  społecznych,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diagnoza samopoczucia uczniów w szkole, w grupie,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ćwiczenia poprzez praktyczne działanie,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zabawy w grupie,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drama,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stymulowanie ekspresji werbalnej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zajęcia z wychowawcą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udział w uroczystościach państwowych  i szkolnych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tydzień „Poznajemy zawody”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Dzień Tolerancji/Życzliwości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Światowy Dzień Autyzmu – apel, konkurs, 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Dzień Babci i Dziadka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 xml:space="preserve">Dzień kolorowej skarpetki  - dzień osób z zespołem Downa, 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apele, konkursy, Zajęcia  kreatywne</w:t>
            </w:r>
          </w:p>
          <w:p w:rsidR="00D8081D" w:rsidRPr="00D8081D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DEN – apel, laurki</w:t>
            </w:r>
          </w:p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081D" w:rsidRP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- wychowawcy klas</w:t>
            </w:r>
          </w:p>
          <w:p w:rsidR="00D8081D" w:rsidRP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D8081D" w:rsidRP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D8081D" w:rsidRP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D8081D" w:rsidRP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D8081D">
              <w:rPr>
                <w:rFonts w:cs="Calibri"/>
                <w:bCs/>
                <w:sz w:val="20"/>
                <w:szCs w:val="20"/>
              </w:rPr>
              <w:t>- organizatorzy akcji według kalendarza imprez szkolnych</w:t>
            </w:r>
          </w:p>
          <w:p w:rsidR="00D8081D" w:rsidRPr="00D8081D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</w:p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EA54F6" w:rsidRDefault="00D8081D" w:rsidP="00920B40">
            <w:pPr>
              <w:jc w:val="both"/>
              <w:rPr>
                <w:sz w:val="24"/>
                <w:szCs w:val="24"/>
              </w:rPr>
            </w:pPr>
            <w:r w:rsidRPr="00894A92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EA54F6" w:rsidTr="00EA54F6">
        <w:tc>
          <w:tcPr>
            <w:tcW w:w="4644" w:type="dxa"/>
          </w:tcPr>
          <w:p w:rsidR="001810B3" w:rsidRDefault="001810B3" w:rsidP="001D1250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1D1250" w:rsidRPr="001D1250" w:rsidRDefault="001D1250" w:rsidP="001D1250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D1250">
              <w:rPr>
                <w:rFonts w:cs="Calibri"/>
                <w:b/>
                <w:bCs/>
                <w:sz w:val="20"/>
                <w:szCs w:val="20"/>
              </w:rPr>
              <w:t xml:space="preserve">Kształtowanie pożądanych społecznie postaw. </w:t>
            </w:r>
          </w:p>
          <w:p w:rsidR="001D1250" w:rsidRPr="001D1250" w:rsidRDefault="001D1250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Wychowanie do wartości</w:t>
            </w:r>
          </w:p>
          <w:p w:rsidR="001D1250" w:rsidRPr="001D1250" w:rsidRDefault="001D1250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Kształtowanie postaw , respektowanie norm społecznych</w:t>
            </w:r>
          </w:p>
          <w:p w:rsidR="001D1250" w:rsidRPr="001D1250" w:rsidRDefault="001D1250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Doskonalenie kultury bycia</w:t>
            </w:r>
          </w:p>
          <w:p w:rsidR="001D1250" w:rsidRPr="001D1250" w:rsidRDefault="001D1250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Kształtowanie zachowań asertywnych</w:t>
            </w:r>
          </w:p>
          <w:p w:rsidR="001D1250" w:rsidRPr="001D1250" w:rsidRDefault="001D1250" w:rsidP="001D1250">
            <w:pPr>
              <w:spacing w:after="200"/>
              <w:rPr>
                <w:rFonts w:cs="Calibri"/>
                <w:bCs/>
                <w:sz w:val="20"/>
                <w:szCs w:val="20"/>
              </w:rPr>
            </w:pPr>
          </w:p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D1250" w:rsidRPr="001D1250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rozmowa,</w:t>
            </w:r>
          </w:p>
          <w:p w:rsidR="001D1250" w:rsidRPr="001D1250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dyskusja,</w:t>
            </w:r>
          </w:p>
          <w:p w:rsidR="001D1250" w:rsidRPr="001D1250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scenki sytuacyjne</w:t>
            </w:r>
          </w:p>
          <w:p w:rsidR="001D1250" w:rsidRPr="001D1250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zajęcia z wychowawcą</w:t>
            </w:r>
          </w:p>
          <w:p w:rsidR="001D1250" w:rsidRPr="001D1250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zajęcia kształtujące kompetencje emocjonalno-społeczne</w:t>
            </w:r>
          </w:p>
          <w:p w:rsidR="001D1250" w:rsidRPr="001D1250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rozmowy z psychologiem</w:t>
            </w:r>
          </w:p>
          <w:p w:rsidR="001D1250" w:rsidRPr="001D1250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rozmowy z pedagogiem</w:t>
            </w:r>
          </w:p>
          <w:p w:rsidR="001D1250" w:rsidRPr="001D1250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lekcje wychowawcze</w:t>
            </w:r>
          </w:p>
          <w:p w:rsidR="001D1250" w:rsidRPr="001D1250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zajęcia pozalekcyjne</w:t>
            </w:r>
          </w:p>
          <w:p w:rsidR="00EA54F6" w:rsidRPr="001D1250" w:rsidRDefault="001D1250" w:rsidP="00400FE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zajęcia w internacie</w:t>
            </w:r>
          </w:p>
        </w:tc>
        <w:tc>
          <w:tcPr>
            <w:tcW w:w="2835" w:type="dxa"/>
          </w:tcPr>
          <w:p w:rsidR="001D1250" w:rsidRPr="001D1250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1D1250" w:rsidRPr="001D1250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1D1250" w:rsidRPr="001D1250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1D1250" w:rsidRPr="001D1250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1D1250" w:rsidRPr="001D1250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- nauczyciel wychowania fizycznego</w:t>
            </w:r>
          </w:p>
          <w:p w:rsidR="001D1250" w:rsidRPr="001D1250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1D1250" w:rsidRPr="001D1250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1D1250">
              <w:rPr>
                <w:rFonts w:cs="Calibri"/>
                <w:bCs/>
                <w:sz w:val="20"/>
                <w:szCs w:val="20"/>
              </w:rPr>
              <w:t>- wychowawcy w internacie</w:t>
            </w:r>
          </w:p>
          <w:p w:rsidR="001D1250" w:rsidRPr="001D1250" w:rsidRDefault="001D1250" w:rsidP="001D1250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EA54F6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EA54F6" w:rsidRDefault="001D1250" w:rsidP="00920B40">
            <w:pPr>
              <w:jc w:val="both"/>
              <w:rPr>
                <w:sz w:val="24"/>
                <w:szCs w:val="24"/>
              </w:rPr>
            </w:pPr>
            <w:r w:rsidRPr="00894A92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</w:tbl>
    <w:p w:rsidR="001810B3" w:rsidRDefault="001810B3" w:rsidP="00920B40">
      <w:pPr>
        <w:jc w:val="both"/>
        <w:rPr>
          <w:sz w:val="24"/>
          <w:szCs w:val="24"/>
        </w:rPr>
      </w:pPr>
    </w:p>
    <w:p w:rsidR="001810B3" w:rsidRDefault="001810B3" w:rsidP="001810B3">
      <w:pPr>
        <w:jc w:val="center"/>
        <w:rPr>
          <w:rFonts w:cs="Calibri"/>
          <w:b/>
          <w:bCs/>
          <w:i/>
          <w:sz w:val="28"/>
          <w:szCs w:val="28"/>
          <w:u w:val="single"/>
        </w:rPr>
      </w:pPr>
      <w:r>
        <w:rPr>
          <w:rFonts w:cs="Calibri"/>
          <w:b/>
          <w:bCs/>
          <w:i/>
          <w:sz w:val="28"/>
          <w:szCs w:val="28"/>
          <w:u w:val="single"/>
        </w:rPr>
        <w:lastRenderedPageBreak/>
        <w:t xml:space="preserve"> </w:t>
      </w:r>
      <w:r w:rsidRPr="001810B3">
        <w:rPr>
          <w:rFonts w:cs="Calibri"/>
          <w:b/>
          <w:bCs/>
          <w:i/>
          <w:sz w:val="28"/>
          <w:szCs w:val="28"/>
          <w:u w:val="single"/>
        </w:rPr>
        <w:t>Kultura – wartości, normy, wzory zachowań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36"/>
        <w:gridCol w:w="2835"/>
        <w:gridCol w:w="2129"/>
      </w:tblGrid>
      <w:tr w:rsidR="001810B3" w:rsidTr="001810B3">
        <w:tc>
          <w:tcPr>
            <w:tcW w:w="4644" w:type="dxa"/>
          </w:tcPr>
          <w:p w:rsidR="001810B3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  <w:p w:rsidR="001810B3" w:rsidRDefault="001810B3" w:rsidP="001810B3">
            <w:pPr>
              <w:jc w:val="center"/>
              <w:rPr>
                <w:b/>
                <w:sz w:val="24"/>
                <w:szCs w:val="24"/>
              </w:rPr>
            </w:pPr>
            <w:r w:rsidRPr="001810B3">
              <w:rPr>
                <w:b/>
                <w:sz w:val="24"/>
                <w:szCs w:val="24"/>
              </w:rPr>
              <w:t>Zadania</w:t>
            </w:r>
          </w:p>
          <w:p w:rsidR="001810B3" w:rsidRPr="001810B3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810B3" w:rsidRPr="001810B3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  <w:p w:rsidR="001810B3" w:rsidRPr="001810B3" w:rsidRDefault="001810B3" w:rsidP="001810B3">
            <w:pPr>
              <w:jc w:val="center"/>
              <w:rPr>
                <w:b/>
                <w:sz w:val="24"/>
                <w:szCs w:val="24"/>
              </w:rPr>
            </w:pPr>
            <w:r w:rsidRPr="001810B3">
              <w:rPr>
                <w:b/>
                <w:sz w:val="24"/>
                <w:szCs w:val="24"/>
              </w:rPr>
              <w:t>Formy</w:t>
            </w:r>
          </w:p>
        </w:tc>
        <w:tc>
          <w:tcPr>
            <w:tcW w:w="2835" w:type="dxa"/>
          </w:tcPr>
          <w:p w:rsidR="001810B3" w:rsidRPr="001810B3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  <w:p w:rsidR="001810B3" w:rsidRPr="001810B3" w:rsidRDefault="001810B3" w:rsidP="001810B3">
            <w:pPr>
              <w:jc w:val="center"/>
              <w:rPr>
                <w:b/>
                <w:sz w:val="24"/>
                <w:szCs w:val="24"/>
              </w:rPr>
            </w:pPr>
            <w:r w:rsidRPr="001810B3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29" w:type="dxa"/>
          </w:tcPr>
          <w:p w:rsidR="001810B3" w:rsidRPr="001810B3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  <w:p w:rsidR="001810B3" w:rsidRPr="001810B3" w:rsidRDefault="001810B3" w:rsidP="001810B3">
            <w:pPr>
              <w:jc w:val="center"/>
              <w:rPr>
                <w:b/>
                <w:sz w:val="24"/>
                <w:szCs w:val="24"/>
              </w:rPr>
            </w:pPr>
            <w:r w:rsidRPr="001810B3">
              <w:rPr>
                <w:b/>
                <w:sz w:val="24"/>
                <w:szCs w:val="24"/>
              </w:rPr>
              <w:t>Terminy</w:t>
            </w:r>
          </w:p>
        </w:tc>
      </w:tr>
      <w:tr w:rsidR="001810B3" w:rsidTr="001810B3">
        <w:tc>
          <w:tcPr>
            <w:tcW w:w="4644" w:type="dxa"/>
          </w:tcPr>
          <w:p w:rsidR="001810B3" w:rsidRPr="001810B3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810B3">
              <w:rPr>
                <w:rFonts w:cs="Calibri"/>
                <w:b/>
                <w:bCs/>
                <w:sz w:val="20"/>
                <w:szCs w:val="20"/>
              </w:rPr>
              <w:t xml:space="preserve">Uczestniczenie w kulturze,  prezentowanie działalności artystycznej szkoły, współpraca </w:t>
            </w:r>
          </w:p>
          <w:p w:rsidR="001810B3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810B3">
              <w:rPr>
                <w:rFonts w:cs="Calibri"/>
                <w:b/>
                <w:bCs/>
                <w:sz w:val="20"/>
                <w:szCs w:val="20"/>
              </w:rPr>
              <w:t>z placówkami oświatowymi i kulturalnymi.</w:t>
            </w:r>
          </w:p>
          <w:p w:rsidR="001810B3" w:rsidRPr="001810B3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Rozwijanie wrażliwości, doznań estetycznych,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Odczuwanie  przyjemności  z obcowania ze </w:t>
            </w:r>
          </w:p>
          <w:p w:rsidR="001810B3" w:rsidRPr="001810B3" w:rsidRDefault="001810B3" w:rsidP="001810B3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sztuką,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Wzbogacanie osobowości uczniów, i wiedzy na temat kultury, obyczajów,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Ukazanie jak  efektywnie i mądrze można wykorzystać czas wolny od nauki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Ćwiczenie  wyobraźni 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Możliwość wykazania się własnymi zainteresowaniami i uzdolnieniami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Odnoszenie sukcesów, które wspomagają motywację do pokonywania trudności</w:t>
            </w:r>
          </w:p>
        </w:tc>
        <w:tc>
          <w:tcPr>
            <w:tcW w:w="4536" w:type="dxa"/>
          </w:tcPr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korzystanie z kultury: kino, teatr, MDK, 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lekcje biblioteczne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konkursy wytworów prac plastycznych wychowanków,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prace plastyczne, kartki świąteczne dla sponsorów, kartki świąteczne dla seniorów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udział w konkursach na kartki świąteczne wielkanocne i bożonarodzeniowe w MDK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uroczystości szkolne, klasowe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udział w przedstawieniach i występach szkolnych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udział wychowanków w przeglądach artystycznych 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konkursy plastyczne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dramy</w:t>
            </w:r>
          </w:p>
          <w:p w:rsidR="001810B3" w:rsidRPr="001810B3" w:rsidRDefault="001810B3" w:rsidP="00400FE2">
            <w:pPr>
              <w:pStyle w:val="Akapitzlis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konkurs ogólnoszkolny „ Mam Talent”</w:t>
            </w:r>
          </w:p>
        </w:tc>
        <w:tc>
          <w:tcPr>
            <w:tcW w:w="2835" w:type="dxa"/>
          </w:tcPr>
          <w:p w:rsidR="001810B3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1810B3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nauczyciele zajęć kreatywnych</w:t>
            </w:r>
          </w:p>
          <w:p w:rsidR="001810B3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nauczyciele świetlicy</w:t>
            </w:r>
          </w:p>
          <w:p w:rsidR="001810B3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nauczyciel  biblioteki</w:t>
            </w:r>
          </w:p>
          <w:p w:rsidR="001810B3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wychowawcy z internatu</w:t>
            </w:r>
          </w:p>
          <w:p w:rsidR="001810B3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rodzice</w:t>
            </w:r>
          </w:p>
          <w:p w:rsidR="001810B3" w:rsidRDefault="001810B3" w:rsidP="001810B3">
            <w:pPr>
              <w:rPr>
                <w:sz w:val="28"/>
                <w:szCs w:val="28"/>
              </w:rPr>
            </w:pPr>
            <w:r>
              <w:rPr>
                <w:rFonts w:cs="Calibri"/>
                <w:bCs/>
                <w:sz w:val="20"/>
                <w:szCs w:val="20"/>
              </w:rPr>
              <w:t>- organizatorzy imprez według kalendarza imprez szkolnych</w:t>
            </w:r>
          </w:p>
        </w:tc>
        <w:tc>
          <w:tcPr>
            <w:tcW w:w="2129" w:type="dxa"/>
          </w:tcPr>
          <w:p w:rsidR="001810B3" w:rsidRDefault="001810B3" w:rsidP="001810B3">
            <w:pPr>
              <w:rPr>
                <w:sz w:val="28"/>
                <w:szCs w:val="28"/>
              </w:rPr>
            </w:pPr>
            <w:r w:rsidRPr="008B07BB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1810B3" w:rsidTr="001810B3">
        <w:tc>
          <w:tcPr>
            <w:tcW w:w="4644" w:type="dxa"/>
          </w:tcPr>
          <w:p w:rsidR="001810B3" w:rsidRPr="001810B3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810B3">
              <w:rPr>
                <w:rFonts w:cs="Calibri"/>
                <w:b/>
                <w:bCs/>
                <w:sz w:val="20"/>
                <w:szCs w:val="20"/>
              </w:rPr>
              <w:t xml:space="preserve">Kształtowanie postaw patriotycznych </w:t>
            </w:r>
          </w:p>
          <w:p w:rsidR="001810B3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810B3">
              <w:rPr>
                <w:rFonts w:cs="Calibri"/>
                <w:b/>
                <w:bCs/>
                <w:sz w:val="20"/>
                <w:szCs w:val="20"/>
              </w:rPr>
              <w:t>i obywatelskich:</w:t>
            </w:r>
          </w:p>
          <w:p w:rsidR="001810B3" w:rsidRPr="001810B3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1810B3" w:rsidRPr="001810B3" w:rsidRDefault="001810B3" w:rsidP="00400FE2">
            <w:pPr>
              <w:numPr>
                <w:ilvl w:val="0"/>
                <w:numId w:val="37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możliwość poznania dziedzictwa kultury </w:t>
            </w:r>
          </w:p>
          <w:p w:rsidR="001810B3" w:rsidRPr="001810B3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narodowej postrzeganej w perspektywie kultury europejskiej i światowej, zachowanie tożsamości narodowej we wspólnocie. </w:t>
            </w:r>
          </w:p>
          <w:p w:rsidR="001810B3" w:rsidRPr="001810B3" w:rsidRDefault="001810B3" w:rsidP="00400FE2">
            <w:pPr>
              <w:numPr>
                <w:ilvl w:val="0"/>
                <w:numId w:val="37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Wychowanie w duchu tolerancji do innych kultur, </w:t>
            </w:r>
          </w:p>
          <w:p w:rsidR="001810B3" w:rsidRPr="001810B3" w:rsidRDefault="001810B3" w:rsidP="00400FE2">
            <w:pPr>
              <w:numPr>
                <w:ilvl w:val="0"/>
                <w:numId w:val="37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kształtowanie postaw szacunku wobec symboli narodowych, </w:t>
            </w:r>
          </w:p>
          <w:p w:rsidR="001810B3" w:rsidRPr="001810B3" w:rsidRDefault="001810B3" w:rsidP="00400FE2">
            <w:pPr>
              <w:numPr>
                <w:ilvl w:val="0"/>
                <w:numId w:val="38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rozwijanie uczuć patriotycznych.</w:t>
            </w:r>
          </w:p>
          <w:p w:rsidR="001810B3" w:rsidRPr="001810B3" w:rsidRDefault="001810B3" w:rsidP="00400FE2">
            <w:pPr>
              <w:numPr>
                <w:ilvl w:val="0"/>
                <w:numId w:val="38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wprowadzenie w dziedzictwo cywilizacyjne </w:t>
            </w:r>
            <w:r w:rsidRPr="001810B3">
              <w:rPr>
                <w:rFonts w:cs="Calibri"/>
                <w:bCs/>
                <w:sz w:val="20"/>
                <w:szCs w:val="20"/>
              </w:rPr>
              <w:lastRenderedPageBreak/>
              <w:t xml:space="preserve">Europy, </w:t>
            </w:r>
          </w:p>
          <w:p w:rsidR="001810B3" w:rsidRPr="001810B3" w:rsidRDefault="001810B3" w:rsidP="00400FE2">
            <w:pPr>
              <w:numPr>
                <w:ilvl w:val="0"/>
                <w:numId w:val="38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poznawanie polskiej kultury, w tym osiągnięć duchowych i materialnych.</w:t>
            </w:r>
          </w:p>
          <w:p w:rsidR="001810B3" w:rsidRPr="001810B3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•       rozbudzanie poczucia przynależności  </w:t>
            </w:r>
          </w:p>
          <w:p w:rsidR="001810B3" w:rsidRPr="001810B3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         narodowej.</w:t>
            </w:r>
          </w:p>
          <w:p w:rsidR="001810B3" w:rsidRPr="001810B3" w:rsidRDefault="001810B3" w:rsidP="001810B3">
            <w:pPr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1810B3" w:rsidRDefault="001810B3" w:rsidP="001810B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lastRenderedPageBreak/>
              <w:t xml:space="preserve">udział w obchodach rocznic świąt </w:t>
            </w:r>
          </w:p>
          <w:p w:rsidR="00903FC0" w:rsidRDefault="001810B3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narodowych,</w:t>
            </w:r>
          </w:p>
          <w:p w:rsidR="00903FC0" w:rsidRPr="00903FC0" w:rsidRDefault="00903FC0" w:rsidP="00400FE2">
            <w:pPr>
              <w:pStyle w:val="Akapitzlist"/>
              <w:numPr>
                <w:ilvl w:val="0"/>
                <w:numId w:val="36"/>
              </w:numPr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poznanie symboli narodowych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oglądanie filmów, wystaw,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prezentacja sylwetek wielkich  Polaków,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lekcje języka polskiego, historii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udział w uroczystościach  w miejscach  pamięci </w:t>
            </w:r>
          </w:p>
          <w:p w:rsidR="001810B3" w:rsidRPr="001810B3" w:rsidRDefault="001810B3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narodowej,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zapoznanie z legendami związanymi z naszym miastem, regionem, Ojczyzną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nauka hymnu narodowego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wywieszanie flagi podczas świąt państwowych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lastRenderedPageBreak/>
              <w:t>pogadanka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filmy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pieśni patriotyczne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apele (dbanie o odpowiedni strój)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gazetki tematyczne i wystawy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wycieczki w celu poznania miejsc pamięci narodowej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- Zadania w ramach projektu edukacyjnego „Z kulturą mi do twarzy”.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Udział  w odśpiewaniu o 11.11 hymnu narodowego w dniu 11 listopada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ośrodek tygodniowy w ośrodkach pracy „Święto Niepodległości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apel z okazji Święta Niepodległości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ośrodek tygodniowy w ośrodkach pracy</w:t>
            </w:r>
            <w:r w:rsidR="00042F93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810B3">
              <w:rPr>
                <w:rFonts w:cs="Calibri"/>
                <w:bCs/>
                <w:sz w:val="20"/>
                <w:szCs w:val="20"/>
              </w:rPr>
              <w:t xml:space="preserve">„Święta majowe” – symbole narodowe 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 xml:space="preserve">ośrodek tygodniowy w ośrodkach pracy: „Moje miasto” – wycieczka - zabytki, herb, hymn miasta, </w:t>
            </w:r>
          </w:p>
          <w:p w:rsidR="001810B3" w:rsidRPr="001810B3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tradycje lokalne – Bieg Sulecha</w:t>
            </w:r>
          </w:p>
          <w:p w:rsidR="00042F93" w:rsidRPr="00042F93" w:rsidRDefault="001810B3" w:rsidP="00042F93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Ośrodek tygodniowy  w ośrodkach pracy–</w:t>
            </w:r>
          </w:p>
          <w:p w:rsidR="001810B3" w:rsidRPr="001810B3" w:rsidRDefault="001810B3" w:rsidP="00042F93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  <w:r w:rsidRPr="001810B3">
              <w:rPr>
                <w:rFonts w:cs="Calibri"/>
                <w:bCs/>
                <w:sz w:val="20"/>
                <w:szCs w:val="20"/>
              </w:rPr>
              <w:t>Zaj. praktyczne - kuchnia europejska</w:t>
            </w:r>
          </w:p>
        </w:tc>
        <w:tc>
          <w:tcPr>
            <w:tcW w:w="2835" w:type="dxa"/>
          </w:tcPr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- koordynator </w:t>
            </w:r>
            <w:r w:rsidRPr="009E1C43">
              <w:rPr>
                <w:rFonts w:cs="Calibri"/>
                <w:bCs/>
                <w:sz w:val="20"/>
                <w:szCs w:val="20"/>
              </w:rPr>
              <w:t xml:space="preserve"> ds. wartości i kultury</w:t>
            </w:r>
          </w:p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 psycholog</w:t>
            </w:r>
          </w:p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opiekunki</w:t>
            </w:r>
          </w:p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Organizatorzy imprez według kalendarza imprez szkolnych</w:t>
            </w:r>
          </w:p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rodzice</w:t>
            </w:r>
          </w:p>
          <w:p w:rsid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dyrektor</w:t>
            </w:r>
          </w:p>
          <w:p w:rsidR="001810B3" w:rsidRDefault="001810B3" w:rsidP="001810B3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1810B3" w:rsidRPr="00903FC0" w:rsidRDefault="00903FC0" w:rsidP="001810B3">
            <w:pPr>
              <w:rPr>
                <w:sz w:val="20"/>
                <w:szCs w:val="20"/>
              </w:rPr>
            </w:pPr>
            <w:r w:rsidRPr="00903FC0">
              <w:rPr>
                <w:sz w:val="20"/>
                <w:szCs w:val="20"/>
              </w:rPr>
              <w:lastRenderedPageBreak/>
              <w:t>W ciągu całego roku szkolnego</w:t>
            </w:r>
          </w:p>
        </w:tc>
      </w:tr>
      <w:tr w:rsidR="001810B3" w:rsidTr="001810B3">
        <w:tc>
          <w:tcPr>
            <w:tcW w:w="4644" w:type="dxa"/>
          </w:tcPr>
          <w:p w:rsidR="00903FC0" w:rsidRPr="00903FC0" w:rsidRDefault="00903FC0" w:rsidP="00903FC0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03FC0">
              <w:rPr>
                <w:rFonts w:cs="Calibri"/>
                <w:b/>
                <w:bCs/>
                <w:sz w:val="20"/>
                <w:szCs w:val="20"/>
              </w:rPr>
              <w:lastRenderedPageBreak/>
              <w:t>Kształtowanie umiejętności właściwego komunikowania się  w różnych sytuacjach społecznych,  dbałość o język i kulturę wypowiadania się: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Wpajanie zasad kultury  komunikowania się z rówieśnikami i osobami dorosłymi,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Ukazanie negatywnych skutków używania wulgaryzmów oraz uświadomienie uczniom </w:t>
            </w:r>
          </w:p>
          <w:p w:rsidR="00903FC0" w:rsidRPr="00903FC0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konieczności ich unikania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Zapoznanie uczniów z przepisami Kodeksu Wykroczeń, które regulują kwestie używania niewłaściwego słownictwa w miejscach publicznych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lastRenderedPageBreak/>
              <w:t>Niwelowanie wulgaryzmów poprzez propagowanie i pielęgnowanie wśród wychowanków kultury słowa.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poszanowanie godności bez agresji 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słownej i wulgaryzmów.</w:t>
            </w:r>
            <w:r w:rsidRPr="00903FC0">
              <w:rPr>
                <w:rFonts w:cs="Calibri"/>
                <w:bCs/>
                <w:sz w:val="20"/>
                <w:szCs w:val="20"/>
              </w:rPr>
              <w:cr/>
            </w:r>
          </w:p>
          <w:p w:rsidR="001810B3" w:rsidRDefault="001810B3" w:rsidP="00903FC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lastRenderedPageBreak/>
              <w:t>akademia z okazji - Dzień Języka Ojczystego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zajęcia z wychowawcą - Dobre maniery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pogadanki na temat właściwego </w:t>
            </w:r>
          </w:p>
          <w:p w:rsidR="00903FC0" w:rsidRPr="00903FC0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komunikowania się z rówieśnikami i osobami </w:t>
            </w:r>
          </w:p>
          <w:p w:rsidR="00903FC0" w:rsidRPr="00903FC0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dorosłymi w oparciu o poszanowanie godności bez agresji słownej i wulgaryzmów, 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pogadanka z przedstawicielem </w:t>
            </w:r>
          </w:p>
          <w:p w:rsidR="00903FC0" w:rsidRPr="0026173F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 xml:space="preserve">Policji, </w:t>
            </w:r>
          </w:p>
          <w:p w:rsidR="00903FC0" w:rsidRPr="0026173F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 xml:space="preserve">wykonanie plakatów przeciw </w:t>
            </w:r>
          </w:p>
          <w:p w:rsidR="00903FC0" w:rsidRPr="0026173F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wulgaryzacji języka i przygotowanie wystawy prac  „ Stop WULGARYZMOM”</w:t>
            </w:r>
          </w:p>
          <w:p w:rsidR="00903FC0" w:rsidRPr="0026173F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 xml:space="preserve">pedagogizacja rodziców na temat </w:t>
            </w:r>
          </w:p>
          <w:p w:rsidR="00903FC0" w:rsidRPr="0026173F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pielęgnowania kultury słowa wśród dzieci i dorosłych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903FC0">
              <w:rPr>
                <w:sz w:val="20"/>
                <w:szCs w:val="20"/>
              </w:rPr>
              <w:lastRenderedPageBreak/>
              <w:t>zajęcia z wychowawcą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903FC0">
              <w:rPr>
                <w:sz w:val="20"/>
                <w:szCs w:val="20"/>
              </w:rPr>
              <w:t>uroczystości szkolne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903FC0">
              <w:rPr>
                <w:sz w:val="20"/>
                <w:szCs w:val="20"/>
              </w:rPr>
              <w:t>pogadanki</w:t>
            </w:r>
          </w:p>
          <w:p w:rsidR="00903FC0" w:rsidRPr="00903FC0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03FC0" w:rsidRPr="00903FC0">
              <w:rPr>
                <w:sz w:val="20"/>
                <w:szCs w:val="20"/>
              </w:rPr>
              <w:t>ozmowy indywidualne</w:t>
            </w:r>
          </w:p>
          <w:p w:rsidR="00903FC0" w:rsidRPr="00903FC0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03FC0" w:rsidRPr="00903FC0">
              <w:rPr>
                <w:sz w:val="20"/>
                <w:szCs w:val="20"/>
              </w:rPr>
              <w:t>ekcje wychowawcze</w:t>
            </w:r>
          </w:p>
          <w:p w:rsidR="00903FC0" w:rsidRPr="00903FC0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03FC0" w:rsidRPr="00903FC0">
              <w:rPr>
                <w:sz w:val="20"/>
                <w:szCs w:val="20"/>
              </w:rPr>
              <w:t>yjścia do kawiarni, pizzerii, MDK</w:t>
            </w:r>
          </w:p>
          <w:p w:rsidR="00903FC0" w:rsidRPr="00903FC0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03FC0" w:rsidRPr="00903FC0">
              <w:rPr>
                <w:sz w:val="20"/>
                <w:szCs w:val="20"/>
              </w:rPr>
              <w:t>yjazd do kina, teatru</w:t>
            </w:r>
          </w:p>
          <w:p w:rsidR="00903FC0" w:rsidRPr="0026173F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26173F">
              <w:rPr>
                <w:sz w:val="20"/>
                <w:szCs w:val="20"/>
              </w:rPr>
              <w:t>d</w:t>
            </w:r>
            <w:r w:rsidR="00903FC0" w:rsidRPr="0026173F">
              <w:rPr>
                <w:sz w:val="20"/>
                <w:szCs w:val="20"/>
              </w:rPr>
              <w:t>yskoteka szkolna w plenerze</w:t>
            </w:r>
          </w:p>
          <w:p w:rsidR="001810B3" w:rsidRPr="00903FC0" w:rsidRDefault="00903FC0" w:rsidP="00400FE2">
            <w:pPr>
              <w:pStyle w:val="Akapitzlis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903FC0">
              <w:rPr>
                <w:sz w:val="20"/>
                <w:szCs w:val="20"/>
              </w:rPr>
              <w:t>zdarzenia sytuacyjne</w:t>
            </w:r>
          </w:p>
        </w:tc>
        <w:tc>
          <w:tcPr>
            <w:tcW w:w="2835" w:type="dxa"/>
          </w:tcPr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- wychowawcy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wychowawcy internat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</w:t>
            </w:r>
            <w:r w:rsidRPr="006A3E1A">
              <w:rPr>
                <w:rFonts w:cs="Calibri"/>
                <w:bCs/>
                <w:sz w:val="20"/>
                <w:szCs w:val="20"/>
              </w:rPr>
              <w:t>nauczyciel zajęć z kompetencji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opiekunki</w:t>
            </w:r>
          </w:p>
          <w:p w:rsidR="00903FC0" w:rsidRPr="006A3E1A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pracownicy ośrodka</w:t>
            </w:r>
          </w:p>
          <w:p w:rsidR="00903FC0" w:rsidRPr="006A3E1A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A3E1A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1810B3" w:rsidRDefault="00903FC0" w:rsidP="00903FC0">
            <w:pPr>
              <w:rPr>
                <w:sz w:val="28"/>
                <w:szCs w:val="28"/>
              </w:rPr>
            </w:pPr>
            <w:r w:rsidRPr="006A3E1A">
              <w:rPr>
                <w:rFonts w:cs="Calibri"/>
                <w:bCs/>
                <w:sz w:val="20"/>
                <w:szCs w:val="20"/>
              </w:rPr>
              <w:t>- organizatorzy imprez według kalendarza imprez i uroczystości szkolnych</w:t>
            </w:r>
          </w:p>
        </w:tc>
        <w:tc>
          <w:tcPr>
            <w:tcW w:w="2129" w:type="dxa"/>
          </w:tcPr>
          <w:p w:rsidR="001810B3" w:rsidRDefault="00903FC0" w:rsidP="00903FC0">
            <w:pPr>
              <w:rPr>
                <w:sz w:val="28"/>
                <w:szCs w:val="28"/>
              </w:rPr>
            </w:pPr>
            <w:r w:rsidRPr="00903FC0">
              <w:rPr>
                <w:sz w:val="20"/>
                <w:szCs w:val="20"/>
              </w:rPr>
              <w:t>W ciągu całego roku szkolnego</w:t>
            </w:r>
          </w:p>
        </w:tc>
      </w:tr>
      <w:tr w:rsidR="001810B3" w:rsidTr="001810B3">
        <w:tc>
          <w:tcPr>
            <w:tcW w:w="4644" w:type="dxa"/>
          </w:tcPr>
          <w:p w:rsidR="00903FC0" w:rsidRPr="00903FC0" w:rsidRDefault="00903FC0" w:rsidP="00903FC0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03FC0">
              <w:rPr>
                <w:rFonts w:cs="Calibri"/>
                <w:b/>
                <w:bCs/>
                <w:sz w:val="20"/>
                <w:szCs w:val="20"/>
              </w:rPr>
              <w:lastRenderedPageBreak/>
              <w:t>Rozwijanie umiejętności wyrażania własnych emocji.</w:t>
            </w:r>
          </w:p>
          <w:p w:rsidR="00903FC0" w:rsidRPr="00903FC0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Dążenie do uzyskania wysokiego poziomu kultury osobistej  i zawodowej. </w:t>
            </w:r>
          </w:p>
          <w:p w:rsidR="00903FC0" w:rsidRPr="00903FC0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Budowanie systemu wartości</w:t>
            </w:r>
          </w:p>
          <w:p w:rsidR="00903FC0" w:rsidRPr="00903FC0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rozumienie i nazywanie emocji,</w:t>
            </w:r>
          </w:p>
          <w:p w:rsidR="00903FC0" w:rsidRPr="00903FC0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identyfikowanie źródeł stanów emocjonalnych,</w:t>
            </w:r>
          </w:p>
          <w:p w:rsidR="00903FC0" w:rsidRPr="00903FC0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łączenie przeżywanych emocji z reakcjami fizycznymi.</w:t>
            </w:r>
          </w:p>
          <w:p w:rsidR="00903FC0" w:rsidRPr="00903FC0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poszerzenie zasobu słów określających uczucia i emocje,</w:t>
            </w:r>
          </w:p>
          <w:p w:rsidR="001810B3" w:rsidRDefault="001810B3" w:rsidP="001810B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zajęcia z wychowawcą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wolontariat</w:t>
            </w:r>
          </w:p>
          <w:p w:rsidR="00903FC0" w:rsidRPr="00903FC0" w:rsidRDefault="00042F93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rekolekcje, lekcje katechezy, W</w:t>
            </w:r>
            <w:r w:rsidR="00903FC0" w:rsidRPr="00903FC0">
              <w:rPr>
                <w:rFonts w:cs="Calibri"/>
                <w:bCs/>
                <w:sz w:val="20"/>
                <w:szCs w:val="20"/>
              </w:rPr>
              <w:t xml:space="preserve">ychowanie do życia w rodzinie, 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akcje ekologiczne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pogadanki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wycieczki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konkursy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uroczystości szkolne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Moje emocje – tydzień z emocjami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Realizacja projektu edukacyjnego „Jak odczytywać emocje ?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Zadania w ramach projektu edukacyjnego „Z kulturą mi do twarzy”.</w:t>
            </w:r>
          </w:p>
          <w:p w:rsidR="00903FC0" w:rsidRPr="00903FC0" w:rsidRDefault="00903FC0" w:rsidP="00400FE2">
            <w:pPr>
              <w:numPr>
                <w:ilvl w:val="0"/>
                <w:numId w:val="39"/>
              </w:numPr>
              <w:contextualSpacing/>
            </w:pPr>
            <w:r w:rsidRPr="00903FC0">
              <w:t>Zajęcia kształtujące kompetencje emocjonalno-społeczne</w:t>
            </w:r>
          </w:p>
          <w:p w:rsidR="00903FC0" w:rsidRDefault="00903FC0" w:rsidP="00400FE2">
            <w:pPr>
              <w:numPr>
                <w:ilvl w:val="0"/>
                <w:numId w:val="39"/>
              </w:numPr>
              <w:contextualSpacing/>
            </w:pPr>
            <w:r w:rsidRPr="00903FC0">
              <w:t>Rozmowy z psychologiem</w:t>
            </w:r>
          </w:p>
          <w:p w:rsidR="001810B3" w:rsidRPr="00903FC0" w:rsidRDefault="00903FC0" w:rsidP="00400FE2">
            <w:pPr>
              <w:numPr>
                <w:ilvl w:val="0"/>
                <w:numId w:val="39"/>
              </w:numPr>
              <w:contextualSpacing/>
            </w:pPr>
            <w:r w:rsidRPr="00903FC0">
              <w:t>Rozmowy z pedagogiem</w:t>
            </w:r>
          </w:p>
        </w:tc>
        <w:tc>
          <w:tcPr>
            <w:tcW w:w="2835" w:type="dxa"/>
          </w:tcPr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wychowawcy internat</w:t>
            </w:r>
          </w:p>
          <w:p w:rsidR="00903FC0" w:rsidRPr="006A3E1A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</w:t>
            </w:r>
            <w:r w:rsidRPr="006A3E1A">
              <w:rPr>
                <w:rFonts w:cs="Calibri"/>
                <w:bCs/>
                <w:sz w:val="20"/>
                <w:szCs w:val="20"/>
              </w:rPr>
              <w:t>nauczyciel zajęć z kompetencji</w:t>
            </w:r>
            <w:r>
              <w:rPr>
                <w:rFonts w:cs="Calibri"/>
                <w:bCs/>
                <w:sz w:val="20"/>
                <w:szCs w:val="20"/>
              </w:rPr>
              <w:t xml:space="preserve"> emocjonalno-społecznych</w:t>
            </w:r>
          </w:p>
          <w:p w:rsidR="00903FC0" w:rsidRPr="006A3E1A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A3E1A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1810B3" w:rsidRDefault="00903FC0" w:rsidP="00903FC0">
            <w:pPr>
              <w:rPr>
                <w:sz w:val="28"/>
                <w:szCs w:val="28"/>
              </w:rPr>
            </w:pPr>
            <w:r w:rsidRPr="006A3E1A">
              <w:rPr>
                <w:rFonts w:cs="Calibri"/>
                <w:bCs/>
                <w:sz w:val="20"/>
                <w:szCs w:val="20"/>
              </w:rPr>
              <w:t>- organizatorzy imprez według kalendarza imprez i uroczystości szkolnych</w:t>
            </w:r>
          </w:p>
        </w:tc>
        <w:tc>
          <w:tcPr>
            <w:tcW w:w="2129" w:type="dxa"/>
          </w:tcPr>
          <w:p w:rsidR="001810B3" w:rsidRDefault="00903FC0" w:rsidP="001810B3">
            <w:pPr>
              <w:rPr>
                <w:sz w:val="28"/>
                <w:szCs w:val="28"/>
              </w:rPr>
            </w:pPr>
            <w:r w:rsidRPr="00903FC0">
              <w:rPr>
                <w:sz w:val="20"/>
                <w:szCs w:val="20"/>
              </w:rPr>
              <w:t>W ciągu całego roku szkolnego</w:t>
            </w:r>
          </w:p>
        </w:tc>
      </w:tr>
      <w:tr w:rsidR="001810B3" w:rsidRPr="00E613E1" w:rsidTr="001810B3">
        <w:tc>
          <w:tcPr>
            <w:tcW w:w="4644" w:type="dxa"/>
          </w:tcPr>
          <w:p w:rsidR="00903FC0" w:rsidRPr="00903FC0" w:rsidRDefault="00903FC0" w:rsidP="00903FC0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03FC0">
              <w:rPr>
                <w:rFonts w:cs="Calibri"/>
                <w:b/>
                <w:bCs/>
                <w:sz w:val="20"/>
                <w:szCs w:val="20"/>
              </w:rPr>
              <w:t xml:space="preserve">Kształtowanie pozytywnego stosunku do procesu kształcenia i </w:t>
            </w:r>
            <w:r w:rsidR="00356D94" w:rsidRPr="00E613E1">
              <w:rPr>
                <w:rFonts w:cs="Calibri"/>
                <w:b/>
                <w:bCs/>
                <w:sz w:val="20"/>
                <w:szCs w:val="20"/>
              </w:rPr>
              <w:t xml:space="preserve">rozwijania </w:t>
            </w:r>
            <w:r w:rsidRPr="00903FC0">
              <w:rPr>
                <w:rFonts w:cs="Calibri"/>
                <w:b/>
                <w:bCs/>
                <w:sz w:val="20"/>
                <w:szCs w:val="20"/>
              </w:rPr>
              <w:t>twórczej postawy</w:t>
            </w:r>
          </w:p>
          <w:p w:rsidR="00903FC0" w:rsidRPr="00903FC0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Wzmocnienie pozytywnego obrazu samego siebie i poczucia własnej wartości. </w:t>
            </w:r>
          </w:p>
          <w:p w:rsidR="00903FC0" w:rsidRPr="00903FC0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Uczenie dostrzegania i eksponowania swoich mocnych stron.</w:t>
            </w:r>
          </w:p>
          <w:p w:rsidR="00903FC0" w:rsidRPr="00903FC0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Wzmacnianie motywacji do nauki</w:t>
            </w:r>
          </w:p>
          <w:p w:rsidR="00903FC0" w:rsidRPr="00903FC0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lastRenderedPageBreak/>
              <w:t>Doskonalenie sposobów i metod pracy</w:t>
            </w:r>
          </w:p>
          <w:p w:rsidR="00903FC0" w:rsidRPr="00903FC0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Kształcenie umiejętności podejmowania słusznych decyzji i dokonywania właściwych wyborów</w:t>
            </w:r>
          </w:p>
          <w:p w:rsidR="001810B3" w:rsidRPr="00E613E1" w:rsidRDefault="001810B3" w:rsidP="001810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03FC0" w:rsidRPr="00903FC0" w:rsidRDefault="00903FC0" w:rsidP="00400FE2">
            <w:pPr>
              <w:numPr>
                <w:ilvl w:val="0"/>
                <w:numId w:val="4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lastRenderedPageBreak/>
              <w:t>zajęcia z wychowawcą</w:t>
            </w:r>
          </w:p>
          <w:p w:rsidR="00903FC0" w:rsidRPr="00903FC0" w:rsidRDefault="00903FC0" w:rsidP="00400FE2">
            <w:pPr>
              <w:numPr>
                <w:ilvl w:val="0"/>
                <w:numId w:val="4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zapisy w Statucie dotyczące sposobów zachowania się i noszenia stroju galowego </w:t>
            </w:r>
          </w:p>
          <w:p w:rsidR="00903FC0" w:rsidRPr="00903FC0" w:rsidRDefault="00903FC0" w:rsidP="00400FE2">
            <w:pPr>
              <w:numPr>
                <w:ilvl w:val="0"/>
                <w:numId w:val="4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konkursy szkolne, międzyszkolne, gminne, </w:t>
            </w:r>
          </w:p>
          <w:p w:rsidR="00903FC0" w:rsidRPr="00903FC0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         powiatowe, ogólnopolskie </w:t>
            </w:r>
          </w:p>
          <w:p w:rsidR="00903FC0" w:rsidRPr="00903FC0" w:rsidRDefault="00903FC0" w:rsidP="00400FE2">
            <w:pPr>
              <w:numPr>
                <w:ilvl w:val="0"/>
                <w:numId w:val="4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korzystanie z systemu motywacyjnego w klasach (wewnętrzna i zewnętrzna motywacja) – tablica motywacyjna, pieczątki, buźki, oklaski, </w:t>
            </w:r>
            <w:r w:rsidRPr="00903FC0">
              <w:rPr>
                <w:rFonts w:cs="Calibri"/>
                <w:bCs/>
                <w:sz w:val="20"/>
                <w:szCs w:val="20"/>
              </w:rPr>
              <w:lastRenderedPageBreak/>
              <w:t xml:space="preserve">słowne, </w:t>
            </w:r>
          </w:p>
          <w:p w:rsidR="00903FC0" w:rsidRPr="00903FC0" w:rsidRDefault="00903FC0" w:rsidP="00400FE2">
            <w:pPr>
              <w:numPr>
                <w:ilvl w:val="0"/>
                <w:numId w:val="4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metody aktywizujące,</w:t>
            </w:r>
          </w:p>
          <w:p w:rsidR="00903FC0" w:rsidRPr="00E613E1" w:rsidRDefault="00903FC0" w:rsidP="00400FE2">
            <w:pPr>
              <w:numPr>
                <w:ilvl w:val="0"/>
                <w:numId w:val="4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doskonalenie metod uczenia się, zarządzanie sobą w czasie wolnym od zajęć</w:t>
            </w:r>
          </w:p>
          <w:p w:rsidR="00903FC0" w:rsidRPr="00E613E1" w:rsidRDefault="00903FC0" w:rsidP="00400FE2">
            <w:pPr>
              <w:pStyle w:val="Akapitzlist"/>
              <w:numPr>
                <w:ilvl w:val="0"/>
                <w:numId w:val="43"/>
              </w:num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udział w przeglądach artystycznych</w:t>
            </w:r>
          </w:p>
          <w:p w:rsidR="00903FC0" w:rsidRPr="00E613E1" w:rsidRDefault="00903FC0" w:rsidP="00400FE2">
            <w:pPr>
              <w:pStyle w:val="Akapitzlist"/>
              <w:numPr>
                <w:ilvl w:val="0"/>
                <w:numId w:val="43"/>
              </w:num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przedstawienia szkolne, apele, imprezy okolicznościowe</w:t>
            </w:r>
          </w:p>
          <w:p w:rsidR="00903FC0" w:rsidRPr="00903FC0" w:rsidRDefault="00903FC0" w:rsidP="00400FE2">
            <w:pPr>
              <w:numPr>
                <w:ilvl w:val="0"/>
                <w:numId w:val="4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prezentowanie talentów na forum szkoły</w:t>
            </w:r>
          </w:p>
          <w:p w:rsidR="001810B3" w:rsidRPr="00E613E1" w:rsidRDefault="001810B3" w:rsidP="001810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03FC0" w:rsidRP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lastRenderedPageBreak/>
              <w:t>- wychowawcy</w:t>
            </w:r>
          </w:p>
          <w:p w:rsidR="00903FC0" w:rsidRP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903FC0" w:rsidRP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903FC0" w:rsidRP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P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- nauczyciel zajęć z kompetencji</w:t>
            </w:r>
          </w:p>
          <w:p w:rsidR="00903FC0" w:rsidRPr="00903FC0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903FC0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1810B3" w:rsidRPr="00E613E1" w:rsidRDefault="00903FC0" w:rsidP="00903FC0">
            <w:pPr>
              <w:rPr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- organizatorzy imprez według kalendarza imprez i uroczystości </w:t>
            </w:r>
            <w:r w:rsidRPr="00E613E1">
              <w:rPr>
                <w:rFonts w:cs="Calibri"/>
                <w:bCs/>
                <w:sz w:val="20"/>
                <w:szCs w:val="20"/>
              </w:rPr>
              <w:lastRenderedPageBreak/>
              <w:t>szkolnych</w:t>
            </w:r>
          </w:p>
        </w:tc>
        <w:tc>
          <w:tcPr>
            <w:tcW w:w="2129" w:type="dxa"/>
          </w:tcPr>
          <w:p w:rsidR="001810B3" w:rsidRPr="00E613E1" w:rsidRDefault="00903FC0" w:rsidP="001810B3">
            <w:pPr>
              <w:rPr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lastRenderedPageBreak/>
              <w:t>W ciągu całego roku szkolnego</w:t>
            </w:r>
          </w:p>
        </w:tc>
      </w:tr>
    </w:tbl>
    <w:p w:rsidR="001810B3" w:rsidRPr="00E613E1" w:rsidRDefault="001810B3" w:rsidP="001810B3">
      <w:pPr>
        <w:rPr>
          <w:sz w:val="20"/>
          <w:szCs w:val="20"/>
        </w:rPr>
      </w:pPr>
    </w:p>
    <w:p w:rsidR="00903FC0" w:rsidRPr="00606E03" w:rsidRDefault="00903FC0" w:rsidP="00903FC0">
      <w:pPr>
        <w:jc w:val="center"/>
        <w:rPr>
          <w:i/>
          <w:sz w:val="28"/>
          <w:szCs w:val="28"/>
          <w:u w:val="single"/>
        </w:rPr>
      </w:pPr>
      <w:r w:rsidRPr="00606E03">
        <w:rPr>
          <w:rFonts w:ascii="Arial" w:hAnsi="Arial" w:cs="Arial"/>
          <w:b/>
          <w:i/>
          <w:sz w:val="28"/>
          <w:szCs w:val="28"/>
          <w:u w:val="single"/>
        </w:rPr>
        <w:t xml:space="preserve"> Bezpieczeństwo – profilaktyka zachowań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36"/>
        <w:gridCol w:w="2835"/>
        <w:gridCol w:w="2129"/>
      </w:tblGrid>
      <w:tr w:rsidR="00903FC0" w:rsidRPr="00E613E1" w:rsidTr="00356D94">
        <w:tc>
          <w:tcPr>
            <w:tcW w:w="4644" w:type="dxa"/>
          </w:tcPr>
          <w:p w:rsidR="00903FC0" w:rsidRPr="00E613E1" w:rsidRDefault="00903FC0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  <w:p w:rsidR="00213ED7" w:rsidRPr="00E613E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 w:rsidRPr="00E613E1">
              <w:rPr>
                <w:b/>
                <w:sz w:val="20"/>
                <w:szCs w:val="20"/>
              </w:rPr>
              <w:t>Zadania</w:t>
            </w:r>
          </w:p>
          <w:p w:rsidR="00213ED7" w:rsidRPr="00E613E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13ED7" w:rsidRPr="00E613E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  <w:p w:rsidR="00903FC0" w:rsidRPr="00E613E1" w:rsidRDefault="00213ED7" w:rsidP="00213ED7">
            <w:pPr>
              <w:jc w:val="center"/>
              <w:rPr>
                <w:b/>
                <w:sz w:val="20"/>
                <w:szCs w:val="20"/>
              </w:rPr>
            </w:pPr>
            <w:r w:rsidRPr="00E613E1">
              <w:rPr>
                <w:b/>
                <w:sz w:val="20"/>
                <w:szCs w:val="20"/>
              </w:rPr>
              <w:t>Formy</w:t>
            </w:r>
          </w:p>
        </w:tc>
        <w:tc>
          <w:tcPr>
            <w:tcW w:w="2835" w:type="dxa"/>
          </w:tcPr>
          <w:p w:rsidR="00213ED7" w:rsidRPr="00E613E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  <w:p w:rsidR="00903FC0" w:rsidRPr="00E613E1" w:rsidRDefault="00213ED7" w:rsidP="00213ED7">
            <w:pPr>
              <w:jc w:val="center"/>
              <w:rPr>
                <w:b/>
                <w:sz w:val="20"/>
                <w:szCs w:val="20"/>
              </w:rPr>
            </w:pPr>
            <w:r w:rsidRPr="00E613E1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2129" w:type="dxa"/>
          </w:tcPr>
          <w:p w:rsidR="00213ED7" w:rsidRPr="00E613E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  <w:p w:rsidR="00903FC0" w:rsidRPr="00E613E1" w:rsidRDefault="00213ED7" w:rsidP="00213ED7">
            <w:pPr>
              <w:jc w:val="center"/>
              <w:rPr>
                <w:b/>
                <w:sz w:val="20"/>
                <w:szCs w:val="20"/>
              </w:rPr>
            </w:pPr>
            <w:r w:rsidRPr="00E613E1">
              <w:rPr>
                <w:b/>
                <w:sz w:val="20"/>
                <w:szCs w:val="20"/>
              </w:rPr>
              <w:t>Terminy</w:t>
            </w:r>
          </w:p>
        </w:tc>
      </w:tr>
      <w:tr w:rsidR="00903FC0" w:rsidRPr="00E613E1" w:rsidTr="00356D94">
        <w:tc>
          <w:tcPr>
            <w:tcW w:w="4644" w:type="dxa"/>
          </w:tcPr>
          <w:p w:rsidR="00213ED7" w:rsidRPr="00213ED7" w:rsidRDefault="00213ED7" w:rsidP="00213ED7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ED7">
              <w:rPr>
                <w:rFonts w:cs="Calibri"/>
                <w:b/>
                <w:bCs/>
                <w:sz w:val="20"/>
                <w:szCs w:val="20"/>
              </w:rPr>
              <w:t>Bezpieczne funkcjonowanie ucznia w ruchu drogowym jako pieszego, pasażera, rowerzysty.</w:t>
            </w:r>
          </w:p>
          <w:p w:rsidR="00213ED7" w:rsidRPr="00213ED7" w:rsidRDefault="00213ED7" w:rsidP="00400FE2">
            <w:pPr>
              <w:numPr>
                <w:ilvl w:val="0"/>
                <w:numId w:val="4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posiadanie  niezbędnej wiedzy o zasadach ruchu drogowego,</w:t>
            </w:r>
          </w:p>
          <w:p w:rsidR="00213ED7" w:rsidRPr="00213ED7" w:rsidRDefault="00213ED7" w:rsidP="00400FE2">
            <w:pPr>
              <w:numPr>
                <w:ilvl w:val="0"/>
                <w:numId w:val="4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kształcenie umiejętności  bezpiecznego  poruszania  się po drodze z domu do szkoły,</w:t>
            </w:r>
          </w:p>
          <w:p w:rsidR="00213ED7" w:rsidRPr="00213ED7" w:rsidRDefault="00213ED7" w:rsidP="00400FE2">
            <w:pPr>
              <w:numPr>
                <w:ilvl w:val="0"/>
                <w:numId w:val="4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wypracowanie  właściwego zachowania w publicznych środkach komunikacji miejskiej, międzymiastowej, pociągu, busie</w:t>
            </w:r>
          </w:p>
          <w:p w:rsidR="00213ED7" w:rsidRDefault="00213ED7" w:rsidP="00400FE2">
            <w:pPr>
              <w:numPr>
                <w:ilvl w:val="0"/>
                <w:numId w:val="4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znajomość konsekwencji  niewłaściwej  zabawy na ulicy</w:t>
            </w:r>
          </w:p>
          <w:p w:rsidR="00E613E1" w:rsidRDefault="00E613E1" w:rsidP="00E613E1">
            <w:pPr>
              <w:contextualSpacing/>
              <w:rPr>
                <w:rFonts w:cs="Calibri"/>
                <w:bCs/>
                <w:sz w:val="20"/>
                <w:szCs w:val="20"/>
              </w:rPr>
            </w:pPr>
          </w:p>
          <w:p w:rsidR="00E613E1" w:rsidRDefault="00E613E1" w:rsidP="00E613E1">
            <w:pPr>
              <w:contextualSpacing/>
              <w:rPr>
                <w:rFonts w:cs="Calibri"/>
                <w:bCs/>
                <w:sz w:val="20"/>
                <w:szCs w:val="20"/>
              </w:rPr>
            </w:pPr>
          </w:p>
          <w:p w:rsidR="00A56D2E" w:rsidRPr="00213ED7" w:rsidRDefault="00A56D2E" w:rsidP="00E613E1">
            <w:pPr>
              <w:contextualSpacing/>
              <w:rPr>
                <w:rFonts w:cs="Calibri"/>
                <w:bCs/>
                <w:sz w:val="20"/>
                <w:szCs w:val="20"/>
              </w:rPr>
            </w:pPr>
          </w:p>
          <w:p w:rsidR="00213ED7" w:rsidRPr="00E613E1" w:rsidRDefault="00213ED7" w:rsidP="00213ED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613E1">
              <w:rPr>
                <w:rFonts w:cs="Calibri"/>
                <w:b/>
                <w:bCs/>
                <w:sz w:val="20"/>
                <w:szCs w:val="20"/>
              </w:rPr>
              <w:t>Wprowadzanie i rozwijanie elementów udzielania pomocy przedmedycznej.</w:t>
            </w:r>
          </w:p>
          <w:p w:rsidR="00213ED7" w:rsidRPr="00E613E1" w:rsidRDefault="00213ED7" w:rsidP="00213ED7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213ED7" w:rsidRPr="00606E03" w:rsidRDefault="00213ED7" w:rsidP="00400FE2">
            <w:pPr>
              <w:pStyle w:val="Akapitzlist"/>
              <w:numPr>
                <w:ilvl w:val="0"/>
                <w:numId w:val="47"/>
              </w:numPr>
              <w:rPr>
                <w:rFonts w:cs="Calibri"/>
                <w:bCs/>
                <w:sz w:val="20"/>
                <w:szCs w:val="20"/>
              </w:rPr>
            </w:pPr>
            <w:r w:rsidRPr="00606E03">
              <w:rPr>
                <w:rFonts w:cs="Calibri"/>
                <w:bCs/>
                <w:sz w:val="20"/>
                <w:szCs w:val="20"/>
              </w:rPr>
              <w:t>Znajomość zasad udzielania pierwszej pomoc</w:t>
            </w:r>
          </w:p>
          <w:p w:rsidR="00213ED7" w:rsidRPr="00606E03" w:rsidRDefault="00213ED7" w:rsidP="00400FE2">
            <w:pPr>
              <w:pStyle w:val="Akapitzlist"/>
              <w:numPr>
                <w:ilvl w:val="0"/>
                <w:numId w:val="47"/>
              </w:numPr>
              <w:rPr>
                <w:rFonts w:cs="Calibri"/>
                <w:bCs/>
                <w:sz w:val="20"/>
                <w:szCs w:val="20"/>
              </w:rPr>
            </w:pPr>
            <w:r w:rsidRPr="00606E03">
              <w:rPr>
                <w:rFonts w:cs="Calibri"/>
                <w:bCs/>
                <w:sz w:val="20"/>
                <w:szCs w:val="20"/>
              </w:rPr>
              <w:t xml:space="preserve">Rozumienie znaczenia umiejętności ratowania </w:t>
            </w:r>
            <w:r w:rsidRPr="00606E03">
              <w:rPr>
                <w:rFonts w:cs="Calibri"/>
                <w:bCs/>
                <w:sz w:val="20"/>
                <w:szCs w:val="20"/>
              </w:rPr>
              <w:lastRenderedPageBreak/>
              <w:t>życia</w:t>
            </w:r>
          </w:p>
          <w:p w:rsidR="00213ED7" w:rsidRPr="00606E03" w:rsidRDefault="00213ED7" w:rsidP="00400FE2">
            <w:pPr>
              <w:pStyle w:val="Akapitzlist"/>
              <w:numPr>
                <w:ilvl w:val="0"/>
                <w:numId w:val="47"/>
              </w:numPr>
              <w:rPr>
                <w:rFonts w:cs="Calibri"/>
                <w:bCs/>
                <w:sz w:val="20"/>
                <w:szCs w:val="20"/>
              </w:rPr>
            </w:pPr>
            <w:r w:rsidRPr="00606E03">
              <w:rPr>
                <w:rFonts w:cs="Calibri"/>
                <w:bCs/>
                <w:sz w:val="20"/>
                <w:szCs w:val="20"/>
              </w:rPr>
              <w:t>Szkoła miejscem różnych przypadkowych zdarzeń: upadki, potknięcia, uderzenia …</w:t>
            </w: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213ED7">
              <w:rPr>
                <w:sz w:val="20"/>
                <w:szCs w:val="20"/>
              </w:rPr>
              <w:lastRenderedPageBreak/>
              <w:t xml:space="preserve">rozmowy z wychowawcą, 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213ED7">
              <w:rPr>
                <w:sz w:val="20"/>
                <w:szCs w:val="20"/>
              </w:rPr>
              <w:t xml:space="preserve">spotkanie z policjantem 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213ED7">
              <w:rPr>
                <w:sz w:val="20"/>
                <w:szCs w:val="20"/>
              </w:rPr>
              <w:t xml:space="preserve">zajęcia dydaktyczne ukazujące niebezpieczeństwa zabaw na ulicy, 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213ED7">
              <w:rPr>
                <w:sz w:val="20"/>
                <w:szCs w:val="20"/>
              </w:rPr>
              <w:t xml:space="preserve"> prowadzenie cyklu zająć z zakresu zasad ruchu drogowego, 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213ED7">
              <w:rPr>
                <w:sz w:val="20"/>
                <w:szCs w:val="20"/>
              </w:rPr>
              <w:t xml:space="preserve"> kurs na kartę rowerową, 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213ED7">
              <w:rPr>
                <w:sz w:val="20"/>
                <w:szCs w:val="20"/>
              </w:rPr>
              <w:t xml:space="preserve"> rajdy piesze i rowerowe </w:t>
            </w:r>
          </w:p>
          <w:p w:rsidR="00213ED7" w:rsidRPr="00E613E1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213ED7">
              <w:rPr>
                <w:sz w:val="20"/>
                <w:szCs w:val="20"/>
              </w:rPr>
              <w:t>właściwe korzystanie z komunikacji miejskiej i międzymiastowej, pociągu, busa</w:t>
            </w:r>
          </w:p>
          <w:p w:rsidR="00213ED7" w:rsidRPr="00E613E1" w:rsidRDefault="00213ED7" w:rsidP="00213ED7">
            <w:pPr>
              <w:contextualSpacing/>
              <w:rPr>
                <w:sz w:val="20"/>
                <w:szCs w:val="20"/>
              </w:rPr>
            </w:pPr>
          </w:p>
          <w:p w:rsidR="00213ED7" w:rsidRDefault="00213ED7" w:rsidP="00213ED7">
            <w:pPr>
              <w:contextualSpacing/>
              <w:rPr>
                <w:sz w:val="20"/>
                <w:szCs w:val="20"/>
              </w:rPr>
            </w:pPr>
          </w:p>
          <w:p w:rsidR="00E613E1" w:rsidRDefault="00E613E1" w:rsidP="00213ED7">
            <w:pPr>
              <w:contextualSpacing/>
              <w:rPr>
                <w:sz w:val="20"/>
                <w:szCs w:val="20"/>
              </w:rPr>
            </w:pPr>
          </w:p>
          <w:p w:rsidR="008563F3" w:rsidRDefault="008563F3" w:rsidP="00213ED7">
            <w:pPr>
              <w:contextualSpacing/>
              <w:rPr>
                <w:sz w:val="20"/>
                <w:szCs w:val="20"/>
              </w:rPr>
            </w:pPr>
          </w:p>
          <w:p w:rsidR="00E613E1" w:rsidRPr="00E613E1" w:rsidRDefault="00E613E1" w:rsidP="00213ED7">
            <w:pPr>
              <w:contextualSpacing/>
              <w:rPr>
                <w:sz w:val="20"/>
                <w:szCs w:val="20"/>
              </w:rPr>
            </w:pP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film instruktażowy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gość - ratownik medyczny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scenki sytuacyjne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 xml:space="preserve">„Bezpieczne ferie”, „Bezpieczne wakacje” – </w:t>
            </w:r>
            <w:r w:rsidRPr="00213ED7">
              <w:rPr>
                <w:rFonts w:cs="Calibri"/>
                <w:bCs/>
                <w:sz w:val="20"/>
                <w:szCs w:val="20"/>
              </w:rPr>
              <w:lastRenderedPageBreak/>
              <w:t>ośrodki tygodniowe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Lekcje wychowania fizycznego</w:t>
            </w:r>
          </w:p>
          <w:p w:rsidR="00213ED7" w:rsidRPr="00E613E1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film edukacyjny „Pierwsza pomoc dla dzieci”.</w:t>
            </w:r>
          </w:p>
          <w:p w:rsidR="00213ED7" w:rsidRPr="00213ED7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Zaj. praktyczne z fantomem</w:t>
            </w: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lastRenderedPageBreak/>
              <w:t>- wychowawcy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- nauczyciele techniki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- wychowawcy internatu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- nauczyciel świetlicy szkolnej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- nauczyciele wychowania fizycznego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213ED7" w:rsidRPr="00E613E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- opiekunki</w:t>
            </w:r>
          </w:p>
          <w:p w:rsidR="00213ED7" w:rsidRPr="00E613E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213ED7" w:rsidRPr="00E613E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E613E1" w:rsidRDefault="00E613E1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E613E1" w:rsidRDefault="00E613E1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A56D2E" w:rsidRPr="00E613E1" w:rsidRDefault="00A56D2E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213ED7" w:rsidRPr="00E613E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- pielęgniarka szkolna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- ratownik medyczny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 xml:space="preserve">- wychowawcy 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 xml:space="preserve">- nauczyciele wychowania </w:t>
            </w:r>
            <w:r w:rsidRPr="00213ED7">
              <w:rPr>
                <w:rFonts w:cs="Calibri"/>
                <w:bCs/>
                <w:sz w:val="20"/>
                <w:szCs w:val="20"/>
              </w:rPr>
              <w:lastRenderedPageBreak/>
              <w:t>fizycznego</w:t>
            </w:r>
          </w:p>
          <w:p w:rsidR="00213ED7" w:rsidRPr="00213ED7" w:rsidRDefault="00213ED7" w:rsidP="00213ED7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213ED7" w:rsidRPr="00213ED7" w:rsidRDefault="00213ED7" w:rsidP="00213ED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lastRenderedPageBreak/>
              <w:t>Wrzesień/październik</w:t>
            </w:r>
          </w:p>
          <w:p w:rsidR="00213ED7" w:rsidRPr="00213ED7" w:rsidRDefault="00213ED7" w:rsidP="00213ED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E613E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E613E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E613E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E613E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E613E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E613E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E613E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56D2E" w:rsidRDefault="00A56D2E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E613E1" w:rsidRPr="00E613E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E613E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Wrzesień/październik</w:t>
            </w:r>
          </w:p>
          <w:p w:rsidR="00213ED7" w:rsidRPr="00213ED7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213ED7">
              <w:rPr>
                <w:rFonts w:cs="Calibri"/>
                <w:bCs/>
                <w:sz w:val="20"/>
                <w:szCs w:val="20"/>
              </w:rPr>
              <w:t>Maj/czerwiec</w:t>
            </w:r>
          </w:p>
          <w:p w:rsidR="00213ED7" w:rsidRPr="00213ED7" w:rsidRDefault="00213ED7" w:rsidP="00213ED7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  <w:p w:rsidR="00213ED7" w:rsidRPr="00E613E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903FC0" w:rsidRPr="00E613E1" w:rsidTr="00356D94">
        <w:tc>
          <w:tcPr>
            <w:tcW w:w="4644" w:type="dxa"/>
          </w:tcPr>
          <w:p w:rsidR="00E613E1" w:rsidRPr="00E613E1" w:rsidRDefault="00E613E1" w:rsidP="00E613E1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613E1">
              <w:rPr>
                <w:rFonts w:cs="Calibri"/>
                <w:b/>
                <w:bCs/>
                <w:sz w:val="20"/>
                <w:szCs w:val="20"/>
              </w:rPr>
              <w:lastRenderedPageBreak/>
              <w:t>Zwiększanie wiedzy na temat środków uzależniających i zagrożeń z nimi związanych.</w:t>
            </w:r>
          </w:p>
          <w:p w:rsidR="00E613E1" w:rsidRPr="00BC31C7" w:rsidRDefault="00BC31C7" w:rsidP="00400FE2">
            <w:pPr>
              <w:pStyle w:val="Akapitzlist"/>
              <w:numPr>
                <w:ilvl w:val="0"/>
                <w:numId w:val="57"/>
              </w:numPr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Ukazanie niebezpieczeństwa</w:t>
            </w:r>
            <w:r w:rsidR="00E613E1" w:rsidRPr="00BC31C7">
              <w:rPr>
                <w:rFonts w:cs="Calibri"/>
                <w:bCs/>
                <w:sz w:val="20"/>
                <w:szCs w:val="20"/>
              </w:rPr>
              <w:t xml:space="preserve"> uzależnień </w:t>
            </w:r>
          </w:p>
          <w:p w:rsidR="00E613E1" w:rsidRPr="00E613E1" w:rsidRDefault="00E613E1" w:rsidP="00400FE2">
            <w:pPr>
              <w:numPr>
                <w:ilvl w:val="0"/>
                <w:numId w:val="4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Dostarczanie informacji o następstwach wczesnego picia alkoholu , zażywanie narkotyków, dopalaczy , palenia papierosów. </w:t>
            </w:r>
          </w:p>
          <w:p w:rsidR="00E613E1" w:rsidRPr="00E613E1" w:rsidRDefault="00E613E1" w:rsidP="00400FE2">
            <w:pPr>
              <w:numPr>
                <w:ilvl w:val="0"/>
                <w:numId w:val="4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Wzmacnianie norm redukujących ryzyko eksperymentowania z substancjami psychoaktywnymi.</w:t>
            </w:r>
          </w:p>
          <w:p w:rsidR="00E613E1" w:rsidRPr="00E613E1" w:rsidRDefault="00E613E1" w:rsidP="00400FE2">
            <w:pPr>
              <w:numPr>
                <w:ilvl w:val="0"/>
                <w:numId w:val="49"/>
              </w:num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Rozwijanie postaw aprobujących abstynencję i unikanie substancji psychoaktywnych w wymiarach:</w:t>
            </w:r>
          </w:p>
          <w:p w:rsidR="00E613E1" w:rsidRPr="00E613E1" w:rsidRDefault="00E613E1" w:rsidP="00400FE2">
            <w:pPr>
              <w:numPr>
                <w:ilvl w:val="0"/>
                <w:numId w:val="49"/>
              </w:num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E613E1">
              <w:rPr>
                <w:rFonts w:cs="Calibri"/>
                <w:b/>
                <w:bCs/>
                <w:sz w:val="20"/>
                <w:szCs w:val="20"/>
              </w:rPr>
              <w:t xml:space="preserve">emocjonalnym </w:t>
            </w:r>
            <w:r w:rsidRPr="00E613E1">
              <w:rPr>
                <w:rFonts w:cs="Calibri"/>
                <w:bCs/>
                <w:sz w:val="20"/>
                <w:szCs w:val="20"/>
              </w:rPr>
              <w:t xml:space="preserve">(pozytywny stosunek do abstynencji),  </w:t>
            </w:r>
          </w:p>
          <w:p w:rsidR="00E613E1" w:rsidRPr="00E613E1" w:rsidRDefault="00E613E1" w:rsidP="00400FE2">
            <w:pPr>
              <w:numPr>
                <w:ilvl w:val="0"/>
                <w:numId w:val="49"/>
              </w:num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E613E1">
              <w:rPr>
                <w:rFonts w:cs="Calibri"/>
                <w:b/>
                <w:bCs/>
                <w:sz w:val="20"/>
                <w:szCs w:val="20"/>
              </w:rPr>
              <w:t>poznawczym</w:t>
            </w:r>
            <w:r w:rsidRPr="00E613E1">
              <w:rPr>
                <w:rFonts w:cs="Calibri"/>
                <w:bCs/>
                <w:sz w:val="20"/>
                <w:szCs w:val="20"/>
              </w:rPr>
              <w:t xml:space="preserve"> (dysponowanie wiedzą  na temat zagrożeń związanych z 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         używaniem substancji  psychoaktywnych)</w:t>
            </w:r>
          </w:p>
          <w:p w:rsidR="00E613E1" w:rsidRPr="00E613E1" w:rsidRDefault="00E613E1" w:rsidP="00400FE2">
            <w:pPr>
              <w:pStyle w:val="Akapitzlist"/>
              <w:numPr>
                <w:ilvl w:val="0"/>
                <w:numId w:val="45"/>
              </w:num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/>
                <w:bCs/>
                <w:sz w:val="20"/>
                <w:szCs w:val="20"/>
              </w:rPr>
              <w:t xml:space="preserve">behawioralnym  </w:t>
            </w:r>
            <w:r w:rsidRPr="00E613E1">
              <w:rPr>
                <w:rFonts w:cs="Calibri"/>
                <w:bCs/>
                <w:sz w:val="20"/>
                <w:szCs w:val="20"/>
              </w:rPr>
              <w:t>(nieużywanie substancji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         psychoaktywnych). </w:t>
            </w: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zajęcia z psychologiem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 zajęcia z pedagogiem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godziny wychowawcze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 film fabularny,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pogadanki i dyskusje,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metoda sytuacyjna (analiza przypadków),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projekcje filmów dokumentalnych,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 dostarczenie pozytywnego wzorca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spotkania z terapeutami</w:t>
            </w:r>
          </w:p>
          <w:p w:rsidR="00E613E1" w:rsidRPr="00E613E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nauczyciel zajęć z kompetencji emocjonalno-społecznych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613E1" w:rsidRPr="00E613E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  <w:p w:rsidR="00E613E1" w:rsidRPr="00E613E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903FC0" w:rsidRPr="00E613E1" w:rsidTr="00356D94">
        <w:tc>
          <w:tcPr>
            <w:tcW w:w="4644" w:type="dxa"/>
          </w:tcPr>
          <w:p w:rsidR="00E613E1" w:rsidRPr="00E613E1" w:rsidRDefault="00E613E1" w:rsidP="00E613E1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613E1">
              <w:rPr>
                <w:rFonts w:cs="Calibri"/>
                <w:b/>
                <w:bCs/>
                <w:sz w:val="20"/>
                <w:szCs w:val="20"/>
              </w:rPr>
              <w:t xml:space="preserve">Doskonalenie umiejętności rozpoznawania zagrożeń cywilizacyjnych </w:t>
            </w:r>
          </w:p>
          <w:p w:rsidR="00E613E1" w:rsidRPr="00E613E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(uzależnienia, sekty, subkultury, choroby)</w:t>
            </w:r>
          </w:p>
          <w:p w:rsidR="00E613E1" w:rsidRPr="00E613E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manipulacji polityczno- - gospodarczych (rasizm, nietolerancja, terroryzm, rozpad więzi rodzinnych, brak ideałów, nachalna reklama </w:t>
            </w:r>
            <w:r w:rsidR="00BC31C7">
              <w:rPr>
                <w:rFonts w:cs="Calibri"/>
                <w:bCs/>
                <w:sz w:val="20"/>
                <w:szCs w:val="20"/>
              </w:rPr>
              <w:t>itd.</w:t>
            </w: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613E1" w:rsidRPr="008563F3" w:rsidRDefault="00E613E1" w:rsidP="008563F3">
            <w:pPr>
              <w:pStyle w:val="Akapitzlist"/>
              <w:numPr>
                <w:ilvl w:val="0"/>
                <w:numId w:val="50"/>
              </w:numPr>
              <w:rPr>
                <w:rFonts w:cs="Calibri"/>
                <w:bCs/>
                <w:sz w:val="20"/>
                <w:szCs w:val="20"/>
              </w:rPr>
            </w:pPr>
            <w:r w:rsidRPr="008563F3">
              <w:rPr>
                <w:rFonts w:cs="Calibri"/>
                <w:bCs/>
                <w:sz w:val="20"/>
                <w:szCs w:val="20"/>
              </w:rPr>
              <w:t xml:space="preserve">zajęcia z psychologiem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zajęcia z pedagogiem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 godziny wychowawcze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film fabularny,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pogadanki i dyskusje,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metoda sytuacyjna (analiza przypadków),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projekcje filmów dokumentalnych,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dostarczenie pozytywnego wzorca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lastRenderedPageBreak/>
              <w:t>spotkania ze specjalistami z zakresu terroryzmu</w:t>
            </w:r>
          </w:p>
          <w:p w:rsidR="00903FC0" w:rsidRPr="00E613E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procedury postępowania w przypadku zagrożeń atakiem terrorystycznym</w:t>
            </w:r>
          </w:p>
        </w:tc>
        <w:tc>
          <w:tcPr>
            <w:tcW w:w="2835" w:type="dxa"/>
          </w:tcPr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lastRenderedPageBreak/>
              <w:t>- psycholog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nauczyciel zajęć z kompetencji emocjonalno-społecznych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613E1" w:rsidRPr="00E613E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903FC0" w:rsidRPr="00E613E1" w:rsidTr="00356D94">
        <w:tc>
          <w:tcPr>
            <w:tcW w:w="4644" w:type="dxa"/>
          </w:tcPr>
          <w:p w:rsidR="00E613E1" w:rsidRPr="00E613E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Zasady bezpiecznego korzystania z Internetu; </w:t>
            </w:r>
          </w:p>
          <w:p w:rsidR="00E613E1" w:rsidRPr="00E613E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wykorzystanie w praktyce wiedzy dotyczącej bezpiecznego posługiwania się komputerem i jego oprogramowaniem </w:t>
            </w:r>
          </w:p>
          <w:p w:rsidR="00E613E1" w:rsidRPr="00E613E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zasady  bezpieczeństwa w sieci. </w:t>
            </w:r>
          </w:p>
          <w:p w:rsidR="00E613E1" w:rsidRPr="00E613E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utrwalenie pojęcia Cyberprzemocy</w:t>
            </w:r>
          </w:p>
          <w:p w:rsidR="00E613E1" w:rsidRPr="00E613E1" w:rsidRDefault="00E613E1" w:rsidP="00E613E1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plakaty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 xml:space="preserve"> pogadanki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filmy edukacyjne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ulotki dla rodziców i uczniów dotyczące cyberprzemocy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ośrodek tyg. „Technika w naszym życiu”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 xml:space="preserve">„Bezpieczne ferie”, „Bezpieczne wakacje” – ośrodki tyg. – zasady bezpieczeństwa w domu i poza domem </w:t>
            </w:r>
          </w:p>
          <w:p w:rsidR="00903FC0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lekcja wychowawcze</w:t>
            </w:r>
          </w:p>
        </w:tc>
        <w:tc>
          <w:tcPr>
            <w:tcW w:w="2835" w:type="dxa"/>
          </w:tcPr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nauczyciel zajęć z kompetencji emocjonalno-społecznych</w:t>
            </w:r>
          </w:p>
          <w:p w:rsidR="00E613E1" w:rsidRPr="00E613E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E613E1" w:rsidRPr="00E613E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903FC0" w:rsidRPr="00E613E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903FC0" w:rsidRPr="00E613E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903FC0" w:rsidRPr="00E613E1" w:rsidTr="00356D94">
        <w:tc>
          <w:tcPr>
            <w:tcW w:w="4644" w:type="dxa"/>
          </w:tcPr>
          <w:p w:rsidR="00E613E1" w:rsidRPr="00E613E1" w:rsidRDefault="00E613E1" w:rsidP="00E613E1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613E1">
              <w:rPr>
                <w:rFonts w:cs="Calibri"/>
                <w:b/>
                <w:bCs/>
                <w:sz w:val="20"/>
                <w:szCs w:val="20"/>
              </w:rPr>
              <w:t>Redukowanie agresywnych zachowań poprzez uczenie sposobów rozwiązywania problemów.</w:t>
            </w:r>
          </w:p>
          <w:p w:rsidR="00E613E1" w:rsidRPr="00E613E1" w:rsidRDefault="00E613E1" w:rsidP="00E613E1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E613E1" w:rsidRPr="00E613E1" w:rsidRDefault="00E613E1" w:rsidP="00400FE2">
            <w:pPr>
              <w:numPr>
                <w:ilvl w:val="0"/>
                <w:numId w:val="5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Umiejętne radzenie sobie z własnymi emocjami</w:t>
            </w:r>
          </w:p>
          <w:p w:rsidR="00E613E1" w:rsidRPr="00E613E1" w:rsidRDefault="00E613E1" w:rsidP="00400FE2">
            <w:pPr>
              <w:numPr>
                <w:ilvl w:val="0"/>
                <w:numId w:val="5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Doskonalenie umiejętności rozwiązywania problemów bez użycia siły</w:t>
            </w:r>
          </w:p>
          <w:p w:rsidR="00E613E1" w:rsidRPr="00E613E1" w:rsidRDefault="00E613E1" w:rsidP="00400FE2">
            <w:pPr>
              <w:numPr>
                <w:ilvl w:val="0"/>
                <w:numId w:val="51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znajomość  sposobów szukania pomocy w sytuacjach trudnych; </w:t>
            </w:r>
          </w:p>
          <w:p w:rsidR="00E613E1" w:rsidRPr="00E613E1" w:rsidRDefault="00E613E1" w:rsidP="00400FE2">
            <w:pPr>
              <w:numPr>
                <w:ilvl w:val="0"/>
                <w:numId w:val="51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troska o własne bezpieczeństwo w relacjach z innymi.</w:t>
            </w:r>
          </w:p>
          <w:p w:rsidR="00E613E1" w:rsidRPr="00E613E1" w:rsidRDefault="00E613E1" w:rsidP="00400FE2">
            <w:pPr>
              <w:numPr>
                <w:ilvl w:val="0"/>
                <w:numId w:val="51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nauka i doskonalenie umiejętności zachowania się w sytuacjach trudnych i niebezpiecznych dotyczących siebie i innych</w:t>
            </w:r>
          </w:p>
          <w:p w:rsidR="00E613E1" w:rsidRPr="00E613E1" w:rsidRDefault="00E613E1" w:rsidP="00400FE2">
            <w:pPr>
              <w:numPr>
                <w:ilvl w:val="0"/>
                <w:numId w:val="51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 xml:space="preserve">szukanie  informacji o ośrodkach pomocy psychologicznej, medycznej i prawnej i rozumienie  ich znaczenia; </w:t>
            </w:r>
          </w:p>
          <w:p w:rsidR="00903FC0" w:rsidRPr="00E613E1" w:rsidRDefault="00903FC0" w:rsidP="00E613E1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 xml:space="preserve">zajęcia z wychowawcą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zajęcia z pedagogiem, psychologiem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Moje emocje – tydzień z emocjami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Jak odczytywać emocje? – projekt edukacyjny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 xml:space="preserve">indywidualne sposoby rozładowania napięć poszczególnych uczniów, kącik relaksacyjny lub wskazanie miejsca (świetlica w wolnych godzinach)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wykorzystanie skrzynki pierwszej pomocy (gniotki, piłeczki, ściskacz, ciastolina, ulubiony przedmiot, słuchawki, korale, termometr uczuć)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mediacje (uczeń –pedagog, psycholog)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zawieranie indywidualnych kontraktów z uczniem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stosowanie ćwiczeń relaksacyjnych, rozluźniających, oddychanie, muzyka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zajęcia kształtujące kompetencje emocjonalno- społeczne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 xml:space="preserve"> godziny wychowawcze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film fabularny,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pogadanki i dyskusje,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 xml:space="preserve">metoda sytuacyjna (analiza przypadków),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lastRenderedPageBreak/>
              <w:t>projekcje filmów dokumentalnych,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 xml:space="preserve"> dostarczenie pozytywnego wzorców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 xml:space="preserve">spotkania z policjantami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 xml:space="preserve">godziny z wychowawcą 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zajęcia z pedagogiem szkolnym</w:t>
            </w:r>
          </w:p>
          <w:p w:rsidR="00E613E1" w:rsidRPr="00E613E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E613E1">
              <w:rPr>
                <w:sz w:val="20"/>
                <w:szCs w:val="20"/>
              </w:rPr>
              <w:t>zajęcia  z pielęgniarką</w:t>
            </w:r>
          </w:p>
          <w:p w:rsidR="00903FC0" w:rsidRPr="00E613E1" w:rsidRDefault="00903FC0" w:rsidP="00E613E1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13E1" w:rsidRPr="0026173F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lastRenderedPageBreak/>
              <w:t xml:space="preserve">- </w:t>
            </w:r>
            <w:r w:rsidRPr="0026173F">
              <w:rPr>
                <w:rFonts w:cs="Calibri"/>
                <w:bCs/>
                <w:sz w:val="20"/>
                <w:szCs w:val="20"/>
              </w:rPr>
              <w:t>wychowawcy</w:t>
            </w:r>
          </w:p>
          <w:p w:rsidR="00E613E1" w:rsidRPr="0026173F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E613E1" w:rsidRPr="0026173F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E613E1" w:rsidRPr="0026173F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613E1" w:rsidRPr="0026173F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- nauczyciel zajęć z kompetencji emocjonalno-społecznych</w:t>
            </w:r>
          </w:p>
          <w:p w:rsidR="00E613E1" w:rsidRPr="0026173F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E613E1" w:rsidRPr="0026173F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26173F">
              <w:rPr>
                <w:rFonts w:cs="Calibri"/>
                <w:bCs/>
                <w:sz w:val="20"/>
                <w:szCs w:val="20"/>
              </w:rPr>
              <w:t>- organizatorzy imprez według kalendarza imprez i uroczystości szkolnych</w:t>
            </w:r>
          </w:p>
          <w:p w:rsidR="00E613E1" w:rsidRPr="0026173F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</w:p>
          <w:p w:rsidR="00903FC0" w:rsidRPr="00E613E1" w:rsidRDefault="00903FC0" w:rsidP="00E613E1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903FC0" w:rsidRPr="00E613E1" w:rsidRDefault="00A31CFC" w:rsidP="00E613E1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903FC0" w:rsidTr="00356D94">
        <w:tc>
          <w:tcPr>
            <w:tcW w:w="4644" w:type="dxa"/>
          </w:tcPr>
          <w:p w:rsidR="00A31CFC" w:rsidRDefault="00A31CFC" w:rsidP="00A31CFC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31CFC">
              <w:rPr>
                <w:rFonts w:cs="Calibri"/>
                <w:b/>
                <w:bCs/>
                <w:sz w:val="20"/>
                <w:szCs w:val="20"/>
              </w:rPr>
              <w:lastRenderedPageBreak/>
              <w:t>Kształtowanie zachowań podczas sytuacji zagrażających życiu:</w:t>
            </w:r>
          </w:p>
          <w:p w:rsidR="00A31CFC" w:rsidRPr="00A31CFC" w:rsidRDefault="00A31CFC" w:rsidP="00A31CFC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A31CFC" w:rsidRPr="00A31CFC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 xml:space="preserve">zagrożenia terrorystyczne </w:t>
            </w:r>
          </w:p>
          <w:p w:rsidR="00A31CFC" w:rsidRPr="00A31CFC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 xml:space="preserve">incydent bombowy </w:t>
            </w:r>
          </w:p>
          <w:p w:rsidR="00A31CFC" w:rsidRPr="00A31CFC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>niebezpieczne zwierzęta</w:t>
            </w:r>
          </w:p>
          <w:p w:rsidR="00A31CFC" w:rsidRPr="00A31CFC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>niebezpieczne zjawiska</w:t>
            </w:r>
          </w:p>
          <w:p w:rsidR="00A31CFC" w:rsidRPr="00A31CFC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>niebezpieczne  rośliny</w:t>
            </w:r>
          </w:p>
          <w:p w:rsidR="00A31CFC" w:rsidRPr="00A31CFC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>choroby zakaźne wirusowe  ( w tym Covid-19) –# szczepimy się</w:t>
            </w:r>
          </w:p>
          <w:p w:rsidR="00903FC0" w:rsidRDefault="00903FC0" w:rsidP="00A31C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31CFC" w:rsidRPr="00A31CFC" w:rsidRDefault="00A31CFC" w:rsidP="00400FE2">
            <w:pPr>
              <w:numPr>
                <w:ilvl w:val="0"/>
                <w:numId w:val="46"/>
              </w:numPr>
              <w:contextualSpacing/>
            </w:pPr>
            <w:r w:rsidRPr="00A31CFC">
              <w:t>filmy instruktażowe</w:t>
            </w:r>
          </w:p>
          <w:p w:rsidR="00A31CFC" w:rsidRPr="00A31CFC" w:rsidRDefault="00A31CFC" w:rsidP="00400FE2">
            <w:pPr>
              <w:numPr>
                <w:ilvl w:val="0"/>
                <w:numId w:val="46"/>
              </w:numPr>
              <w:contextualSpacing/>
            </w:pPr>
            <w:r w:rsidRPr="00A31CFC">
              <w:t>pogadanki</w:t>
            </w:r>
          </w:p>
          <w:p w:rsidR="00A31CFC" w:rsidRPr="00A31CFC" w:rsidRDefault="00A31CFC" w:rsidP="00400FE2">
            <w:pPr>
              <w:numPr>
                <w:ilvl w:val="0"/>
                <w:numId w:val="46"/>
              </w:numPr>
              <w:contextualSpacing/>
            </w:pPr>
            <w:r w:rsidRPr="00A31CFC">
              <w:t>zajęcia praktyczne</w:t>
            </w:r>
          </w:p>
          <w:p w:rsidR="00A31CFC" w:rsidRPr="00A31CFC" w:rsidRDefault="00A31CFC" w:rsidP="00400FE2">
            <w:pPr>
              <w:numPr>
                <w:ilvl w:val="0"/>
                <w:numId w:val="46"/>
              </w:numPr>
              <w:contextualSpacing/>
            </w:pPr>
            <w:r w:rsidRPr="00A31CFC">
              <w:t>filmy fabularne</w:t>
            </w:r>
          </w:p>
          <w:p w:rsidR="00A31CFC" w:rsidRPr="00A31CFC" w:rsidRDefault="00A31CFC" w:rsidP="00400FE2">
            <w:pPr>
              <w:numPr>
                <w:ilvl w:val="0"/>
                <w:numId w:val="46"/>
              </w:numPr>
              <w:contextualSpacing/>
            </w:pPr>
            <w:r w:rsidRPr="00A31CFC">
              <w:t>metoda sytuacyjna ( analiza przypadku)</w:t>
            </w:r>
          </w:p>
          <w:p w:rsidR="00903FC0" w:rsidRDefault="00903FC0" w:rsidP="00A31C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31CFC" w:rsidRPr="00A31CFC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A31CFC" w:rsidRPr="00A31CFC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A31CFC" w:rsidRPr="00A31CFC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A31CFC" w:rsidRPr="00A31CFC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>- pielęgniarka</w:t>
            </w:r>
          </w:p>
          <w:p w:rsidR="00A31CFC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A31CFC">
              <w:rPr>
                <w:rFonts w:cs="Calibri"/>
                <w:bCs/>
                <w:sz w:val="20"/>
                <w:szCs w:val="20"/>
              </w:rPr>
              <w:t>- policjant</w:t>
            </w:r>
          </w:p>
          <w:p w:rsidR="00BC31C7" w:rsidRPr="00A31CFC" w:rsidRDefault="00BC31C7" w:rsidP="00A31CF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pielęgniarka</w:t>
            </w:r>
          </w:p>
          <w:p w:rsidR="00A31CFC" w:rsidRPr="00A31CFC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</w:p>
          <w:p w:rsidR="00903FC0" w:rsidRDefault="00903FC0" w:rsidP="00A31C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03FC0" w:rsidRDefault="00BC31C7" w:rsidP="00A31CFC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903FC0" w:rsidTr="00BC31C7">
        <w:trPr>
          <w:trHeight w:val="888"/>
        </w:trPr>
        <w:tc>
          <w:tcPr>
            <w:tcW w:w="4644" w:type="dxa"/>
          </w:tcPr>
          <w:p w:rsidR="00BC31C7" w:rsidRPr="00BC31C7" w:rsidRDefault="00BC31C7" w:rsidP="00BC31C7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C31C7">
              <w:rPr>
                <w:rFonts w:cs="Calibri"/>
                <w:b/>
                <w:bCs/>
                <w:sz w:val="20"/>
                <w:szCs w:val="20"/>
              </w:rPr>
              <w:t>Uświadamianie zagrożenia wynikających z podejmowania kontaktów seksualnych w młodym wieku,</w:t>
            </w:r>
          </w:p>
          <w:p w:rsidR="00BC31C7" w:rsidRPr="00BC31C7" w:rsidRDefault="00BC31C7" w:rsidP="00400FE2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poznanie własnej seksualności związanej z płcią</w:t>
            </w:r>
          </w:p>
          <w:p w:rsidR="00BC31C7" w:rsidRPr="00BC31C7" w:rsidRDefault="00BC31C7" w:rsidP="00400FE2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okazywanie  szacunku do swego ciała –</w:t>
            </w:r>
          </w:p>
          <w:p w:rsidR="00BC31C7" w:rsidRPr="00BC31C7" w:rsidRDefault="00BC31C7" w:rsidP="00400FE2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 xml:space="preserve">znajomość  konsekwencji kontaktów seksualnych </w:t>
            </w:r>
          </w:p>
          <w:p w:rsidR="00BC31C7" w:rsidRPr="00BC31C7" w:rsidRDefault="00BC31C7" w:rsidP="00400FE2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nauka nawiązywania właściwych relacji z płcią przeciwną: koleżeństwo, przyjaźń, zakochanie, związek, małżeństwo</w:t>
            </w:r>
          </w:p>
          <w:p w:rsidR="00903FC0" w:rsidRDefault="00903FC0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>zajęcie Wychowanie do życia  w rodzinie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 xml:space="preserve">godziny z wychowawcą 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 xml:space="preserve">lekcje biologii 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 xml:space="preserve">dyskusja, 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 xml:space="preserve">scenki sytuacyjne, 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>filmy edukacyjne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>lekcje religii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 xml:space="preserve">spotkania ze specjalistami 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 xml:space="preserve">zajęcia z psychologiem 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 xml:space="preserve">lekcje religii </w:t>
            </w:r>
          </w:p>
          <w:p w:rsid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 xml:space="preserve">filmy edukacyjne, </w:t>
            </w:r>
          </w:p>
          <w:p w:rsidR="00903FC0" w:rsidRPr="00BC31C7" w:rsidRDefault="00BC31C7" w:rsidP="00400FE2">
            <w:pPr>
              <w:numPr>
                <w:ilvl w:val="0"/>
                <w:numId w:val="46"/>
              </w:numPr>
              <w:contextualSpacing/>
            </w:pPr>
            <w:r w:rsidRPr="00BC31C7">
              <w:t>filmy fabularne</w:t>
            </w:r>
          </w:p>
        </w:tc>
        <w:tc>
          <w:tcPr>
            <w:tcW w:w="2835" w:type="dxa"/>
          </w:tcPr>
          <w:p w:rsidR="00BC31C7" w:rsidRPr="00BC31C7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BC31C7" w:rsidRPr="00BC31C7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- nauczyciele WDŻ, biologii</w:t>
            </w:r>
          </w:p>
          <w:p w:rsidR="00BC31C7" w:rsidRPr="00BC31C7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- pielęgniarka</w:t>
            </w:r>
          </w:p>
          <w:p w:rsidR="00BC31C7" w:rsidRPr="00BC31C7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Default="00BC31C7" w:rsidP="00BC31C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- psycholog</w:t>
            </w:r>
          </w:p>
        </w:tc>
        <w:tc>
          <w:tcPr>
            <w:tcW w:w="2129" w:type="dxa"/>
          </w:tcPr>
          <w:p w:rsidR="00903FC0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E613E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BC31C7" w:rsidTr="00356D94">
        <w:trPr>
          <w:trHeight w:val="1860"/>
        </w:trPr>
        <w:tc>
          <w:tcPr>
            <w:tcW w:w="4644" w:type="dxa"/>
          </w:tcPr>
          <w:p w:rsidR="00BC31C7" w:rsidRPr="00BC31C7" w:rsidRDefault="00BC31C7" w:rsidP="00BC31C7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C31C7">
              <w:rPr>
                <w:rFonts w:cs="Calibri"/>
                <w:b/>
                <w:bCs/>
                <w:sz w:val="20"/>
                <w:szCs w:val="20"/>
              </w:rPr>
              <w:lastRenderedPageBreak/>
              <w:t>Profilaktyka zdrowia- anoreksja, bulimia, otyłość, cukrzyca</w:t>
            </w:r>
          </w:p>
          <w:p w:rsidR="00BC31C7" w:rsidRPr="00BC31C7" w:rsidRDefault="00BC31C7" w:rsidP="00400FE2">
            <w:pPr>
              <w:numPr>
                <w:ilvl w:val="0"/>
                <w:numId w:val="56"/>
              </w:numPr>
              <w:contextualSpacing/>
              <w:rPr>
                <w:rFonts w:cs="Calibri"/>
                <w:sz w:val="20"/>
                <w:szCs w:val="20"/>
              </w:rPr>
            </w:pPr>
            <w:r w:rsidRPr="00BC31C7">
              <w:rPr>
                <w:rFonts w:cs="Calibri"/>
                <w:sz w:val="20"/>
                <w:szCs w:val="20"/>
              </w:rPr>
              <w:t>doskonalenie  umiejętności dbania o zdrowy styl życia;</w:t>
            </w:r>
          </w:p>
          <w:p w:rsidR="00BC31C7" w:rsidRPr="00BC31C7" w:rsidRDefault="00BC31C7" w:rsidP="00400FE2">
            <w:pPr>
              <w:numPr>
                <w:ilvl w:val="0"/>
                <w:numId w:val="56"/>
              </w:numPr>
              <w:contextualSpacing/>
              <w:rPr>
                <w:rFonts w:cs="Calibri"/>
                <w:sz w:val="20"/>
                <w:szCs w:val="20"/>
              </w:rPr>
            </w:pPr>
            <w:r w:rsidRPr="00BC31C7">
              <w:rPr>
                <w:rFonts w:cs="Calibri"/>
                <w:sz w:val="20"/>
                <w:szCs w:val="20"/>
              </w:rPr>
              <w:t>znajomość przyczyny i skutków otyłości oraz nieuzasadnionego odchudzania zrozumienie  konieczności</w:t>
            </w:r>
            <w:r>
              <w:rPr>
                <w:rFonts w:cs="Calibri"/>
                <w:sz w:val="20"/>
                <w:szCs w:val="20"/>
              </w:rPr>
              <w:t xml:space="preserve"> wykonywania badań </w:t>
            </w:r>
            <w:r w:rsidRPr="00BC31C7">
              <w:rPr>
                <w:rFonts w:cs="Calibri"/>
                <w:sz w:val="20"/>
                <w:szCs w:val="20"/>
              </w:rPr>
              <w:t>profilaktycznych (badania okresowe)</w:t>
            </w:r>
          </w:p>
          <w:p w:rsidR="00BC31C7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Pr="00BC31C7" w:rsidRDefault="00BC31C7" w:rsidP="00903FC0">
            <w:pPr>
              <w:tabs>
                <w:tab w:val="left" w:pos="1200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BC31C7">
              <w:rPr>
                <w:sz w:val="20"/>
                <w:szCs w:val="20"/>
              </w:rPr>
              <w:t xml:space="preserve">zajęcie z psychologiem 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BC31C7">
              <w:rPr>
                <w:sz w:val="20"/>
                <w:szCs w:val="20"/>
              </w:rPr>
              <w:t>zajęcie W</w:t>
            </w:r>
            <w:r w:rsidR="00CB30B8" w:rsidRPr="00514887">
              <w:rPr>
                <w:sz w:val="20"/>
                <w:szCs w:val="20"/>
              </w:rPr>
              <w:t xml:space="preserve">ychowanie </w:t>
            </w:r>
            <w:r w:rsidRPr="00BC31C7">
              <w:rPr>
                <w:sz w:val="20"/>
                <w:szCs w:val="20"/>
              </w:rPr>
              <w:t>d</w:t>
            </w:r>
            <w:r w:rsidR="00CB30B8" w:rsidRPr="00514887">
              <w:rPr>
                <w:sz w:val="20"/>
                <w:szCs w:val="20"/>
              </w:rPr>
              <w:t xml:space="preserve">o </w:t>
            </w:r>
            <w:r w:rsidRPr="00BC31C7">
              <w:rPr>
                <w:sz w:val="20"/>
                <w:szCs w:val="20"/>
              </w:rPr>
              <w:t>Ż</w:t>
            </w:r>
            <w:r w:rsidR="00BA5C29" w:rsidRPr="00514887">
              <w:rPr>
                <w:sz w:val="20"/>
                <w:szCs w:val="20"/>
              </w:rPr>
              <w:t xml:space="preserve">ycia </w:t>
            </w:r>
            <w:r w:rsidRPr="00BC31C7">
              <w:rPr>
                <w:sz w:val="20"/>
                <w:szCs w:val="20"/>
              </w:rPr>
              <w:t>w</w:t>
            </w:r>
            <w:r w:rsidR="00BA5C29" w:rsidRPr="00514887">
              <w:rPr>
                <w:sz w:val="20"/>
                <w:szCs w:val="20"/>
              </w:rPr>
              <w:t xml:space="preserve"> </w:t>
            </w:r>
            <w:r w:rsidRPr="00BC31C7">
              <w:rPr>
                <w:sz w:val="20"/>
                <w:szCs w:val="20"/>
              </w:rPr>
              <w:t>R</w:t>
            </w:r>
            <w:r w:rsidR="00BA5C29" w:rsidRPr="00514887">
              <w:rPr>
                <w:sz w:val="20"/>
                <w:szCs w:val="20"/>
              </w:rPr>
              <w:t>odzinie</w:t>
            </w:r>
            <w:r w:rsidRPr="00BC31C7">
              <w:rPr>
                <w:sz w:val="20"/>
                <w:szCs w:val="20"/>
              </w:rPr>
              <w:t xml:space="preserve"> </w:t>
            </w:r>
          </w:p>
          <w:p w:rsidR="00BC31C7" w:rsidRPr="00BC31C7" w:rsidRDefault="00BC31C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BC31C7">
              <w:rPr>
                <w:sz w:val="20"/>
                <w:szCs w:val="20"/>
              </w:rPr>
              <w:t xml:space="preserve">godziny z wychowawcą </w:t>
            </w:r>
          </w:p>
          <w:p w:rsidR="00BC31C7" w:rsidRPr="00514887" w:rsidRDefault="00BC31C7" w:rsidP="00400FE2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lekcje biologii</w:t>
            </w:r>
          </w:p>
          <w:p w:rsidR="00BC31C7" w:rsidRPr="00514887" w:rsidRDefault="00BC31C7" w:rsidP="00400FE2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filmy</w:t>
            </w:r>
          </w:p>
          <w:p w:rsidR="00BC31C7" w:rsidRPr="00514887" w:rsidRDefault="00BC31C7" w:rsidP="00400FE2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pogadanki</w:t>
            </w:r>
          </w:p>
          <w:p w:rsidR="00BC31C7" w:rsidRPr="00514887" w:rsidRDefault="00BC31C7" w:rsidP="00400FE2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spotkania ze specjalistami</w:t>
            </w:r>
          </w:p>
          <w:p w:rsidR="00BC31C7" w:rsidRPr="00BC31C7" w:rsidRDefault="00BC31C7" w:rsidP="00BC31C7">
            <w:pPr>
              <w:pStyle w:val="Akapitzlist"/>
              <w:ind w:left="394"/>
            </w:pPr>
          </w:p>
        </w:tc>
        <w:tc>
          <w:tcPr>
            <w:tcW w:w="2835" w:type="dxa"/>
          </w:tcPr>
          <w:p w:rsidR="00BC31C7" w:rsidRPr="00BC31C7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BC31C7" w:rsidRPr="00BC31C7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- nauczyciele WDŻ, biologii</w:t>
            </w:r>
          </w:p>
          <w:p w:rsidR="00BC31C7" w:rsidRPr="00BC31C7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- pielęgniarka</w:t>
            </w:r>
          </w:p>
          <w:p w:rsidR="00BC31C7" w:rsidRPr="00BC31C7" w:rsidRDefault="00BC31C7" w:rsidP="00BC31C7">
            <w:pPr>
              <w:tabs>
                <w:tab w:val="left" w:pos="1200"/>
              </w:tabs>
              <w:rPr>
                <w:rFonts w:cs="Calibri"/>
                <w:bCs/>
                <w:sz w:val="20"/>
                <w:szCs w:val="20"/>
              </w:rPr>
            </w:pPr>
            <w:r w:rsidRPr="00514887">
              <w:rPr>
                <w:rFonts w:cs="Calibri"/>
                <w:bCs/>
                <w:sz w:val="20"/>
                <w:szCs w:val="20"/>
              </w:rPr>
              <w:t>-- psycholog</w:t>
            </w:r>
          </w:p>
        </w:tc>
        <w:tc>
          <w:tcPr>
            <w:tcW w:w="2129" w:type="dxa"/>
          </w:tcPr>
          <w:p w:rsidR="00BC31C7" w:rsidRPr="00BC31C7" w:rsidRDefault="00BC31C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BC31C7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</w:tbl>
    <w:p w:rsidR="00903FC0" w:rsidRDefault="00903FC0" w:rsidP="00903FC0">
      <w:pPr>
        <w:tabs>
          <w:tab w:val="left" w:pos="1200"/>
        </w:tabs>
        <w:rPr>
          <w:sz w:val="28"/>
          <w:szCs w:val="28"/>
        </w:rPr>
      </w:pPr>
    </w:p>
    <w:p w:rsidR="00606E03" w:rsidRDefault="00606E03" w:rsidP="00606E03">
      <w:pPr>
        <w:tabs>
          <w:tab w:val="left" w:pos="120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606E03">
        <w:rPr>
          <w:b/>
          <w:i/>
          <w:sz w:val="28"/>
          <w:szCs w:val="28"/>
          <w:u w:val="single"/>
        </w:rPr>
        <w:t>Współpraca z rodzicami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2835"/>
        <w:gridCol w:w="2129"/>
      </w:tblGrid>
      <w:tr w:rsidR="0092032F" w:rsidTr="00D14A46">
        <w:tc>
          <w:tcPr>
            <w:tcW w:w="4644" w:type="dxa"/>
          </w:tcPr>
          <w:p w:rsidR="0092032F" w:rsidRPr="00194713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  <w:p w:rsidR="0092032F" w:rsidRPr="00194713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194713">
              <w:rPr>
                <w:b/>
                <w:sz w:val="24"/>
                <w:szCs w:val="24"/>
              </w:rPr>
              <w:t>Zadania</w:t>
            </w:r>
          </w:p>
          <w:p w:rsidR="0092032F" w:rsidRPr="00194713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2032F" w:rsidRPr="00194713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  <w:p w:rsidR="0092032F" w:rsidRPr="00194713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194713">
              <w:rPr>
                <w:b/>
                <w:sz w:val="24"/>
                <w:szCs w:val="24"/>
              </w:rPr>
              <w:t>Formy</w:t>
            </w:r>
          </w:p>
        </w:tc>
        <w:tc>
          <w:tcPr>
            <w:tcW w:w="2835" w:type="dxa"/>
          </w:tcPr>
          <w:p w:rsidR="0092032F" w:rsidRPr="00194713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  <w:p w:rsidR="0092032F" w:rsidRPr="00194713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194713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29" w:type="dxa"/>
          </w:tcPr>
          <w:p w:rsidR="0092032F" w:rsidRPr="00194713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  <w:p w:rsidR="0092032F" w:rsidRPr="00194713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194713">
              <w:rPr>
                <w:b/>
                <w:sz w:val="24"/>
                <w:szCs w:val="24"/>
              </w:rPr>
              <w:t>Termin</w:t>
            </w:r>
          </w:p>
        </w:tc>
      </w:tr>
      <w:tr w:rsidR="0092032F" w:rsidTr="00D14A46">
        <w:trPr>
          <w:trHeight w:val="978"/>
        </w:trPr>
        <w:tc>
          <w:tcPr>
            <w:tcW w:w="4644" w:type="dxa"/>
          </w:tcPr>
          <w:p w:rsidR="0092032F" w:rsidRDefault="0092032F" w:rsidP="0092032F">
            <w:pPr>
              <w:tabs>
                <w:tab w:val="left" w:pos="12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2032F" w:rsidRPr="007914B7" w:rsidRDefault="00CB30B8" w:rsidP="0092032F">
            <w:pPr>
              <w:tabs>
                <w:tab w:val="left" w:pos="12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92032F" w:rsidRPr="0092032F">
              <w:rPr>
                <w:rFonts w:cstheme="minorHAnsi"/>
                <w:b/>
                <w:bCs/>
                <w:sz w:val="20"/>
                <w:szCs w:val="20"/>
              </w:rPr>
              <w:t xml:space="preserve">większenie zaangażowania rodziców w życie szkoły i </w:t>
            </w:r>
            <w:r w:rsidR="007914B7">
              <w:rPr>
                <w:rFonts w:cstheme="minorHAnsi"/>
                <w:b/>
                <w:bCs/>
                <w:sz w:val="20"/>
                <w:szCs w:val="20"/>
              </w:rPr>
              <w:t>klasy.</w:t>
            </w:r>
          </w:p>
          <w:p w:rsidR="00514887" w:rsidRPr="00514887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 xml:space="preserve">utrzymanie regularnego kontaktu, </w:t>
            </w:r>
          </w:p>
          <w:p w:rsidR="00514887" w:rsidRPr="00514887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uważne słuchanie, mówienie o kon</w:t>
            </w:r>
            <w:r>
              <w:rPr>
                <w:sz w:val="20"/>
                <w:szCs w:val="20"/>
              </w:rPr>
              <w:t>kretach,</w:t>
            </w:r>
          </w:p>
          <w:p w:rsidR="00514887" w:rsidRPr="00514887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budowanie klimatu życzliwości</w:t>
            </w:r>
          </w:p>
          <w:p w:rsidR="00514887" w:rsidRPr="00514887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wspólne organizowanie imprez szkolnych, klasowych</w:t>
            </w:r>
          </w:p>
          <w:p w:rsidR="00514887" w:rsidRPr="00684627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84627">
              <w:rPr>
                <w:sz w:val="20"/>
                <w:szCs w:val="20"/>
              </w:rPr>
              <w:t>współudział w wyjazdach, wycieczkach, spotkaniach i uroczystościach klasowych i ogólnoszkolnych</w:t>
            </w:r>
          </w:p>
          <w:p w:rsidR="00906949" w:rsidRPr="00906949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>
              <w:t>udział w planowaniu i współtworzeniu programów wychowawczych klas</w:t>
            </w:r>
          </w:p>
          <w:p w:rsidR="00906949" w:rsidRPr="00514887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>
              <w:lastRenderedPageBreak/>
              <w:t>wzajemna i sprawna wymiana informacji z nauczycielem</w:t>
            </w:r>
          </w:p>
          <w:p w:rsidR="00514887" w:rsidRDefault="00514887" w:rsidP="0092032F">
            <w:p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514887" w:rsidRPr="00514887" w:rsidRDefault="00514887" w:rsidP="00514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4713" w:rsidRPr="00514887" w:rsidRDefault="00194713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lastRenderedPageBreak/>
              <w:t xml:space="preserve">konsultacje pedagogiczne, </w:t>
            </w:r>
          </w:p>
          <w:p w:rsidR="00194713" w:rsidRPr="00514887" w:rsidRDefault="00194713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 xml:space="preserve">korespondencja, </w:t>
            </w:r>
          </w:p>
          <w:p w:rsidR="0092032F" w:rsidRPr="00514887" w:rsidRDefault="00194713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rozmowy telefoniczne,</w:t>
            </w:r>
          </w:p>
          <w:p w:rsidR="00514887" w:rsidRPr="00514887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dziennik elektroniczny</w:t>
            </w:r>
          </w:p>
          <w:p w:rsidR="00514887" w:rsidRPr="00514887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 xml:space="preserve">spotkania robocze, </w:t>
            </w:r>
          </w:p>
          <w:p w:rsidR="00514887" w:rsidRPr="00514887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 xml:space="preserve">spotkania towarzyskie, </w:t>
            </w:r>
          </w:p>
          <w:p w:rsidR="00514887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spotkania poś</w:t>
            </w:r>
            <w:r>
              <w:rPr>
                <w:sz w:val="20"/>
                <w:szCs w:val="20"/>
              </w:rPr>
              <w:t>więcone pedagogizacji rodziców,</w:t>
            </w:r>
          </w:p>
          <w:p w:rsidR="00514887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spotkania z ekspertami</w:t>
            </w:r>
          </w:p>
          <w:p w:rsidR="00514887" w:rsidRPr="00514887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>
              <w:t xml:space="preserve">festyny, konkursy, wycieczki, </w:t>
            </w:r>
          </w:p>
          <w:p w:rsidR="00514887" w:rsidRPr="00514887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>
              <w:t xml:space="preserve">spotkania (informacyjne, okolicznościowe, szkoleniowe) </w:t>
            </w:r>
          </w:p>
          <w:p w:rsidR="00514887" w:rsidRDefault="00906949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</w:pPr>
            <w:r>
              <w:t>wywiadówki w ciekawych formach</w:t>
            </w:r>
          </w:p>
          <w:p w:rsidR="00906949" w:rsidRDefault="00906949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</w:pPr>
            <w:r>
              <w:t xml:space="preserve">spotkania integracyjne rodziców z </w:t>
            </w:r>
            <w:r>
              <w:lastRenderedPageBreak/>
              <w:t>wychowawcami</w:t>
            </w:r>
          </w:p>
          <w:p w:rsidR="00684627" w:rsidRDefault="0068462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</w:pPr>
            <w:r w:rsidRPr="004C6284">
              <w:rPr>
                <w:rFonts w:cstheme="minorHAnsi"/>
              </w:rPr>
              <w:t>godziny wychowawcze promujące rolę rodziny</w:t>
            </w:r>
          </w:p>
          <w:p w:rsidR="00906949" w:rsidRPr="00514887" w:rsidRDefault="00906949" w:rsidP="00684627">
            <w:pPr>
              <w:pStyle w:val="Akapitzlist"/>
              <w:tabs>
                <w:tab w:val="left" w:pos="1200"/>
              </w:tabs>
              <w:spacing w:before="240"/>
              <w:ind w:left="394"/>
            </w:pPr>
          </w:p>
        </w:tc>
        <w:tc>
          <w:tcPr>
            <w:tcW w:w="2835" w:type="dxa"/>
          </w:tcPr>
          <w:p w:rsidR="0092032F" w:rsidRPr="00906949" w:rsidRDefault="00514887" w:rsidP="00906949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906949">
              <w:rPr>
                <w:sz w:val="20"/>
                <w:szCs w:val="20"/>
              </w:rPr>
              <w:lastRenderedPageBreak/>
              <w:t>- wychowawcy</w:t>
            </w:r>
          </w:p>
          <w:p w:rsidR="00514887" w:rsidRPr="00906949" w:rsidRDefault="00514887" w:rsidP="00906949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906949">
              <w:rPr>
                <w:sz w:val="20"/>
                <w:szCs w:val="20"/>
              </w:rPr>
              <w:t xml:space="preserve">- </w:t>
            </w:r>
            <w:r w:rsidR="00906949" w:rsidRPr="00906949">
              <w:rPr>
                <w:sz w:val="20"/>
                <w:szCs w:val="20"/>
              </w:rPr>
              <w:t>dyrekcja</w:t>
            </w:r>
          </w:p>
          <w:p w:rsidR="00906949" w:rsidRDefault="00906949" w:rsidP="00906949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pedagog</w:t>
            </w:r>
          </w:p>
          <w:p w:rsidR="00906949" w:rsidRPr="00906949" w:rsidRDefault="00906949" w:rsidP="00906949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psycholog</w:t>
            </w:r>
          </w:p>
        </w:tc>
        <w:tc>
          <w:tcPr>
            <w:tcW w:w="2129" w:type="dxa"/>
          </w:tcPr>
          <w:p w:rsidR="0092032F" w:rsidRPr="00A56D2E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ciągu całego roku szkolnego</w:t>
            </w:r>
          </w:p>
        </w:tc>
      </w:tr>
      <w:tr w:rsidR="0092032F" w:rsidTr="00D14A46">
        <w:trPr>
          <w:trHeight w:val="1758"/>
        </w:trPr>
        <w:tc>
          <w:tcPr>
            <w:tcW w:w="4644" w:type="dxa"/>
          </w:tcPr>
          <w:p w:rsidR="0092032F" w:rsidRDefault="0092032F" w:rsidP="0092032F">
            <w:pPr>
              <w:tabs>
                <w:tab w:val="left" w:pos="12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2032F" w:rsidRDefault="0092032F" w:rsidP="0092032F">
            <w:pPr>
              <w:tabs>
                <w:tab w:val="left" w:pos="12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Pr="0092032F">
              <w:rPr>
                <w:rFonts w:cstheme="minorHAnsi"/>
                <w:b/>
                <w:bCs/>
                <w:sz w:val="20"/>
                <w:szCs w:val="20"/>
              </w:rPr>
              <w:t xml:space="preserve">łączenie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rodziców </w:t>
            </w:r>
            <w:r w:rsidRPr="0092032F">
              <w:rPr>
                <w:rFonts w:cstheme="minorHAnsi"/>
                <w:b/>
                <w:bCs/>
                <w:sz w:val="20"/>
                <w:szCs w:val="20"/>
              </w:rPr>
              <w:t>do działań wspierających rozwój dziecka.</w:t>
            </w:r>
          </w:p>
          <w:p w:rsidR="00514887" w:rsidRPr="00906949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514887">
              <w:rPr>
                <w:sz w:val="20"/>
                <w:szCs w:val="20"/>
              </w:rPr>
              <w:t>pomoc w rozwiązywaniu problemów</w:t>
            </w:r>
          </w:p>
          <w:p w:rsidR="00906949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>
              <w:t>wspólne tworzenie programów IPET</w:t>
            </w:r>
          </w:p>
          <w:p w:rsidR="00906949" w:rsidRPr="005D54C8" w:rsidRDefault="005D54C8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>
              <w:t>informacje na temat funkcjonowania ucznia w środowisku domowym i rówieśniczym</w:t>
            </w:r>
          </w:p>
          <w:p w:rsidR="005D54C8" w:rsidRPr="0092032F" w:rsidRDefault="005D54C8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06949" w:rsidRPr="00906949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t xml:space="preserve">poradnictwo , </w:t>
            </w:r>
          </w:p>
          <w:p w:rsidR="00906949" w:rsidRPr="00906949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t>pomoc psychologiczno-pedagogiczna,</w:t>
            </w:r>
          </w:p>
          <w:p w:rsidR="00906949" w:rsidRPr="00906949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t xml:space="preserve">poradnictwo prawne, </w:t>
            </w:r>
          </w:p>
          <w:p w:rsidR="0092032F" w:rsidRPr="00906949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t>indywidualne konsultacje,</w:t>
            </w:r>
          </w:p>
          <w:p w:rsidR="00906949" w:rsidRDefault="005D54C8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wyznaczenie dni i godzin do kontaktu</w:t>
            </w:r>
          </w:p>
          <w:p w:rsidR="005D54C8" w:rsidRPr="00906949" w:rsidRDefault="005D54C8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stałe kontakty z rodzicem</w:t>
            </w:r>
          </w:p>
        </w:tc>
        <w:tc>
          <w:tcPr>
            <w:tcW w:w="2835" w:type="dxa"/>
          </w:tcPr>
          <w:p w:rsidR="0092032F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wychowawca</w:t>
            </w:r>
          </w:p>
          <w:p w:rsidR="00684627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pedagog</w:t>
            </w:r>
          </w:p>
          <w:p w:rsidR="00684627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psycholog</w:t>
            </w:r>
          </w:p>
          <w:p w:rsidR="00684627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dyrekcja</w:t>
            </w:r>
          </w:p>
          <w:p w:rsidR="00684627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terapeuci</w:t>
            </w:r>
          </w:p>
          <w:p w:rsidR="00684627" w:rsidRPr="00684627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specjaliści pracujący z dzieckiem</w:t>
            </w:r>
          </w:p>
        </w:tc>
        <w:tc>
          <w:tcPr>
            <w:tcW w:w="2129" w:type="dxa"/>
          </w:tcPr>
          <w:p w:rsidR="0092032F" w:rsidRPr="00A56D2E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ciągu całego roku szkolnego</w:t>
            </w:r>
          </w:p>
        </w:tc>
      </w:tr>
      <w:tr w:rsidR="0092032F" w:rsidTr="00D14A46">
        <w:tc>
          <w:tcPr>
            <w:tcW w:w="4644" w:type="dxa"/>
          </w:tcPr>
          <w:p w:rsidR="0092032F" w:rsidRDefault="0092032F" w:rsidP="009203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2032F" w:rsidRPr="0092032F" w:rsidRDefault="0092032F" w:rsidP="0092032F">
            <w:pPr>
              <w:rPr>
                <w:rFonts w:cstheme="minorHAnsi"/>
                <w:bCs/>
                <w:sz w:val="20"/>
                <w:szCs w:val="20"/>
              </w:rPr>
            </w:pPr>
            <w:r w:rsidRPr="0092032F">
              <w:rPr>
                <w:rFonts w:cstheme="minorHAnsi"/>
                <w:b/>
                <w:bCs/>
                <w:sz w:val="20"/>
                <w:szCs w:val="20"/>
              </w:rPr>
              <w:t>Wspomaganie rodziców w wychowaniu dzieci</w:t>
            </w:r>
            <w:r w:rsidRPr="0092032F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:rsidR="0092032F" w:rsidRPr="0092032F" w:rsidRDefault="00684627" w:rsidP="00400FE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92032F" w:rsidRPr="0092032F">
              <w:rPr>
                <w:rFonts w:cstheme="minorHAnsi"/>
                <w:bCs/>
                <w:sz w:val="20"/>
                <w:szCs w:val="20"/>
              </w:rPr>
              <w:t>omoc w rozwiązywaniu trudnych problemów wychowawczych.</w:t>
            </w:r>
          </w:p>
          <w:p w:rsidR="0092032F" w:rsidRDefault="00684627" w:rsidP="00400FE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p</w:t>
            </w:r>
            <w:r w:rsidR="0092032F" w:rsidRPr="0092032F">
              <w:rPr>
                <w:rFonts w:cstheme="minorHAnsi"/>
                <w:bCs/>
                <w:sz w:val="20"/>
                <w:szCs w:val="20"/>
              </w:rPr>
              <w:t>oszukiwanie wspólnych rozwiązań i dróg postępowania.</w:t>
            </w:r>
          </w:p>
          <w:p w:rsidR="00906949" w:rsidRPr="00906949" w:rsidRDefault="00906949" w:rsidP="00400FE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bCs/>
                <w:sz w:val="20"/>
                <w:szCs w:val="20"/>
              </w:rPr>
            </w:pPr>
            <w:r>
              <w:t xml:space="preserve">wspomaganie rodziców wiedzą merytoryczną, </w:t>
            </w:r>
          </w:p>
          <w:p w:rsidR="00684627" w:rsidRPr="00684627" w:rsidRDefault="00906949" w:rsidP="00400FE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bCs/>
                <w:sz w:val="20"/>
                <w:szCs w:val="20"/>
              </w:rPr>
            </w:pPr>
            <w:r>
              <w:t>organizowanie treningów umiejętności rodzicielskich jako wspólne doskonalenie umiejętności wychow</w:t>
            </w:r>
            <w:r w:rsidR="005D54C8">
              <w:t xml:space="preserve">awczych rodziców i nauczycieli </w:t>
            </w:r>
          </w:p>
          <w:p w:rsidR="0092032F" w:rsidRPr="00684627" w:rsidRDefault="00906949" w:rsidP="00684627">
            <w:pPr>
              <w:pStyle w:val="Akapitzlist"/>
              <w:ind w:left="394"/>
              <w:rPr>
                <w:rFonts w:cstheme="minorHAnsi"/>
                <w:bCs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536" w:type="dxa"/>
          </w:tcPr>
          <w:p w:rsidR="0092032F" w:rsidRPr="00906949" w:rsidRDefault="00906949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t>treningi umiejętności rodzicielskich</w:t>
            </w:r>
          </w:p>
          <w:p w:rsidR="00906949" w:rsidRPr="0092032F" w:rsidRDefault="00906949" w:rsidP="00400FE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bCs/>
                <w:sz w:val="20"/>
                <w:szCs w:val="20"/>
              </w:rPr>
            </w:pPr>
            <w:r>
              <w:t>metody aktywne na spotkaniach</w:t>
            </w:r>
          </w:p>
          <w:p w:rsidR="00906949" w:rsidRDefault="00906949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z pedagogizacji</w:t>
            </w:r>
          </w:p>
          <w:p w:rsidR="00906949" w:rsidRDefault="00906949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grup wsparcia</w:t>
            </w:r>
          </w:p>
          <w:p w:rsidR="00906949" w:rsidRDefault="007023AD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</w:t>
            </w:r>
          </w:p>
          <w:p w:rsidR="007023AD" w:rsidRDefault="007023AD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wspólne rozwiązywanie problemów z rodzicem</w:t>
            </w:r>
          </w:p>
          <w:p w:rsidR="007023AD" w:rsidRPr="00906949" w:rsidRDefault="007023AD" w:rsidP="00684627">
            <w:pPr>
              <w:pStyle w:val="Akapitzlist"/>
              <w:tabs>
                <w:tab w:val="left" w:pos="120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84627" w:rsidRDefault="00684627" w:rsidP="00684627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wychowawca</w:t>
            </w:r>
          </w:p>
          <w:p w:rsidR="00684627" w:rsidRDefault="00684627" w:rsidP="00684627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pedagog</w:t>
            </w:r>
          </w:p>
          <w:p w:rsidR="00684627" w:rsidRDefault="00684627" w:rsidP="00684627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psycholog</w:t>
            </w:r>
          </w:p>
          <w:p w:rsidR="0092032F" w:rsidRDefault="00684627" w:rsidP="00684627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dyrekcja</w:t>
            </w:r>
          </w:p>
          <w:p w:rsidR="00684627" w:rsidRDefault="00684627" w:rsidP="0068462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2032F" w:rsidRPr="00A56D2E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ciągu całego roku szkolnego</w:t>
            </w:r>
          </w:p>
        </w:tc>
      </w:tr>
      <w:tr w:rsidR="0092032F" w:rsidTr="00D14A46">
        <w:tc>
          <w:tcPr>
            <w:tcW w:w="4644" w:type="dxa"/>
          </w:tcPr>
          <w:p w:rsidR="0092032F" w:rsidRPr="0092032F" w:rsidRDefault="0092032F" w:rsidP="0092032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92032F">
              <w:rPr>
                <w:rFonts w:cs="Calibri"/>
                <w:b/>
                <w:bCs/>
                <w:sz w:val="20"/>
                <w:szCs w:val="20"/>
              </w:rPr>
              <w:t>Zwiększenie współpracy z rodzicami w zakresie kontroli obowiązku szkolnego</w:t>
            </w:r>
          </w:p>
          <w:p w:rsidR="00D14A46" w:rsidRPr="00D14A46" w:rsidRDefault="007914B7" w:rsidP="00400FE2">
            <w:pPr>
              <w:pStyle w:val="Akapitzlist"/>
              <w:numPr>
                <w:ilvl w:val="0"/>
                <w:numId w:val="63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color w:val="111111"/>
                <w:shd w:val="clear" w:color="auto" w:fill="FFFFFF"/>
              </w:rPr>
              <w:t>s</w:t>
            </w:r>
            <w:r w:rsidR="00A56D2E">
              <w:rPr>
                <w:color w:val="111111"/>
                <w:shd w:val="clear" w:color="auto" w:fill="FFFFFF"/>
              </w:rPr>
              <w:t>ystematyczne monitorowanie frekwencji uczniów na zajęciach lekcyjnych.</w:t>
            </w:r>
          </w:p>
          <w:p w:rsidR="00D14A46" w:rsidRPr="00D14A46" w:rsidRDefault="007914B7" w:rsidP="00400FE2">
            <w:pPr>
              <w:pStyle w:val="Akapitzlist"/>
              <w:numPr>
                <w:ilvl w:val="0"/>
                <w:numId w:val="63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14A46" w:rsidRPr="00D14A46">
              <w:rPr>
                <w:sz w:val="20"/>
                <w:szCs w:val="20"/>
              </w:rPr>
              <w:t>omoc i wsparcie materialne rodziców</w:t>
            </w:r>
          </w:p>
          <w:p w:rsidR="00D14A46" w:rsidRPr="00D14A46" w:rsidRDefault="00D14A46" w:rsidP="00D14A46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56D2E" w:rsidRDefault="00A56D2E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56D2E">
              <w:rPr>
                <w:color w:val="111111"/>
                <w:sz w:val="20"/>
                <w:szCs w:val="20"/>
              </w:rPr>
              <w:t>analiza frekwencji uczniów,</w:t>
            </w:r>
          </w:p>
          <w:p w:rsidR="00A56D2E" w:rsidRPr="00A56D2E" w:rsidRDefault="00A56D2E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56D2E">
              <w:rPr>
                <w:color w:val="111111"/>
                <w:sz w:val="20"/>
                <w:szCs w:val="20"/>
              </w:rPr>
              <w:t xml:space="preserve">systematyczne informowanie rodziców o absencji uczniów, </w:t>
            </w:r>
          </w:p>
          <w:p w:rsidR="00A56D2E" w:rsidRPr="00A56D2E" w:rsidRDefault="00A56D2E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56D2E">
              <w:rPr>
                <w:color w:val="111111"/>
                <w:sz w:val="20"/>
                <w:szCs w:val="20"/>
              </w:rPr>
              <w:t xml:space="preserve">wywiadówki, </w:t>
            </w:r>
          </w:p>
          <w:p w:rsidR="00A56D2E" w:rsidRPr="00D14A46" w:rsidRDefault="00A56D2E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56D2E">
              <w:rPr>
                <w:color w:val="111111"/>
                <w:sz w:val="20"/>
                <w:szCs w:val="20"/>
              </w:rPr>
              <w:t>indywidualne spotkania z rodzicami,</w:t>
            </w:r>
          </w:p>
          <w:p w:rsidR="00D14A46" w:rsidRPr="00A56D2E" w:rsidRDefault="00D14A46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poinformowanie rodziców o formach wsparcia : dofinansowanie obiadów, koszty rehabilitacji, wsparcie  wytchnieniowe  Stowarzyszenia Dlaczego NIE”, zbiórki rzeczowe i finansowe</w:t>
            </w:r>
          </w:p>
          <w:p w:rsidR="0092032F" w:rsidRPr="00A56D2E" w:rsidRDefault="00A56D2E" w:rsidP="00A56D2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92032F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wychowawcy</w:t>
            </w:r>
          </w:p>
          <w:p w:rsidR="00D14A46" w:rsidRDefault="00D14A46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pedagog</w:t>
            </w:r>
          </w:p>
          <w:p w:rsidR="00D14A46" w:rsidRPr="00A56D2E" w:rsidRDefault="00D14A46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prezes Stowarzyszenia „ Dlaczego NIE”</w:t>
            </w:r>
          </w:p>
        </w:tc>
        <w:tc>
          <w:tcPr>
            <w:tcW w:w="2129" w:type="dxa"/>
          </w:tcPr>
          <w:p w:rsidR="0092032F" w:rsidRPr="00A56D2E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ciągu całego roku szkolnego</w:t>
            </w:r>
          </w:p>
        </w:tc>
      </w:tr>
    </w:tbl>
    <w:p w:rsidR="00D14A46" w:rsidRPr="00D14A46" w:rsidRDefault="00D14A46" w:rsidP="00D14A46">
      <w:pPr>
        <w:spacing w:after="0"/>
        <w:jc w:val="both"/>
        <w:rPr>
          <w:rFonts w:cstheme="minorHAnsi"/>
          <w:b/>
          <w:sz w:val="24"/>
          <w:szCs w:val="24"/>
        </w:rPr>
      </w:pPr>
      <w:r w:rsidRPr="00D14A46">
        <w:rPr>
          <w:rFonts w:cstheme="minorHAnsi"/>
          <w:b/>
          <w:sz w:val="24"/>
          <w:szCs w:val="24"/>
        </w:rPr>
        <w:lastRenderedPageBreak/>
        <w:t>IX. EWALUACJA PROGRAMU WYCHOWAWCZO - PROFILAKTYCZNEGO.</w:t>
      </w:r>
    </w:p>
    <w:p w:rsidR="00D14A46" w:rsidRPr="00D14A46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</w:p>
    <w:p w:rsidR="00D14A46" w:rsidRPr="00D14A46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>Przyjęliśmy, że wewnątrzszkolna ewaluacja programu wychowawczo-profilaktycznego to przemyślane, zaplanowane i systematyczne działania obejmujące opracowanie własnego systemu gromadzenia i opracowywania informacji oceniających działania szkoły.</w:t>
      </w:r>
    </w:p>
    <w:p w:rsidR="00D14A46" w:rsidRPr="00D14A46" w:rsidRDefault="00D14A46" w:rsidP="00D14A4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14A46" w:rsidRPr="00D14A46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 xml:space="preserve">Ewaluacja programu dokonywana będzie po każdym roku pracy. </w:t>
      </w:r>
    </w:p>
    <w:p w:rsidR="00D14A46" w:rsidRDefault="00D14A46" w:rsidP="00400FE2">
      <w:pPr>
        <w:pStyle w:val="Akapitzlist"/>
        <w:numPr>
          <w:ilvl w:val="3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 xml:space="preserve">Realizacja zadań programowych podlegać będzie corocznej analizie i ocenie.  </w:t>
      </w:r>
    </w:p>
    <w:p w:rsidR="00D14A46" w:rsidRDefault="00D14A46" w:rsidP="00400FE2">
      <w:pPr>
        <w:pStyle w:val="Akapitzlist"/>
        <w:numPr>
          <w:ilvl w:val="3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zakończeniu danego roku</w:t>
      </w:r>
      <w:r w:rsidRPr="00D14A46">
        <w:rPr>
          <w:rFonts w:cstheme="minorHAnsi"/>
          <w:sz w:val="24"/>
          <w:szCs w:val="24"/>
        </w:rPr>
        <w:t xml:space="preserve"> szkolnego Zespół d.s. ewaluacji Programu Wychowawczo - Profilaktycznego przedstawi</w:t>
      </w:r>
      <w:r>
        <w:rPr>
          <w:rFonts w:cstheme="minorHAnsi"/>
          <w:sz w:val="24"/>
          <w:szCs w:val="24"/>
        </w:rPr>
        <w:t xml:space="preserve"> sprawozdanie </w:t>
      </w:r>
      <w:r w:rsidR="008F3EE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realizacji zadań </w:t>
      </w:r>
      <w:r w:rsidRPr="00D14A46">
        <w:rPr>
          <w:rFonts w:cstheme="minorHAnsi"/>
          <w:sz w:val="24"/>
          <w:szCs w:val="24"/>
        </w:rPr>
        <w:t xml:space="preserve">programowych, objętych tematyką ewaluacyjną. </w:t>
      </w:r>
    </w:p>
    <w:p w:rsidR="00D14A46" w:rsidRPr="00D14A46" w:rsidRDefault="00D14A46" w:rsidP="00400FE2">
      <w:pPr>
        <w:pStyle w:val="Akapitzlist"/>
        <w:numPr>
          <w:ilvl w:val="3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>Wypracowane wnioski służyć będą do opracowania aneksu do Programu na kolejny rok pracy Ośrodka.</w:t>
      </w:r>
    </w:p>
    <w:p w:rsidR="00D14A46" w:rsidRPr="00D14A46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</w:p>
    <w:p w:rsidR="00D14A46" w:rsidRPr="00D14A46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>Uwzględniać będziemy opinie uczniów, rodziców, nauczycieli, pracowników samorządowych, nadzoru.</w:t>
      </w:r>
    </w:p>
    <w:p w:rsidR="00D14A46" w:rsidRPr="00D14A46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>Stosować będziemy:</w:t>
      </w:r>
    </w:p>
    <w:p w:rsidR="00D14A46" w:rsidRPr="00D14A46" w:rsidRDefault="00D14A46" w:rsidP="00400FE2">
      <w:pPr>
        <w:numPr>
          <w:ilvl w:val="0"/>
          <w:numId w:val="64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>ankietę - wśród uczniów, nauczycieli i rodziców,</w:t>
      </w:r>
    </w:p>
    <w:p w:rsidR="00D14A46" w:rsidRPr="00D14A46" w:rsidRDefault="00D14A46" w:rsidP="00400FE2">
      <w:pPr>
        <w:numPr>
          <w:ilvl w:val="0"/>
          <w:numId w:val="64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>badanie opinii na spotkaniach z rodzicami, na zebraniach samorządu uczniowskiego,</w:t>
      </w:r>
    </w:p>
    <w:p w:rsidR="00D14A46" w:rsidRPr="00D14A46" w:rsidRDefault="00D14A46" w:rsidP="00400FE2">
      <w:pPr>
        <w:numPr>
          <w:ilvl w:val="0"/>
          <w:numId w:val="64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>wypowiedzi nauczycieli na posiedzeniach rad pedagogicznych,</w:t>
      </w:r>
    </w:p>
    <w:p w:rsidR="007914B7" w:rsidRPr="005925B1" w:rsidRDefault="00D14A46" w:rsidP="00400FE2">
      <w:pPr>
        <w:numPr>
          <w:ilvl w:val="0"/>
          <w:numId w:val="64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D14A46">
        <w:rPr>
          <w:rFonts w:cstheme="minorHAnsi"/>
          <w:sz w:val="24"/>
          <w:szCs w:val="24"/>
        </w:rPr>
        <w:t>opinie samorządu i nadzoru pedagogicznego przekazane ustnie lub pisemnie</w:t>
      </w:r>
    </w:p>
    <w:p w:rsidR="00C06D5F" w:rsidRDefault="00C06D5F" w:rsidP="00D14A46">
      <w:pPr>
        <w:spacing w:after="0"/>
        <w:jc w:val="both"/>
        <w:rPr>
          <w:rFonts w:cstheme="minorHAnsi"/>
          <w:sz w:val="24"/>
          <w:szCs w:val="24"/>
        </w:rPr>
      </w:pPr>
    </w:p>
    <w:p w:rsidR="008563F3" w:rsidRPr="00D14A46" w:rsidRDefault="008563F3" w:rsidP="00D14A46">
      <w:pPr>
        <w:spacing w:after="0"/>
        <w:jc w:val="both"/>
        <w:rPr>
          <w:rFonts w:cstheme="minorHAnsi"/>
          <w:sz w:val="24"/>
          <w:szCs w:val="24"/>
        </w:rPr>
      </w:pPr>
    </w:p>
    <w:p w:rsidR="00D14A46" w:rsidRPr="00D14A46" w:rsidRDefault="00D14A46" w:rsidP="00D14A4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4A46">
        <w:rPr>
          <w:rFonts w:cstheme="minorHAnsi"/>
          <w:b/>
          <w:sz w:val="24"/>
          <w:szCs w:val="24"/>
        </w:rPr>
        <w:t>X. Zatwierdzenie programu przez radę pedagogiczną i Radę Rodziców ośrodka.</w:t>
      </w:r>
    </w:p>
    <w:p w:rsidR="00D14A46" w:rsidRPr="00D14A46" w:rsidRDefault="00D14A46" w:rsidP="00D14A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032F" w:rsidRPr="008F3EE9" w:rsidRDefault="00D14A46" w:rsidP="008F3E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F3EE9">
        <w:rPr>
          <w:rFonts w:cstheme="minorHAnsi"/>
          <w:sz w:val="24"/>
          <w:szCs w:val="24"/>
        </w:rPr>
        <w:t>Szkolny Program Wychowawczo - Profilaktyczny został uchwalony przez Radę Rodziców w porozumieniu z Radą Pedagogiczną Specjalnego  Ośrodka Szkolno - Wy</w:t>
      </w:r>
      <w:r w:rsidR="008F3EE9">
        <w:rPr>
          <w:rFonts w:cstheme="minorHAnsi"/>
          <w:sz w:val="24"/>
          <w:szCs w:val="24"/>
        </w:rPr>
        <w:t>chowawczego w Sulechowie w dniu</w:t>
      </w:r>
      <w:r w:rsidRPr="008F3EE9">
        <w:rPr>
          <w:rFonts w:cstheme="minorHAnsi"/>
          <w:sz w:val="24"/>
          <w:szCs w:val="24"/>
        </w:rPr>
        <w:t xml:space="preserve"> </w:t>
      </w:r>
      <w:r w:rsidR="008F3EE9" w:rsidRPr="008F3EE9">
        <w:rPr>
          <w:rFonts w:cstheme="minorHAnsi"/>
          <w:sz w:val="24"/>
          <w:szCs w:val="24"/>
        </w:rPr>
        <w:t>29 września 2023r.</w:t>
      </w:r>
    </w:p>
    <w:sectPr w:rsidR="0092032F" w:rsidRPr="008F3EE9" w:rsidSect="000410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A9" w:rsidRDefault="00FF7DA9" w:rsidP="00852F22">
      <w:pPr>
        <w:spacing w:after="0" w:line="240" w:lineRule="auto"/>
      </w:pPr>
      <w:r>
        <w:separator/>
      </w:r>
    </w:p>
  </w:endnote>
  <w:endnote w:type="continuationSeparator" w:id="0">
    <w:p w:rsidR="00FF7DA9" w:rsidRDefault="00FF7DA9" w:rsidP="0085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61944"/>
      <w:docPartObj>
        <w:docPartGallery w:val="Page Numbers (Bottom of Page)"/>
        <w:docPartUnique/>
      </w:docPartObj>
    </w:sdtPr>
    <w:sdtEndPr/>
    <w:sdtContent>
      <w:p w:rsidR="000E6ECE" w:rsidRDefault="000E6E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43">
          <w:rPr>
            <w:noProof/>
          </w:rPr>
          <w:t>1</w:t>
        </w:r>
        <w:r>
          <w:fldChar w:fldCharType="end"/>
        </w:r>
      </w:p>
    </w:sdtContent>
  </w:sdt>
  <w:p w:rsidR="000E6ECE" w:rsidRDefault="000E6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A9" w:rsidRDefault="00FF7DA9" w:rsidP="00852F22">
      <w:pPr>
        <w:spacing w:after="0" w:line="240" w:lineRule="auto"/>
      </w:pPr>
      <w:r>
        <w:separator/>
      </w:r>
    </w:p>
  </w:footnote>
  <w:footnote w:type="continuationSeparator" w:id="0">
    <w:p w:rsidR="00FF7DA9" w:rsidRDefault="00FF7DA9" w:rsidP="0085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7A790A56E493491CBD9BF2052CCA9F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6ECE" w:rsidRPr="00852F22" w:rsidRDefault="000E6EC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852F22">
          <w:rPr>
            <w:rFonts w:asciiTheme="majorHAnsi" w:eastAsiaTheme="majorEastAsia" w:hAnsiTheme="majorHAnsi" w:cstheme="majorBidi"/>
            <w:sz w:val="24"/>
            <w:szCs w:val="24"/>
          </w:rPr>
          <w:t>Szkolny Program Wychowawczo-Profilaktyczny SOSW w Sulechowie</w:t>
        </w:r>
      </w:p>
    </w:sdtContent>
  </w:sdt>
  <w:p w:rsidR="000E6ECE" w:rsidRDefault="000E6ECE" w:rsidP="00852F22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5B"/>
    <w:multiLevelType w:val="hybridMultilevel"/>
    <w:tmpl w:val="F8A8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28318C1"/>
    <w:multiLevelType w:val="hybridMultilevel"/>
    <w:tmpl w:val="A78C2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767C9"/>
    <w:multiLevelType w:val="hybridMultilevel"/>
    <w:tmpl w:val="09F8B4BE"/>
    <w:lvl w:ilvl="0" w:tplc="DBB68974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381D"/>
    <w:multiLevelType w:val="hybridMultilevel"/>
    <w:tmpl w:val="32847E5A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B101FF0"/>
    <w:multiLevelType w:val="hybridMultilevel"/>
    <w:tmpl w:val="F16A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4D82"/>
    <w:multiLevelType w:val="hybridMultilevel"/>
    <w:tmpl w:val="5246D5F2"/>
    <w:lvl w:ilvl="0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83B85"/>
    <w:multiLevelType w:val="hybridMultilevel"/>
    <w:tmpl w:val="42589C8A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F3A31"/>
    <w:multiLevelType w:val="hybridMultilevel"/>
    <w:tmpl w:val="7BEC8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21E5C"/>
    <w:multiLevelType w:val="hybridMultilevel"/>
    <w:tmpl w:val="B2F4C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C35F4"/>
    <w:multiLevelType w:val="hybridMultilevel"/>
    <w:tmpl w:val="41801D76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50931"/>
    <w:multiLevelType w:val="hybridMultilevel"/>
    <w:tmpl w:val="F842C1D8"/>
    <w:lvl w:ilvl="0" w:tplc="DBB68974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23A05"/>
    <w:multiLevelType w:val="hybridMultilevel"/>
    <w:tmpl w:val="825ECB6C"/>
    <w:lvl w:ilvl="0" w:tplc="DBB6897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E32C6"/>
    <w:multiLevelType w:val="multilevel"/>
    <w:tmpl w:val="4F747682"/>
    <w:lvl w:ilvl="0">
      <w:numFmt w:val="bullet"/>
      <w:lvlText w:val=""/>
      <w:lvlJc w:val="left"/>
      <w:pPr>
        <w:ind w:left="644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3">
    <w:nsid w:val="201A3B32"/>
    <w:multiLevelType w:val="hybridMultilevel"/>
    <w:tmpl w:val="459CD6D6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A38F3"/>
    <w:multiLevelType w:val="hybridMultilevel"/>
    <w:tmpl w:val="FF18C5B4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5B27"/>
    <w:multiLevelType w:val="hybridMultilevel"/>
    <w:tmpl w:val="0D526200"/>
    <w:lvl w:ilvl="0" w:tplc="14BE06CC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  <w:color w:val="auto"/>
      </w:rPr>
    </w:lvl>
    <w:lvl w:ilvl="1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65387"/>
    <w:multiLevelType w:val="hybridMultilevel"/>
    <w:tmpl w:val="FCE2378A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D274D"/>
    <w:multiLevelType w:val="hybridMultilevel"/>
    <w:tmpl w:val="F080175E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51F99"/>
    <w:multiLevelType w:val="hybridMultilevel"/>
    <w:tmpl w:val="F306C28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1DEE"/>
    <w:multiLevelType w:val="hybridMultilevel"/>
    <w:tmpl w:val="F0FA6200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D7159"/>
    <w:multiLevelType w:val="hybridMultilevel"/>
    <w:tmpl w:val="46045BC4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16BBC"/>
    <w:multiLevelType w:val="hybridMultilevel"/>
    <w:tmpl w:val="9FF87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246629"/>
    <w:multiLevelType w:val="hybridMultilevel"/>
    <w:tmpl w:val="18A6EF7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2F4F2B8C"/>
    <w:multiLevelType w:val="hybridMultilevel"/>
    <w:tmpl w:val="119E284E"/>
    <w:lvl w:ilvl="0" w:tplc="76FAD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D4BF8"/>
    <w:multiLevelType w:val="hybridMultilevel"/>
    <w:tmpl w:val="76B467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3258A"/>
    <w:multiLevelType w:val="hybridMultilevel"/>
    <w:tmpl w:val="A2506C60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F17FC"/>
    <w:multiLevelType w:val="hybridMultilevel"/>
    <w:tmpl w:val="9BB84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6B5F03"/>
    <w:multiLevelType w:val="hybridMultilevel"/>
    <w:tmpl w:val="949A6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F925EE"/>
    <w:multiLevelType w:val="hybridMultilevel"/>
    <w:tmpl w:val="BC26739E"/>
    <w:lvl w:ilvl="0" w:tplc="DBB6897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596DBE"/>
    <w:multiLevelType w:val="hybridMultilevel"/>
    <w:tmpl w:val="D858450A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7E0712"/>
    <w:multiLevelType w:val="hybridMultilevel"/>
    <w:tmpl w:val="F698F162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8B559B"/>
    <w:multiLevelType w:val="hybridMultilevel"/>
    <w:tmpl w:val="DEF4C24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3A895005"/>
    <w:multiLevelType w:val="multilevel"/>
    <w:tmpl w:val="34201FF6"/>
    <w:lvl w:ilvl="0">
      <w:numFmt w:val="bullet"/>
      <w:lvlText w:val=""/>
      <w:lvlJc w:val="left"/>
      <w:pPr>
        <w:ind w:left="644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3ACF6117"/>
    <w:multiLevelType w:val="multilevel"/>
    <w:tmpl w:val="19647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C1F36D9"/>
    <w:multiLevelType w:val="hybridMultilevel"/>
    <w:tmpl w:val="E1C4B85A"/>
    <w:lvl w:ilvl="0" w:tplc="DBB68974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3DAA75F5"/>
    <w:multiLevelType w:val="hybridMultilevel"/>
    <w:tmpl w:val="6BB0D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622B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14BC4"/>
    <w:multiLevelType w:val="hybridMultilevel"/>
    <w:tmpl w:val="6EBEE5F2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AA662A"/>
    <w:multiLevelType w:val="hybridMultilevel"/>
    <w:tmpl w:val="27847A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2032D1A"/>
    <w:multiLevelType w:val="hybridMultilevel"/>
    <w:tmpl w:val="A7A4BC36"/>
    <w:lvl w:ilvl="0" w:tplc="DBB6897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70A36"/>
    <w:multiLevelType w:val="hybridMultilevel"/>
    <w:tmpl w:val="3078BC18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5755F7"/>
    <w:multiLevelType w:val="hybridMultilevel"/>
    <w:tmpl w:val="603695C6"/>
    <w:lvl w:ilvl="0" w:tplc="DBB6897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2E2184"/>
    <w:multiLevelType w:val="hybridMultilevel"/>
    <w:tmpl w:val="1D1E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880966"/>
    <w:multiLevelType w:val="hybridMultilevel"/>
    <w:tmpl w:val="71C291EC"/>
    <w:lvl w:ilvl="0" w:tplc="DBB68974">
      <w:numFmt w:val="bullet"/>
      <w:lvlText w:val="•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4B0F4C70"/>
    <w:multiLevelType w:val="hybridMultilevel"/>
    <w:tmpl w:val="61DCB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E38781E"/>
    <w:multiLevelType w:val="hybridMultilevel"/>
    <w:tmpl w:val="E06AF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E420C6C"/>
    <w:multiLevelType w:val="hybridMultilevel"/>
    <w:tmpl w:val="F77273EE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5674F3"/>
    <w:multiLevelType w:val="hybridMultilevel"/>
    <w:tmpl w:val="326E17A2"/>
    <w:lvl w:ilvl="0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8A73D4B"/>
    <w:multiLevelType w:val="hybridMultilevel"/>
    <w:tmpl w:val="BDAA95D0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F33456"/>
    <w:multiLevelType w:val="hybridMultilevel"/>
    <w:tmpl w:val="EFE84414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892D31"/>
    <w:multiLevelType w:val="hybridMultilevel"/>
    <w:tmpl w:val="EFAE7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DAD09A3"/>
    <w:multiLevelType w:val="hybridMultilevel"/>
    <w:tmpl w:val="A5564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CF2BAD"/>
    <w:multiLevelType w:val="hybridMultilevel"/>
    <w:tmpl w:val="C47673F0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A47762"/>
    <w:multiLevelType w:val="multilevel"/>
    <w:tmpl w:val="8FEA82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5F674A9D"/>
    <w:multiLevelType w:val="hybridMultilevel"/>
    <w:tmpl w:val="5802A64C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4">
    <w:nsid w:val="65856839"/>
    <w:multiLevelType w:val="multilevel"/>
    <w:tmpl w:val="4914159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5">
    <w:nsid w:val="677E0ADB"/>
    <w:multiLevelType w:val="hybridMultilevel"/>
    <w:tmpl w:val="3A286BE8"/>
    <w:lvl w:ilvl="0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7852B98"/>
    <w:multiLevelType w:val="hybridMultilevel"/>
    <w:tmpl w:val="61FA0DEA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7">
    <w:nsid w:val="6A0167E2"/>
    <w:multiLevelType w:val="hybridMultilevel"/>
    <w:tmpl w:val="E222E9B8"/>
    <w:lvl w:ilvl="0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A384389"/>
    <w:multiLevelType w:val="hybridMultilevel"/>
    <w:tmpl w:val="5F98A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4B08C8"/>
    <w:multiLevelType w:val="hybridMultilevel"/>
    <w:tmpl w:val="2CFC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4A10FA"/>
    <w:multiLevelType w:val="hybridMultilevel"/>
    <w:tmpl w:val="028C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8A01A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CC4C23"/>
    <w:multiLevelType w:val="hybridMultilevel"/>
    <w:tmpl w:val="62862090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2E1880"/>
    <w:multiLevelType w:val="hybridMultilevel"/>
    <w:tmpl w:val="1416DA92"/>
    <w:lvl w:ilvl="0" w:tplc="76FAD8C2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3">
    <w:nsid w:val="6F6B217D"/>
    <w:multiLevelType w:val="hybridMultilevel"/>
    <w:tmpl w:val="6DEC8A3C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C544DC"/>
    <w:multiLevelType w:val="hybridMultilevel"/>
    <w:tmpl w:val="F5AA216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5">
    <w:nsid w:val="7A3F0AC0"/>
    <w:multiLevelType w:val="hybridMultilevel"/>
    <w:tmpl w:val="57B63F4C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7E2E25"/>
    <w:multiLevelType w:val="hybridMultilevel"/>
    <w:tmpl w:val="EA288146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043CD3"/>
    <w:multiLevelType w:val="hybridMultilevel"/>
    <w:tmpl w:val="FD60D186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8">
    <w:nsid w:val="7F843DD2"/>
    <w:multiLevelType w:val="hybridMultilevel"/>
    <w:tmpl w:val="A830CA42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8"/>
  </w:num>
  <w:num w:numId="3">
    <w:abstractNumId w:val="37"/>
  </w:num>
  <w:num w:numId="4">
    <w:abstractNumId w:val="35"/>
  </w:num>
  <w:num w:numId="5">
    <w:abstractNumId w:val="40"/>
  </w:num>
  <w:num w:numId="6">
    <w:abstractNumId w:val="10"/>
  </w:num>
  <w:num w:numId="7">
    <w:abstractNumId w:val="11"/>
  </w:num>
  <w:num w:numId="8">
    <w:abstractNumId w:val="2"/>
  </w:num>
  <w:num w:numId="9">
    <w:abstractNumId w:val="60"/>
  </w:num>
  <w:num w:numId="10">
    <w:abstractNumId w:val="57"/>
  </w:num>
  <w:num w:numId="11">
    <w:abstractNumId w:val="28"/>
  </w:num>
  <w:num w:numId="12">
    <w:abstractNumId w:val="15"/>
  </w:num>
  <w:num w:numId="13">
    <w:abstractNumId w:val="33"/>
  </w:num>
  <w:num w:numId="14">
    <w:abstractNumId w:val="32"/>
  </w:num>
  <w:num w:numId="15">
    <w:abstractNumId w:val="12"/>
  </w:num>
  <w:num w:numId="16">
    <w:abstractNumId w:val="7"/>
  </w:num>
  <w:num w:numId="17">
    <w:abstractNumId w:val="67"/>
  </w:num>
  <w:num w:numId="18">
    <w:abstractNumId w:val="66"/>
  </w:num>
  <w:num w:numId="19">
    <w:abstractNumId w:val="29"/>
  </w:num>
  <w:num w:numId="20">
    <w:abstractNumId w:val="48"/>
  </w:num>
  <w:num w:numId="21">
    <w:abstractNumId w:val="19"/>
  </w:num>
  <w:num w:numId="22">
    <w:abstractNumId w:val="13"/>
  </w:num>
  <w:num w:numId="23">
    <w:abstractNumId w:val="30"/>
  </w:num>
  <w:num w:numId="24">
    <w:abstractNumId w:val="17"/>
  </w:num>
  <w:num w:numId="25">
    <w:abstractNumId w:val="68"/>
  </w:num>
  <w:num w:numId="26">
    <w:abstractNumId w:val="51"/>
  </w:num>
  <w:num w:numId="27">
    <w:abstractNumId w:val="14"/>
  </w:num>
  <w:num w:numId="28">
    <w:abstractNumId w:val="6"/>
  </w:num>
  <w:num w:numId="29">
    <w:abstractNumId w:val="45"/>
  </w:num>
  <w:num w:numId="30">
    <w:abstractNumId w:val="36"/>
  </w:num>
  <w:num w:numId="31">
    <w:abstractNumId w:val="0"/>
  </w:num>
  <w:num w:numId="32">
    <w:abstractNumId w:val="43"/>
  </w:num>
  <w:num w:numId="33">
    <w:abstractNumId w:val="56"/>
  </w:num>
  <w:num w:numId="34">
    <w:abstractNumId w:val="47"/>
  </w:num>
  <w:num w:numId="35">
    <w:abstractNumId w:val="50"/>
  </w:num>
  <w:num w:numId="36">
    <w:abstractNumId w:val="23"/>
  </w:num>
  <w:num w:numId="37">
    <w:abstractNumId w:val="39"/>
  </w:num>
  <w:num w:numId="38">
    <w:abstractNumId w:val="20"/>
  </w:num>
  <w:num w:numId="39">
    <w:abstractNumId w:val="9"/>
  </w:num>
  <w:num w:numId="40">
    <w:abstractNumId w:val="65"/>
  </w:num>
  <w:num w:numId="41">
    <w:abstractNumId w:val="58"/>
  </w:num>
  <w:num w:numId="42">
    <w:abstractNumId w:val="61"/>
  </w:num>
  <w:num w:numId="43">
    <w:abstractNumId w:val="16"/>
  </w:num>
  <w:num w:numId="44">
    <w:abstractNumId w:val="63"/>
  </w:num>
  <w:num w:numId="45">
    <w:abstractNumId w:val="62"/>
  </w:num>
  <w:num w:numId="46">
    <w:abstractNumId w:val="3"/>
  </w:num>
  <w:num w:numId="47">
    <w:abstractNumId w:val="26"/>
  </w:num>
  <w:num w:numId="48">
    <w:abstractNumId w:val="21"/>
  </w:num>
  <w:num w:numId="49">
    <w:abstractNumId w:val="27"/>
  </w:num>
  <w:num w:numId="50">
    <w:abstractNumId w:val="22"/>
  </w:num>
  <w:num w:numId="51">
    <w:abstractNumId w:val="8"/>
  </w:num>
  <w:num w:numId="52">
    <w:abstractNumId w:val="1"/>
  </w:num>
  <w:num w:numId="53">
    <w:abstractNumId w:val="44"/>
  </w:num>
  <w:num w:numId="54">
    <w:abstractNumId w:val="31"/>
  </w:num>
  <w:num w:numId="55">
    <w:abstractNumId w:val="49"/>
  </w:num>
  <w:num w:numId="56">
    <w:abstractNumId w:val="64"/>
  </w:num>
  <w:num w:numId="57">
    <w:abstractNumId w:val="18"/>
  </w:num>
  <w:num w:numId="58">
    <w:abstractNumId w:val="25"/>
  </w:num>
  <w:num w:numId="59">
    <w:abstractNumId w:val="42"/>
  </w:num>
  <w:num w:numId="60">
    <w:abstractNumId w:val="46"/>
  </w:num>
  <w:num w:numId="61">
    <w:abstractNumId w:val="55"/>
  </w:num>
  <w:num w:numId="62">
    <w:abstractNumId w:val="5"/>
  </w:num>
  <w:num w:numId="63">
    <w:abstractNumId w:val="34"/>
  </w:num>
  <w:num w:numId="64">
    <w:abstractNumId w:val="4"/>
  </w:num>
  <w:num w:numId="65">
    <w:abstractNumId w:val="54"/>
  </w:num>
  <w:num w:numId="66">
    <w:abstractNumId w:val="41"/>
  </w:num>
  <w:num w:numId="67">
    <w:abstractNumId w:val="53"/>
  </w:num>
  <w:num w:numId="68">
    <w:abstractNumId w:val="24"/>
  </w:num>
  <w:num w:numId="69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7B"/>
    <w:rsid w:val="000001CB"/>
    <w:rsid w:val="00021EFE"/>
    <w:rsid w:val="0003314E"/>
    <w:rsid w:val="000410FD"/>
    <w:rsid w:val="00042F93"/>
    <w:rsid w:val="0007104A"/>
    <w:rsid w:val="0007417A"/>
    <w:rsid w:val="000B5FB7"/>
    <w:rsid w:val="000E35D1"/>
    <w:rsid w:val="000E6ECE"/>
    <w:rsid w:val="001533DC"/>
    <w:rsid w:val="001810B3"/>
    <w:rsid w:val="00194713"/>
    <w:rsid w:val="001D1250"/>
    <w:rsid w:val="00201584"/>
    <w:rsid w:val="00213ED7"/>
    <w:rsid w:val="00247358"/>
    <w:rsid w:val="0026173F"/>
    <w:rsid w:val="00272A92"/>
    <w:rsid w:val="00273C03"/>
    <w:rsid w:val="002D4329"/>
    <w:rsid w:val="002F5632"/>
    <w:rsid w:val="002F725C"/>
    <w:rsid w:val="0034625F"/>
    <w:rsid w:val="00356D94"/>
    <w:rsid w:val="003A223E"/>
    <w:rsid w:val="003C4E3E"/>
    <w:rsid w:val="003E0840"/>
    <w:rsid w:val="00400FE2"/>
    <w:rsid w:val="00402986"/>
    <w:rsid w:val="00404F06"/>
    <w:rsid w:val="00431CA5"/>
    <w:rsid w:val="00441767"/>
    <w:rsid w:val="004B7A89"/>
    <w:rsid w:val="004C125C"/>
    <w:rsid w:val="005003FD"/>
    <w:rsid w:val="00514887"/>
    <w:rsid w:val="00523B03"/>
    <w:rsid w:val="00525B4B"/>
    <w:rsid w:val="00537434"/>
    <w:rsid w:val="00551A5C"/>
    <w:rsid w:val="005925B1"/>
    <w:rsid w:val="005D54C8"/>
    <w:rsid w:val="005E3D8C"/>
    <w:rsid w:val="00601315"/>
    <w:rsid w:val="00606E03"/>
    <w:rsid w:val="0063181C"/>
    <w:rsid w:val="00655097"/>
    <w:rsid w:val="00655DEF"/>
    <w:rsid w:val="00684627"/>
    <w:rsid w:val="006E24AC"/>
    <w:rsid w:val="006F4714"/>
    <w:rsid w:val="007023AD"/>
    <w:rsid w:val="00723D23"/>
    <w:rsid w:val="007721A0"/>
    <w:rsid w:val="007914B7"/>
    <w:rsid w:val="007A1BCE"/>
    <w:rsid w:val="007B1C01"/>
    <w:rsid w:val="007D48A9"/>
    <w:rsid w:val="00852F22"/>
    <w:rsid w:val="008563F3"/>
    <w:rsid w:val="0086215A"/>
    <w:rsid w:val="00887E61"/>
    <w:rsid w:val="008F3EE9"/>
    <w:rsid w:val="00903FC0"/>
    <w:rsid w:val="00906949"/>
    <w:rsid w:val="0092032F"/>
    <w:rsid w:val="00920B40"/>
    <w:rsid w:val="009D7120"/>
    <w:rsid w:val="00A011E4"/>
    <w:rsid w:val="00A31CFC"/>
    <w:rsid w:val="00A56D2E"/>
    <w:rsid w:val="00A9027B"/>
    <w:rsid w:val="00AB404F"/>
    <w:rsid w:val="00AE118A"/>
    <w:rsid w:val="00B52D8C"/>
    <w:rsid w:val="00B628C6"/>
    <w:rsid w:val="00B951A1"/>
    <w:rsid w:val="00BA5C29"/>
    <w:rsid w:val="00BA7FA6"/>
    <w:rsid w:val="00BB46BA"/>
    <w:rsid w:val="00BB68B6"/>
    <w:rsid w:val="00BC1B23"/>
    <w:rsid w:val="00BC31C7"/>
    <w:rsid w:val="00C06D5F"/>
    <w:rsid w:val="00C25A34"/>
    <w:rsid w:val="00C42396"/>
    <w:rsid w:val="00C42B0D"/>
    <w:rsid w:val="00C73934"/>
    <w:rsid w:val="00CB30B8"/>
    <w:rsid w:val="00CF79C5"/>
    <w:rsid w:val="00D07D37"/>
    <w:rsid w:val="00D14A46"/>
    <w:rsid w:val="00D27D63"/>
    <w:rsid w:val="00D8081D"/>
    <w:rsid w:val="00DA4437"/>
    <w:rsid w:val="00DA49B7"/>
    <w:rsid w:val="00E00EEF"/>
    <w:rsid w:val="00E613E1"/>
    <w:rsid w:val="00E9393A"/>
    <w:rsid w:val="00E9736C"/>
    <w:rsid w:val="00EA54F6"/>
    <w:rsid w:val="00F34443"/>
    <w:rsid w:val="00F8302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4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22"/>
  </w:style>
  <w:style w:type="paragraph" w:styleId="Stopka">
    <w:name w:val="footer"/>
    <w:basedOn w:val="Normalny"/>
    <w:link w:val="StopkaZnak"/>
    <w:uiPriority w:val="99"/>
    <w:unhideWhenUsed/>
    <w:rsid w:val="0085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22"/>
  </w:style>
  <w:style w:type="paragraph" w:styleId="Tekstdymka">
    <w:name w:val="Balloon Text"/>
    <w:basedOn w:val="Normalny"/>
    <w:link w:val="TekstdymkaZnak"/>
    <w:uiPriority w:val="99"/>
    <w:semiHidden/>
    <w:unhideWhenUsed/>
    <w:rsid w:val="008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2F2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4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5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4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22"/>
  </w:style>
  <w:style w:type="paragraph" w:styleId="Stopka">
    <w:name w:val="footer"/>
    <w:basedOn w:val="Normalny"/>
    <w:link w:val="StopkaZnak"/>
    <w:uiPriority w:val="99"/>
    <w:unhideWhenUsed/>
    <w:rsid w:val="0085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22"/>
  </w:style>
  <w:style w:type="paragraph" w:styleId="Tekstdymka">
    <w:name w:val="Balloon Text"/>
    <w:basedOn w:val="Normalny"/>
    <w:link w:val="TekstdymkaZnak"/>
    <w:uiPriority w:val="99"/>
    <w:semiHidden/>
    <w:unhideWhenUsed/>
    <w:rsid w:val="008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2F2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4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5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790A56E493491CBD9BF2052CCA9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27F32-C7D1-475C-81E5-A16A2F9FD3BD}"/>
      </w:docPartPr>
      <w:docPartBody>
        <w:p w:rsidR="00B40EAE" w:rsidRDefault="00B40EAE" w:rsidP="00B40EAE">
          <w:pPr>
            <w:pStyle w:val="7A790A56E493491CBD9BF2052CCA9F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AE"/>
    <w:rsid w:val="00056DBE"/>
    <w:rsid w:val="0006056F"/>
    <w:rsid w:val="0008215D"/>
    <w:rsid w:val="006F20A6"/>
    <w:rsid w:val="00867463"/>
    <w:rsid w:val="008F3B5E"/>
    <w:rsid w:val="00B40EAE"/>
    <w:rsid w:val="00D96D33"/>
    <w:rsid w:val="00E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790A56E493491CBD9BF2052CCA9FF0">
    <w:name w:val="7A790A56E493491CBD9BF2052CCA9FF0"/>
    <w:rsid w:val="00B40E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790A56E493491CBD9BF2052CCA9FF0">
    <w:name w:val="7A790A56E493491CBD9BF2052CCA9FF0"/>
    <w:rsid w:val="00B40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10803</Words>
  <Characters>64823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 SOSW w Sulechowie</vt:lpstr>
    </vt:vector>
  </TitlesOfParts>
  <Company>HP</Company>
  <LinksUpToDate>false</LinksUpToDate>
  <CharactersWithSpaces>75476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 SOSW w Sulechowie</dc:title>
  <dc:creator>Pedagog</dc:creator>
  <cp:lastModifiedBy>Stacja005</cp:lastModifiedBy>
  <cp:revision>2</cp:revision>
  <cp:lastPrinted>2023-09-28T13:50:00Z</cp:lastPrinted>
  <dcterms:created xsi:type="dcterms:W3CDTF">2023-11-17T12:24:00Z</dcterms:created>
  <dcterms:modified xsi:type="dcterms:W3CDTF">2023-11-17T12:24:00Z</dcterms:modified>
</cp:coreProperties>
</file>